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97BD4" w14:textId="77777777" w:rsidR="00DC6D0B" w:rsidRPr="00AF134E" w:rsidRDefault="00DC6D0B" w:rsidP="00DC6D0B">
      <w:pPr>
        <w:pStyle w:val="NormalWeb"/>
        <w:jc w:val="center"/>
        <w:rPr>
          <w:rFonts w:ascii="Montserrat" w:hAnsi="Montserrat" w:cs="Arial"/>
          <w:b/>
          <w:bCs/>
          <w:sz w:val="22"/>
          <w:szCs w:val="22"/>
          <w:lang w:val="es-MX"/>
        </w:rPr>
      </w:pPr>
      <w:r>
        <w:rPr>
          <w:rFonts w:ascii="Montserrat" w:hAnsi="Montserrat" w:cs="Arial"/>
          <w:b/>
          <w:bCs/>
          <w:sz w:val="22"/>
          <w:szCs w:val="22"/>
          <w:lang w:val="es-MX"/>
        </w:rPr>
        <w:t>AVISO</w:t>
      </w:r>
      <w:r w:rsidRPr="00AF134E">
        <w:rPr>
          <w:rFonts w:ascii="Montserrat" w:hAnsi="Montserrat" w:cs="Arial"/>
          <w:b/>
          <w:bCs/>
          <w:sz w:val="22"/>
          <w:szCs w:val="22"/>
          <w:lang w:val="es-MX"/>
        </w:rPr>
        <w:t xml:space="preserve"> DE PRIVACIDAD INTEGRAL</w:t>
      </w:r>
    </w:p>
    <w:p w14:paraId="2AB0452A" w14:textId="77777777" w:rsidR="00DC6D0B" w:rsidRPr="00AF134E" w:rsidRDefault="00DC6D0B" w:rsidP="00DC6D0B">
      <w:pPr>
        <w:pStyle w:val="NormalWeb"/>
        <w:jc w:val="both"/>
        <w:rPr>
          <w:rFonts w:ascii="Montserrat" w:eastAsia="Times New Roman" w:hAnsi="Montserrat" w:cs="Arial"/>
          <w:sz w:val="22"/>
          <w:szCs w:val="22"/>
          <w:lang w:val="es-MX"/>
        </w:rPr>
      </w:pPr>
      <w:r w:rsidRPr="00AF134E">
        <w:rPr>
          <w:rFonts w:ascii="Montserrat" w:hAnsi="Montserrat" w:cs="Arial"/>
          <w:sz w:val="22"/>
          <w:szCs w:val="22"/>
          <w:lang w:val="es-MX"/>
        </w:rPr>
        <w:t>El Instituto Nacional de Antropología e Historia, INAH, con domicilio en Córdoba 45, Colonia Juárez,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475A2B3B" w14:textId="77777777" w:rsidR="00DC6D0B" w:rsidRPr="00AF134E" w:rsidRDefault="00DC6D0B" w:rsidP="00DC6D0B">
      <w:pPr>
        <w:pStyle w:val="NormalWeb"/>
        <w:jc w:val="both"/>
        <w:rPr>
          <w:rFonts w:ascii="Montserrat" w:eastAsia="Times New Roman" w:hAnsi="Montserrat" w:cs="Arial"/>
          <w:sz w:val="22"/>
          <w:szCs w:val="22"/>
          <w:lang w:val="es-MX"/>
        </w:rPr>
      </w:pPr>
      <w:r w:rsidRPr="00AF134E">
        <w:rPr>
          <w:rFonts w:ascii="Montserrat" w:hAnsi="Montserrat" w:cs="Arial"/>
          <w:b/>
          <w:bCs/>
          <w:sz w:val="22"/>
          <w:szCs w:val="22"/>
          <w:lang w:val="es-MX"/>
        </w:rPr>
        <w:t>¿Qué datos personales solicitamos y para qué fines?</w:t>
      </w:r>
    </w:p>
    <w:p w14:paraId="595E815B" w14:textId="07E50AA6" w:rsidR="00DC6D0B" w:rsidRDefault="00DC6D0B" w:rsidP="00465261">
      <w:pPr>
        <w:pStyle w:val="NormalWeb"/>
        <w:numPr>
          <w:ilvl w:val="0"/>
          <w:numId w:val="25"/>
        </w:numPr>
        <w:jc w:val="both"/>
        <w:rPr>
          <w:rFonts w:ascii="Montserrat" w:hAnsi="Montserrat" w:cs="Arial"/>
          <w:sz w:val="22"/>
          <w:szCs w:val="22"/>
          <w:lang w:val="es-MX"/>
        </w:rPr>
      </w:pPr>
      <w:r w:rsidRPr="00AF134E">
        <w:rPr>
          <w:rFonts w:ascii="Montserrat" w:hAnsi="Montserrat" w:cs="Arial"/>
          <w:sz w:val="22"/>
          <w:szCs w:val="22"/>
          <w:lang w:val="es-MX"/>
        </w:rPr>
        <w:t xml:space="preserve">Los datos personales que solicitamos los utilizaremos para las siguientes finalidades: </w:t>
      </w:r>
    </w:p>
    <w:p w14:paraId="28865F52" w14:textId="77777777" w:rsidR="00465261" w:rsidRPr="00465261" w:rsidRDefault="00465261" w:rsidP="00465261">
      <w:pPr>
        <w:pStyle w:val="NormalWeb"/>
        <w:numPr>
          <w:ilvl w:val="0"/>
          <w:numId w:val="25"/>
        </w:numPr>
        <w:jc w:val="both"/>
        <w:rPr>
          <w:rFonts w:ascii="Montserrat" w:eastAsia="Times New Roman" w:hAnsi="Montserrat" w:cs="Arial"/>
          <w:sz w:val="22"/>
          <w:szCs w:val="22"/>
          <w:lang w:val="es-MX"/>
        </w:rPr>
      </w:pPr>
      <w:r w:rsidRPr="00465261">
        <w:rPr>
          <w:rFonts w:ascii="Montserrat" w:eastAsia="Times New Roman" w:hAnsi="Montserrat" w:cs="Arial"/>
          <w:sz w:val="22"/>
          <w:szCs w:val="22"/>
          <w:lang w:val="es-MX"/>
        </w:rPr>
        <w:t>Registro de las y los visitantes al Museo Ex Convento de Tepoztlán.</w:t>
      </w:r>
    </w:p>
    <w:p w14:paraId="46039B17" w14:textId="77777777" w:rsidR="00465261" w:rsidRPr="00465261" w:rsidRDefault="00465261" w:rsidP="00465261">
      <w:pPr>
        <w:pStyle w:val="NormalWeb"/>
        <w:numPr>
          <w:ilvl w:val="0"/>
          <w:numId w:val="25"/>
        </w:numPr>
        <w:jc w:val="both"/>
        <w:rPr>
          <w:rFonts w:ascii="Montserrat" w:eastAsia="Times New Roman" w:hAnsi="Montserrat" w:cs="Arial"/>
          <w:sz w:val="22"/>
          <w:szCs w:val="22"/>
          <w:lang w:val="es-MX"/>
        </w:rPr>
      </w:pPr>
      <w:r w:rsidRPr="00465261">
        <w:rPr>
          <w:rFonts w:ascii="Montserrat" w:eastAsia="Times New Roman" w:hAnsi="Montserrat" w:cs="Arial"/>
          <w:sz w:val="22"/>
          <w:szCs w:val="22"/>
          <w:lang w:val="es-MX"/>
        </w:rPr>
        <w:t>Realizar la inscripción y llevar el registro de asistencia de las y los participantes al a los talleres y/o cursos de verano.</w:t>
      </w:r>
    </w:p>
    <w:p w14:paraId="13619414" w14:textId="77777777" w:rsidR="00465261" w:rsidRPr="00465261" w:rsidRDefault="00465261" w:rsidP="00465261">
      <w:pPr>
        <w:pStyle w:val="NormalWeb"/>
        <w:numPr>
          <w:ilvl w:val="0"/>
          <w:numId w:val="25"/>
        </w:numPr>
        <w:jc w:val="both"/>
        <w:rPr>
          <w:rFonts w:ascii="Montserrat" w:eastAsia="Times New Roman" w:hAnsi="Montserrat" w:cs="Arial"/>
          <w:sz w:val="22"/>
          <w:szCs w:val="22"/>
          <w:lang w:val="es-MX"/>
        </w:rPr>
      </w:pPr>
      <w:r w:rsidRPr="00465261">
        <w:rPr>
          <w:rFonts w:ascii="Montserrat" w:eastAsia="Times New Roman" w:hAnsi="Montserrat" w:cs="Arial"/>
          <w:sz w:val="22"/>
          <w:szCs w:val="22"/>
          <w:lang w:val="es-MX"/>
        </w:rPr>
        <w:t>Proporcionar visitas guiadas al Museo Ex Convento de Tepoztlán.</w:t>
      </w:r>
    </w:p>
    <w:p w14:paraId="217A8B20" w14:textId="77777777" w:rsidR="00465261" w:rsidRPr="00465261" w:rsidRDefault="00465261" w:rsidP="00465261">
      <w:pPr>
        <w:pStyle w:val="NormalWeb"/>
        <w:numPr>
          <w:ilvl w:val="0"/>
          <w:numId w:val="25"/>
        </w:numPr>
        <w:jc w:val="both"/>
        <w:rPr>
          <w:rFonts w:ascii="Montserrat" w:eastAsia="Times New Roman" w:hAnsi="Montserrat" w:cs="Arial"/>
          <w:sz w:val="22"/>
          <w:szCs w:val="22"/>
          <w:lang w:val="es-MX"/>
        </w:rPr>
      </w:pPr>
      <w:r w:rsidRPr="00465261">
        <w:rPr>
          <w:rFonts w:ascii="Montserrat" w:eastAsia="Times New Roman" w:hAnsi="Montserrat" w:cs="Arial"/>
          <w:sz w:val="22"/>
          <w:szCs w:val="22"/>
          <w:lang w:val="es-MX"/>
        </w:rPr>
        <w:t>Contactar al padre/madre o tutor en caso de emergencia.</w:t>
      </w:r>
    </w:p>
    <w:p w14:paraId="75380584" w14:textId="76A72237" w:rsidR="00465261" w:rsidRPr="00465261" w:rsidRDefault="00465261" w:rsidP="00465261">
      <w:pPr>
        <w:pStyle w:val="NormalWeb"/>
        <w:numPr>
          <w:ilvl w:val="0"/>
          <w:numId w:val="25"/>
        </w:numPr>
        <w:jc w:val="both"/>
        <w:rPr>
          <w:rFonts w:ascii="Montserrat" w:eastAsia="Times New Roman" w:hAnsi="Montserrat" w:cs="Arial"/>
          <w:sz w:val="22"/>
          <w:szCs w:val="22"/>
          <w:lang w:val="es-MX"/>
        </w:rPr>
      </w:pPr>
      <w:r w:rsidRPr="00465261">
        <w:rPr>
          <w:rFonts w:ascii="Montserrat" w:eastAsia="Times New Roman" w:hAnsi="Montserrat" w:cs="Arial"/>
          <w:sz w:val="22"/>
          <w:szCs w:val="22"/>
          <w:lang w:val="es-MX"/>
        </w:rPr>
        <w:t xml:space="preserve">Recabar material fotográfico y de video con el fin de difundir las actividades y </w:t>
      </w:r>
      <w:r w:rsidRPr="00465261">
        <w:rPr>
          <w:rFonts w:ascii="Montserrat" w:eastAsia="Times New Roman" w:hAnsi="Montserrat" w:cs="Arial"/>
          <w:sz w:val="22"/>
          <w:szCs w:val="22"/>
          <w:lang w:val="es-MX"/>
        </w:rPr>
        <w:t>la participación</w:t>
      </w:r>
      <w:r w:rsidRPr="00465261">
        <w:rPr>
          <w:rFonts w:ascii="Montserrat" w:eastAsia="Times New Roman" w:hAnsi="Montserrat" w:cs="Arial"/>
          <w:sz w:val="22"/>
          <w:szCs w:val="22"/>
          <w:lang w:val="es-MX"/>
        </w:rPr>
        <w:t xml:space="preserve"> de los asistentes y colaboradores a dichos eventos, (no aparecerán rostro de las y los participantes)</w:t>
      </w:r>
    </w:p>
    <w:p w14:paraId="01389051" w14:textId="77777777" w:rsidR="00465261" w:rsidRPr="00465261" w:rsidRDefault="00465261" w:rsidP="00465261">
      <w:pPr>
        <w:pStyle w:val="NormalWeb"/>
        <w:numPr>
          <w:ilvl w:val="0"/>
          <w:numId w:val="25"/>
        </w:numPr>
        <w:jc w:val="both"/>
        <w:rPr>
          <w:rFonts w:ascii="Montserrat" w:eastAsia="Times New Roman" w:hAnsi="Montserrat" w:cs="Arial"/>
          <w:sz w:val="22"/>
          <w:szCs w:val="22"/>
          <w:lang w:val="es-MX"/>
        </w:rPr>
      </w:pPr>
      <w:r w:rsidRPr="00465261">
        <w:rPr>
          <w:rFonts w:ascii="Montserrat" w:eastAsia="Times New Roman" w:hAnsi="Montserrat" w:cs="Arial"/>
          <w:sz w:val="22"/>
          <w:szCs w:val="22"/>
          <w:lang w:val="es-MX"/>
        </w:rPr>
        <w:t>Enviar información vía correo electrónico sobre próximas actividades y eventos organizados por el Ex Convento de Tepoztlán.</w:t>
      </w:r>
    </w:p>
    <w:p w14:paraId="78D64656" w14:textId="72053489" w:rsidR="00465261" w:rsidRPr="00AF134E" w:rsidRDefault="00465261" w:rsidP="00465261">
      <w:pPr>
        <w:pStyle w:val="NormalWeb"/>
        <w:numPr>
          <w:ilvl w:val="0"/>
          <w:numId w:val="25"/>
        </w:numPr>
        <w:jc w:val="both"/>
        <w:rPr>
          <w:rFonts w:ascii="Montserrat" w:eastAsia="Times New Roman" w:hAnsi="Montserrat" w:cs="Arial"/>
          <w:sz w:val="22"/>
          <w:szCs w:val="22"/>
          <w:lang w:val="es-MX"/>
        </w:rPr>
      </w:pPr>
      <w:r w:rsidRPr="00465261">
        <w:rPr>
          <w:rFonts w:ascii="Montserrat" w:eastAsia="Times New Roman" w:hAnsi="Montserrat" w:cs="Arial"/>
          <w:sz w:val="22"/>
          <w:szCs w:val="22"/>
          <w:lang w:val="es-MX"/>
        </w:rPr>
        <w:t>Generar estadísticas e Informes.</w:t>
      </w:r>
    </w:p>
    <w:p w14:paraId="6E549B87" w14:textId="77777777" w:rsidR="00DC6D0B" w:rsidRPr="00AF134E" w:rsidRDefault="00DC6D0B" w:rsidP="00DC6D0B">
      <w:pPr>
        <w:tabs>
          <w:tab w:val="num" w:pos="426"/>
        </w:tabs>
        <w:jc w:val="both"/>
        <w:textAlignment w:val="baseline"/>
        <w:rPr>
          <w:rFonts w:ascii="Montserrat" w:hAnsi="Montserrat" w:cs="Arial"/>
          <w:sz w:val="22"/>
          <w:szCs w:val="22"/>
          <w:lang w:val="es-MX"/>
        </w:rPr>
      </w:pPr>
      <w:r w:rsidRPr="00AF134E">
        <w:rPr>
          <w:rFonts w:ascii="Montserrat" w:eastAsiaTheme="minorEastAsia" w:hAnsi="Montserrat" w:cs="Arial"/>
          <w:sz w:val="22"/>
          <w:szCs w:val="22"/>
          <w:lang w:val="es-MX"/>
        </w:rPr>
        <w:t>No obstante, es importante señalar que la información contenida en estas estadísticas e informes, no estará asociada con la persona titular de los datos personales, por lo que no será posible identificarla.</w:t>
      </w:r>
    </w:p>
    <w:p w14:paraId="3EDF77AA" w14:textId="77777777" w:rsidR="00DC6D0B" w:rsidRPr="00AF134E" w:rsidRDefault="00DC6D0B" w:rsidP="00DC6D0B">
      <w:pPr>
        <w:pStyle w:val="NormalWeb"/>
        <w:jc w:val="both"/>
        <w:rPr>
          <w:rFonts w:ascii="Montserrat" w:hAnsi="Montserrat" w:cs="Arial"/>
          <w:sz w:val="22"/>
          <w:szCs w:val="22"/>
          <w:lang w:val="es-MX"/>
        </w:rPr>
      </w:pPr>
      <w:r w:rsidRPr="00AF134E">
        <w:rPr>
          <w:rFonts w:ascii="Montserrat" w:hAnsi="Montserrat" w:cs="Arial"/>
          <w:sz w:val="22"/>
          <w:szCs w:val="22"/>
          <w:lang w:val="es-MX"/>
        </w:rPr>
        <w:t xml:space="preserve">Solo en caso de que no desee que sus datos personales se utilicen para las finalidades que requieren de su consentimiento, podrá manifestarlo a continuación: </w:t>
      </w:r>
    </w:p>
    <w:p w14:paraId="1DFE84B5" w14:textId="77777777" w:rsidR="00DC6D0B" w:rsidRPr="00AF134E" w:rsidRDefault="00DC6D0B" w:rsidP="00DC6D0B">
      <w:pPr>
        <w:pStyle w:val="NormalWeb"/>
        <w:jc w:val="both"/>
        <w:rPr>
          <w:rFonts w:ascii="Montserrat" w:hAnsi="Montserrat" w:cs="Arial"/>
          <w:sz w:val="22"/>
          <w:szCs w:val="22"/>
          <w:lang w:val="es-MX"/>
        </w:rPr>
      </w:pPr>
      <w:r w:rsidRPr="00AF134E">
        <w:rPr>
          <w:rFonts w:ascii="Montserrat" w:hAnsi="Montserrat" w:cs="Arial"/>
          <w:b/>
          <w:sz w:val="22"/>
          <w:szCs w:val="22"/>
          <w:lang w:val="es-MX"/>
        </w:rPr>
        <w:t>No consiento</w:t>
      </w:r>
      <w:r w:rsidRPr="00AF134E">
        <w:rPr>
          <w:rFonts w:ascii="Montserrat" w:hAnsi="Montserrat" w:cs="Arial"/>
          <w:sz w:val="22"/>
          <w:szCs w:val="22"/>
          <w:lang w:val="es-MX"/>
        </w:rPr>
        <w:t xml:space="preserve"> que mis datos personales se utilicen para los siguientes fines: </w:t>
      </w:r>
    </w:p>
    <w:p w14:paraId="748DC782" w14:textId="435DD616" w:rsidR="006E1C25" w:rsidRPr="00B81685" w:rsidRDefault="00392F3F" w:rsidP="006E1C25">
      <w:pPr>
        <w:pStyle w:val="Prrafodelista"/>
        <w:numPr>
          <w:ilvl w:val="0"/>
          <w:numId w:val="21"/>
        </w:numPr>
        <w:jc w:val="both"/>
        <w:rPr>
          <w:rFonts w:ascii="Montserrat" w:hAnsi="Montserrat" w:cs="Arial"/>
          <w:sz w:val="22"/>
          <w:szCs w:val="22"/>
        </w:rPr>
      </w:pPr>
      <w:r>
        <w:rPr>
          <w:rFonts w:ascii="Montserrat" w:eastAsia="Arial Narrow" w:hAnsi="Montserrat" w:cs="Arial"/>
          <w:spacing w:val="-9"/>
          <w:sz w:val="20"/>
          <w:szCs w:val="20"/>
        </w:rPr>
        <w:t xml:space="preserve">Realizar el registro de visita o asistencia a las actividades culturales, talleres y/o cursos de verano, en el Ex Convento de </w:t>
      </w:r>
      <w:r w:rsidR="00BC77C0">
        <w:rPr>
          <w:rFonts w:ascii="Montserrat" w:eastAsia="Arial Narrow" w:hAnsi="Montserrat" w:cs="Arial"/>
          <w:spacing w:val="-9"/>
          <w:sz w:val="20"/>
          <w:szCs w:val="20"/>
        </w:rPr>
        <w:t>Tepoztlán</w:t>
      </w:r>
      <w:r>
        <w:rPr>
          <w:rFonts w:ascii="Montserrat" w:eastAsia="Arial Narrow" w:hAnsi="Montserrat" w:cs="Arial"/>
          <w:spacing w:val="-9"/>
          <w:sz w:val="20"/>
          <w:szCs w:val="20"/>
        </w:rPr>
        <w:t>.</w:t>
      </w:r>
    </w:p>
    <w:p w14:paraId="073E1509" w14:textId="77777777" w:rsidR="00B81685" w:rsidRDefault="00B81685" w:rsidP="00B81685">
      <w:pPr>
        <w:pStyle w:val="Prrafodelista"/>
        <w:numPr>
          <w:ilvl w:val="0"/>
          <w:numId w:val="21"/>
        </w:numPr>
        <w:tabs>
          <w:tab w:val="num" w:pos="426"/>
        </w:tabs>
        <w:jc w:val="both"/>
        <w:textAlignment w:val="baseline"/>
        <w:rPr>
          <w:rFonts w:ascii="Montserrat" w:eastAsia="Arial Narrow" w:hAnsi="Montserrat" w:cs="Arial"/>
          <w:spacing w:val="-9"/>
          <w:sz w:val="20"/>
          <w:szCs w:val="20"/>
        </w:rPr>
      </w:pPr>
      <w:r w:rsidRPr="00B81685">
        <w:rPr>
          <w:rFonts w:ascii="Montserrat" w:eastAsia="Arial Narrow" w:hAnsi="Montserrat" w:cs="Arial"/>
          <w:spacing w:val="-9"/>
          <w:sz w:val="20"/>
          <w:szCs w:val="20"/>
        </w:rPr>
        <w:t xml:space="preserve">Realizar la inscripción y llevar el registro de asistencia de las y los participantes a los talleres y/o cursos de verano Evento </w:t>
      </w:r>
      <w:r>
        <w:rPr>
          <w:rFonts w:ascii="Montserrat" w:eastAsia="Arial Narrow" w:hAnsi="Montserrat" w:cs="Arial"/>
          <w:spacing w:val="-9"/>
          <w:sz w:val="20"/>
          <w:szCs w:val="20"/>
        </w:rPr>
        <w:t>en el Ex Convento de Tepoztlán.</w:t>
      </w:r>
    </w:p>
    <w:p w14:paraId="0EA4382B" w14:textId="73B9B7EF" w:rsidR="00B81685" w:rsidRDefault="00B81685" w:rsidP="00B81685">
      <w:pPr>
        <w:pStyle w:val="Prrafodelista"/>
        <w:numPr>
          <w:ilvl w:val="0"/>
          <w:numId w:val="21"/>
        </w:numPr>
        <w:tabs>
          <w:tab w:val="num" w:pos="426"/>
        </w:tabs>
        <w:jc w:val="both"/>
        <w:textAlignment w:val="baseline"/>
        <w:rPr>
          <w:rFonts w:ascii="Montserrat" w:eastAsia="Arial Narrow" w:hAnsi="Montserrat" w:cs="Arial"/>
          <w:spacing w:val="-9"/>
          <w:sz w:val="20"/>
          <w:szCs w:val="20"/>
        </w:rPr>
      </w:pPr>
      <w:r w:rsidRPr="00B81685">
        <w:rPr>
          <w:rFonts w:ascii="Montserrat" w:eastAsia="Arial Narrow" w:hAnsi="Montserrat" w:cs="Arial"/>
          <w:spacing w:val="-9"/>
          <w:sz w:val="20"/>
          <w:szCs w:val="20"/>
        </w:rPr>
        <w:t>Contactar al padre/madre o tutor en caso de emergencia.</w:t>
      </w:r>
    </w:p>
    <w:p w14:paraId="74A330FB" w14:textId="339B0811" w:rsidR="00C6480A" w:rsidRPr="00B81685" w:rsidRDefault="00C6480A" w:rsidP="00B81685">
      <w:pPr>
        <w:pStyle w:val="Prrafodelista"/>
        <w:numPr>
          <w:ilvl w:val="0"/>
          <w:numId w:val="21"/>
        </w:numPr>
        <w:tabs>
          <w:tab w:val="num" w:pos="426"/>
        </w:tabs>
        <w:jc w:val="both"/>
        <w:textAlignment w:val="baseline"/>
        <w:rPr>
          <w:rFonts w:ascii="Montserrat" w:eastAsia="Arial Narrow" w:hAnsi="Montserrat" w:cs="Arial"/>
          <w:spacing w:val="-9"/>
          <w:sz w:val="20"/>
          <w:szCs w:val="20"/>
        </w:rPr>
      </w:pPr>
      <w:r>
        <w:rPr>
          <w:rFonts w:ascii="Montserrat" w:eastAsia="Arial Narrow" w:hAnsi="Montserrat" w:cs="Arial"/>
          <w:spacing w:val="-9"/>
          <w:sz w:val="20"/>
          <w:szCs w:val="20"/>
        </w:rPr>
        <w:t>Proporcionar visitas guiadas al Museo Ex Convento de Tepoztlán.</w:t>
      </w:r>
    </w:p>
    <w:p w14:paraId="4D0B89C2" w14:textId="3927E491" w:rsidR="00B81685" w:rsidRPr="00B81685" w:rsidRDefault="00B81685" w:rsidP="00B81685">
      <w:pPr>
        <w:pStyle w:val="Prrafodelista"/>
        <w:numPr>
          <w:ilvl w:val="0"/>
          <w:numId w:val="21"/>
        </w:numPr>
        <w:jc w:val="both"/>
        <w:textAlignment w:val="baseline"/>
        <w:rPr>
          <w:rFonts w:ascii="Montserrat" w:eastAsia="Arial Narrow" w:hAnsi="Montserrat" w:cs="Arial"/>
          <w:spacing w:val="-9"/>
          <w:sz w:val="20"/>
          <w:szCs w:val="20"/>
        </w:rPr>
      </w:pPr>
      <w:r w:rsidRPr="00B81685">
        <w:rPr>
          <w:rFonts w:ascii="Montserrat" w:eastAsia="Arial Narrow" w:hAnsi="Montserrat" w:cs="Arial"/>
          <w:spacing w:val="-9"/>
          <w:sz w:val="20"/>
          <w:szCs w:val="20"/>
        </w:rPr>
        <w:t>Recabar material fotográfico y de video con el fin de difundir la</w:t>
      </w:r>
      <w:r>
        <w:rPr>
          <w:rFonts w:ascii="Montserrat" w:eastAsia="Arial Narrow" w:hAnsi="Montserrat" w:cs="Arial"/>
          <w:spacing w:val="-9"/>
          <w:sz w:val="20"/>
          <w:szCs w:val="20"/>
        </w:rPr>
        <w:t>s actividades y</w:t>
      </w:r>
      <w:r w:rsidRPr="00B81685">
        <w:rPr>
          <w:rFonts w:ascii="Montserrat" w:eastAsia="Arial Narrow" w:hAnsi="Montserrat" w:cs="Arial"/>
          <w:spacing w:val="-9"/>
          <w:sz w:val="20"/>
          <w:szCs w:val="20"/>
        </w:rPr>
        <w:t xml:space="preserve"> participación de los asistentes y colaboradores a dicho</w:t>
      </w:r>
      <w:r w:rsidR="00967AAB">
        <w:rPr>
          <w:rFonts w:ascii="Montserrat" w:eastAsia="Arial Narrow" w:hAnsi="Montserrat" w:cs="Arial"/>
          <w:spacing w:val="-9"/>
          <w:sz w:val="20"/>
          <w:szCs w:val="20"/>
        </w:rPr>
        <w:t>s</w:t>
      </w:r>
      <w:r w:rsidRPr="00B81685">
        <w:rPr>
          <w:rFonts w:ascii="Montserrat" w:eastAsia="Arial Narrow" w:hAnsi="Montserrat" w:cs="Arial"/>
          <w:spacing w:val="-9"/>
          <w:sz w:val="20"/>
          <w:szCs w:val="20"/>
        </w:rPr>
        <w:t xml:space="preserve"> evento. (no aparecerán rostros de las y los participantes)</w:t>
      </w:r>
    </w:p>
    <w:p w14:paraId="1593379F" w14:textId="10DBEB68" w:rsidR="00B81685" w:rsidRPr="00DD6BF5" w:rsidRDefault="00D6231C" w:rsidP="00D6231C">
      <w:pPr>
        <w:pStyle w:val="Prrafodelista"/>
        <w:numPr>
          <w:ilvl w:val="0"/>
          <w:numId w:val="21"/>
        </w:numPr>
        <w:tabs>
          <w:tab w:val="num" w:pos="426"/>
        </w:tabs>
        <w:jc w:val="both"/>
        <w:textAlignment w:val="baseline"/>
        <w:rPr>
          <w:rFonts w:ascii="Montserrat" w:hAnsi="Montserrat" w:cs="Arial"/>
          <w:sz w:val="22"/>
          <w:szCs w:val="22"/>
        </w:rPr>
      </w:pPr>
      <w:r w:rsidRPr="00DD6BF5">
        <w:rPr>
          <w:rFonts w:ascii="Montserrat" w:eastAsia="Arial Narrow" w:hAnsi="Montserrat" w:cs="Arial"/>
          <w:spacing w:val="-9"/>
          <w:sz w:val="20"/>
          <w:szCs w:val="20"/>
        </w:rPr>
        <w:t>Enviar información vía correo electrónico sobre próximas actividades y eventos organizados por el Ex Convento de Tepoztlán.</w:t>
      </w:r>
    </w:p>
    <w:p w14:paraId="5A3FD091" w14:textId="77777777" w:rsidR="00BC77C0" w:rsidRPr="00392F3F" w:rsidRDefault="00BC77C0" w:rsidP="00BC77C0">
      <w:pPr>
        <w:pStyle w:val="Prrafodelista"/>
        <w:jc w:val="both"/>
        <w:rPr>
          <w:rFonts w:ascii="Montserrat" w:hAnsi="Montserrat" w:cs="Arial"/>
          <w:sz w:val="22"/>
          <w:szCs w:val="22"/>
        </w:rPr>
      </w:pPr>
    </w:p>
    <w:p w14:paraId="2E267A8E" w14:textId="3D189823" w:rsidR="00B47899" w:rsidRPr="00B47899" w:rsidRDefault="00B47899" w:rsidP="00B47899">
      <w:pPr>
        <w:jc w:val="both"/>
        <w:rPr>
          <w:rFonts w:ascii="Montserrat" w:eastAsia="Arial Narrow" w:hAnsi="Montserrat" w:cs="Arial"/>
          <w:spacing w:val="-9"/>
          <w:sz w:val="20"/>
          <w:szCs w:val="20"/>
          <w:lang w:val="es-MX"/>
        </w:rPr>
      </w:pPr>
      <w:r w:rsidRPr="00B47899">
        <w:rPr>
          <w:rFonts w:ascii="Montserrat" w:eastAsia="Arial Narrow" w:hAnsi="Montserrat" w:cs="Arial"/>
          <w:spacing w:val="-9"/>
          <w:sz w:val="20"/>
          <w:szCs w:val="20"/>
          <w:lang w:val="es-MX"/>
        </w:rPr>
        <w:t xml:space="preserve">Es importante mencionar que, </w:t>
      </w:r>
      <w:r w:rsidRPr="00B47899">
        <w:rPr>
          <w:rFonts w:ascii="Montserrat" w:eastAsia="Arial Narrow" w:hAnsi="Montserrat" w:cs="Arial"/>
          <w:b/>
          <w:spacing w:val="-9"/>
          <w:sz w:val="20"/>
          <w:szCs w:val="20"/>
          <w:lang w:val="es-MX"/>
        </w:rPr>
        <w:t>si usted manifiesta su oposición</w:t>
      </w:r>
      <w:r w:rsidRPr="00B47899">
        <w:rPr>
          <w:rFonts w:ascii="Montserrat" w:eastAsia="Arial Narrow" w:hAnsi="Montserrat" w:cs="Arial"/>
          <w:spacing w:val="-9"/>
          <w:sz w:val="20"/>
          <w:szCs w:val="20"/>
          <w:lang w:val="es-MX"/>
        </w:rPr>
        <w:t xml:space="preserve"> para que los datos personales que se utilicen para las primeras </w:t>
      </w:r>
      <w:r w:rsidR="00C6480A">
        <w:rPr>
          <w:rFonts w:ascii="Montserrat" w:eastAsia="Arial Narrow" w:hAnsi="Montserrat" w:cs="Arial"/>
          <w:spacing w:val="-9"/>
          <w:sz w:val="20"/>
          <w:szCs w:val="20"/>
          <w:lang w:val="es-MX"/>
        </w:rPr>
        <w:t>cuatro</w:t>
      </w:r>
      <w:r w:rsidRPr="00B47899">
        <w:rPr>
          <w:rFonts w:ascii="Montserrat" w:eastAsia="Arial Narrow" w:hAnsi="Montserrat" w:cs="Arial"/>
          <w:spacing w:val="-9"/>
          <w:sz w:val="20"/>
          <w:szCs w:val="20"/>
          <w:lang w:val="es-MX"/>
        </w:rPr>
        <w:t xml:space="preserve"> finalidades, </w:t>
      </w:r>
      <w:r w:rsidRPr="00B47899">
        <w:rPr>
          <w:rFonts w:ascii="Montserrat" w:eastAsia="Arial Narrow" w:hAnsi="Montserrat" w:cs="Arial"/>
          <w:b/>
          <w:spacing w:val="-9"/>
          <w:sz w:val="20"/>
          <w:szCs w:val="20"/>
          <w:lang w:val="es-MX"/>
        </w:rPr>
        <w:t xml:space="preserve">no se podrá realizar la inscripción y registro </w:t>
      </w:r>
      <w:r w:rsidRPr="00B47899">
        <w:rPr>
          <w:rFonts w:ascii="Montserrat" w:eastAsia="Arial Narrow" w:hAnsi="Montserrat" w:cs="Arial"/>
          <w:spacing w:val="-9"/>
          <w:sz w:val="20"/>
          <w:szCs w:val="20"/>
          <w:lang w:val="es-MX"/>
        </w:rPr>
        <w:t xml:space="preserve">de las y los </w:t>
      </w:r>
      <w:r>
        <w:rPr>
          <w:rFonts w:ascii="Montserrat" w:eastAsia="Arial Narrow" w:hAnsi="Montserrat" w:cs="Arial"/>
          <w:spacing w:val="-9"/>
          <w:sz w:val="20"/>
          <w:szCs w:val="20"/>
          <w:lang w:val="es-MX"/>
        </w:rPr>
        <w:t xml:space="preserve">visitantes y/o </w:t>
      </w:r>
      <w:r w:rsidRPr="00B47899">
        <w:rPr>
          <w:rFonts w:ascii="Montserrat" w:eastAsia="Arial Narrow" w:hAnsi="Montserrat" w:cs="Arial"/>
          <w:spacing w:val="-9"/>
          <w:sz w:val="20"/>
          <w:szCs w:val="20"/>
          <w:lang w:val="es-MX"/>
        </w:rPr>
        <w:t>participantes a</w:t>
      </w:r>
      <w:r>
        <w:rPr>
          <w:rFonts w:ascii="Montserrat" w:eastAsia="Arial Narrow" w:hAnsi="Montserrat" w:cs="Arial"/>
          <w:spacing w:val="-9"/>
          <w:sz w:val="20"/>
          <w:szCs w:val="20"/>
          <w:lang w:val="es-MX"/>
        </w:rPr>
        <w:t xml:space="preserve"> talleres y/o</w:t>
      </w:r>
      <w:r w:rsidRPr="00B47899">
        <w:rPr>
          <w:rFonts w:ascii="Montserrat" w:eastAsia="Arial Narrow" w:hAnsi="Montserrat" w:cs="Arial"/>
          <w:spacing w:val="-9"/>
          <w:sz w:val="20"/>
          <w:szCs w:val="20"/>
          <w:lang w:val="es-MX"/>
        </w:rPr>
        <w:t xml:space="preserve"> curso</w:t>
      </w:r>
      <w:r>
        <w:rPr>
          <w:rFonts w:ascii="Montserrat" w:eastAsia="Arial Narrow" w:hAnsi="Montserrat" w:cs="Arial"/>
          <w:spacing w:val="-9"/>
          <w:sz w:val="20"/>
          <w:szCs w:val="20"/>
          <w:lang w:val="es-MX"/>
        </w:rPr>
        <w:t>s</w:t>
      </w:r>
      <w:r w:rsidRPr="00B47899">
        <w:rPr>
          <w:rFonts w:ascii="Montserrat" w:eastAsia="Arial Narrow" w:hAnsi="Montserrat" w:cs="Arial"/>
          <w:spacing w:val="-9"/>
          <w:sz w:val="20"/>
          <w:szCs w:val="20"/>
          <w:lang w:val="es-MX"/>
        </w:rPr>
        <w:t xml:space="preserve"> de verano </w:t>
      </w:r>
      <w:r>
        <w:rPr>
          <w:rFonts w:ascii="Montserrat" w:eastAsia="Arial Narrow" w:hAnsi="Montserrat" w:cs="Arial"/>
          <w:spacing w:val="-9"/>
          <w:sz w:val="20"/>
          <w:szCs w:val="20"/>
          <w:lang w:val="es-MX"/>
        </w:rPr>
        <w:t>en el Museo Ex Convento de Tepoztlán, t</w:t>
      </w:r>
      <w:r w:rsidRPr="00B47899">
        <w:rPr>
          <w:rFonts w:ascii="Montserrat" w:eastAsia="Arial Narrow" w:hAnsi="Montserrat" w:cs="Arial"/>
          <w:spacing w:val="-9"/>
          <w:sz w:val="20"/>
          <w:szCs w:val="20"/>
          <w:lang w:val="es-MX"/>
        </w:rPr>
        <w:t>oda vez que es necesario contar con su consentimiento para dar tratamiento a los datos personales que proporcione.</w:t>
      </w:r>
    </w:p>
    <w:p w14:paraId="15386CC2" w14:textId="77777777" w:rsidR="00B47899" w:rsidRPr="00B47899" w:rsidRDefault="00B47899" w:rsidP="00B47899">
      <w:pPr>
        <w:jc w:val="both"/>
        <w:rPr>
          <w:rFonts w:ascii="Montserrat" w:eastAsia="Arial Narrow" w:hAnsi="Montserrat" w:cs="Arial"/>
          <w:b/>
          <w:spacing w:val="-9"/>
          <w:sz w:val="20"/>
          <w:szCs w:val="20"/>
          <w:lang w:val="es-MX"/>
        </w:rPr>
      </w:pPr>
      <w:r w:rsidRPr="00B47899">
        <w:rPr>
          <w:rFonts w:ascii="Montserrat" w:eastAsia="Arial Narrow" w:hAnsi="Montserrat" w:cs="Arial"/>
          <w:spacing w:val="-9"/>
          <w:sz w:val="20"/>
          <w:szCs w:val="20"/>
          <w:lang w:val="es-MX"/>
        </w:rPr>
        <w:t>De manera adicional, los datos recabados se podrán utilizar para generar estadísticas e informes. No obstante, es importante señalar que la información contenida en los reportes, estadísticas e informes, no estará asociada con la persona titular de los datos personales, por lo que no será posible identificarla.</w:t>
      </w:r>
      <w:r w:rsidRPr="00B47899">
        <w:rPr>
          <w:rFonts w:ascii="Montserrat" w:eastAsia="Arial Narrow" w:hAnsi="Montserrat" w:cs="Arial"/>
          <w:b/>
          <w:spacing w:val="-9"/>
          <w:sz w:val="20"/>
          <w:szCs w:val="20"/>
          <w:lang w:val="es-MX"/>
        </w:rPr>
        <w:t> </w:t>
      </w:r>
    </w:p>
    <w:p w14:paraId="30B119C8" w14:textId="77777777" w:rsidR="00B47899" w:rsidRPr="00B47899" w:rsidRDefault="00B47899" w:rsidP="00B47899">
      <w:pPr>
        <w:spacing w:before="100" w:beforeAutospacing="1" w:after="100" w:afterAutospacing="1"/>
        <w:jc w:val="both"/>
        <w:rPr>
          <w:rFonts w:ascii="Montserrat" w:eastAsiaTheme="minorEastAsia" w:hAnsi="Montserrat" w:cs="Arial"/>
          <w:sz w:val="20"/>
          <w:szCs w:val="20"/>
          <w:lang w:val="es-MX"/>
        </w:rPr>
      </w:pPr>
      <w:r w:rsidRPr="00B47899">
        <w:rPr>
          <w:rFonts w:ascii="Montserrat" w:eastAsiaTheme="minorEastAsia" w:hAnsi="Montserrat" w:cs="Arial"/>
          <w:sz w:val="20"/>
          <w:szCs w:val="20"/>
          <w:lang w:val="es-MX"/>
        </w:rPr>
        <w:t xml:space="preserve">Para llevar a cabo las finalidades descritas en el presente aviso de privacidad, se solicitarán los siguientes datos personales: </w:t>
      </w:r>
    </w:p>
    <w:p w14:paraId="4A784E11" w14:textId="02E952C2" w:rsidR="00967AAB" w:rsidRPr="00EB7EF7" w:rsidRDefault="00967AAB" w:rsidP="00B47899">
      <w:pPr>
        <w:numPr>
          <w:ilvl w:val="0"/>
          <w:numId w:val="19"/>
        </w:numPr>
        <w:spacing w:before="100" w:beforeAutospacing="1" w:after="100" w:afterAutospacing="1"/>
        <w:jc w:val="both"/>
        <w:rPr>
          <w:rFonts w:ascii="Montserrat" w:eastAsia="Times New Roman" w:hAnsi="Montserrat" w:cs="Arial"/>
          <w:b/>
          <w:sz w:val="20"/>
          <w:szCs w:val="20"/>
          <w:lang w:val="es-MX"/>
        </w:rPr>
      </w:pPr>
      <w:r>
        <w:rPr>
          <w:rFonts w:ascii="Montserrat" w:eastAsia="Times New Roman" w:hAnsi="Montserrat" w:cs="Arial"/>
          <w:b/>
          <w:sz w:val="20"/>
          <w:szCs w:val="20"/>
          <w:lang w:val="es-MX"/>
        </w:rPr>
        <w:t>Datos de los visitantes</w:t>
      </w:r>
      <w:r w:rsidR="00EB7EF7">
        <w:rPr>
          <w:rFonts w:ascii="Montserrat" w:eastAsia="Times New Roman" w:hAnsi="Montserrat" w:cs="Arial"/>
          <w:b/>
          <w:sz w:val="20"/>
          <w:szCs w:val="20"/>
          <w:lang w:val="es-MX"/>
        </w:rPr>
        <w:t xml:space="preserve"> particulares</w:t>
      </w:r>
      <w:r>
        <w:rPr>
          <w:rFonts w:ascii="Montserrat" w:eastAsia="Times New Roman" w:hAnsi="Montserrat" w:cs="Arial"/>
          <w:b/>
          <w:sz w:val="20"/>
          <w:szCs w:val="20"/>
          <w:lang w:val="es-MX"/>
        </w:rPr>
        <w:t xml:space="preserve">: </w:t>
      </w:r>
      <w:r w:rsidR="00A41501">
        <w:rPr>
          <w:rFonts w:ascii="Montserrat" w:eastAsia="Times New Roman" w:hAnsi="Montserrat" w:cs="Arial"/>
          <w:sz w:val="20"/>
          <w:szCs w:val="20"/>
          <w:lang w:val="es-MX"/>
        </w:rPr>
        <w:t>Procedencia</w:t>
      </w:r>
      <w:r>
        <w:rPr>
          <w:rFonts w:ascii="Montserrat" w:eastAsia="Times New Roman" w:hAnsi="Montserrat" w:cs="Arial"/>
          <w:sz w:val="20"/>
          <w:szCs w:val="20"/>
          <w:lang w:val="es-MX"/>
        </w:rPr>
        <w:t xml:space="preserve">, ocupación, </w:t>
      </w:r>
      <w:r w:rsidR="00A71C7E">
        <w:rPr>
          <w:rFonts w:ascii="Montserrat" w:eastAsia="Times New Roman" w:hAnsi="Montserrat" w:cs="Arial"/>
          <w:sz w:val="20"/>
          <w:szCs w:val="20"/>
          <w:lang w:val="es-MX"/>
        </w:rPr>
        <w:t xml:space="preserve">cuenta con alguna </w:t>
      </w:r>
      <w:r>
        <w:rPr>
          <w:rFonts w:ascii="Montserrat" w:eastAsia="Times New Roman" w:hAnsi="Montserrat" w:cs="Arial"/>
          <w:sz w:val="20"/>
          <w:szCs w:val="20"/>
          <w:lang w:val="es-MX"/>
        </w:rPr>
        <w:t xml:space="preserve">capacidad diferente, </w:t>
      </w:r>
      <w:r w:rsidR="00EB7EF7">
        <w:rPr>
          <w:rFonts w:ascii="Montserrat" w:eastAsia="Times New Roman" w:hAnsi="Montserrat" w:cs="Arial"/>
          <w:sz w:val="20"/>
          <w:szCs w:val="20"/>
          <w:lang w:val="es-MX"/>
        </w:rPr>
        <w:t xml:space="preserve">si </w:t>
      </w:r>
      <w:r w:rsidR="00820E44">
        <w:rPr>
          <w:rFonts w:ascii="Montserrat" w:eastAsia="Times New Roman" w:hAnsi="Montserrat" w:cs="Arial"/>
          <w:sz w:val="20"/>
          <w:szCs w:val="20"/>
          <w:lang w:val="es-MX"/>
        </w:rPr>
        <w:t xml:space="preserve">es </w:t>
      </w:r>
      <w:r w:rsidR="00EB7EF7">
        <w:rPr>
          <w:rFonts w:ascii="Montserrat" w:eastAsia="Times New Roman" w:hAnsi="Montserrat" w:cs="Arial"/>
          <w:sz w:val="20"/>
          <w:szCs w:val="20"/>
          <w:lang w:val="es-MX"/>
        </w:rPr>
        <w:t>pensionado</w:t>
      </w:r>
      <w:r w:rsidR="00820E44">
        <w:rPr>
          <w:rFonts w:ascii="Montserrat" w:eastAsia="Times New Roman" w:hAnsi="Montserrat" w:cs="Arial"/>
          <w:sz w:val="20"/>
          <w:szCs w:val="20"/>
          <w:lang w:val="es-MX"/>
        </w:rPr>
        <w:t>, jubilado o adulto mayor.</w:t>
      </w:r>
    </w:p>
    <w:p w14:paraId="4C189978" w14:textId="4B20F0F9" w:rsidR="00A71C7E" w:rsidRPr="00A71C7E" w:rsidRDefault="00EB7EF7" w:rsidP="00A71C7E">
      <w:pPr>
        <w:numPr>
          <w:ilvl w:val="0"/>
          <w:numId w:val="19"/>
        </w:numPr>
        <w:spacing w:before="100" w:beforeAutospacing="1" w:after="100" w:afterAutospacing="1"/>
        <w:jc w:val="both"/>
        <w:rPr>
          <w:rFonts w:ascii="Montserrat" w:eastAsia="Times New Roman" w:hAnsi="Montserrat" w:cs="Arial"/>
          <w:b/>
          <w:sz w:val="20"/>
          <w:szCs w:val="20"/>
          <w:lang w:val="es-MX"/>
        </w:rPr>
      </w:pPr>
      <w:r>
        <w:rPr>
          <w:rFonts w:ascii="Montserrat" w:eastAsia="Times New Roman" w:hAnsi="Montserrat" w:cs="Arial"/>
          <w:b/>
          <w:sz w:val="20"/>
          <w:szCs w:val="20"/>
          <w:lang w:val="es-MX"/>
        </w:rPr>
        <w:t xml:space="preserve">Datos de los visitantes de grupos escolares: </w:t>
      </w:r>
      <w:r>
        <w:rPr>
          <w:rFonts w:ascii="Montserrat" w:eastAsia="Times New Roman" w:hAnsi="Montserrat" w:cs="Arial"/>
          <w:sz w:val="20"/>
          <w:szCs w:val="20"/>
          <w:lang w:val="es-MX"/>
        </w:rPr>
        <w:t xml:space="preserve">Nombre de la Escuela, grado escolar, </w:t>
      </w:r>
      <w:r w:rsidR="00C15607">
        <w:rPr>
          <w:rFonts w:ascii="Montserrat" w:eastAsia="Times New Roman" w:hAnsi="Montserrat" w:cs="Arial"/>
          <w:sz w:val="20"/>
          <w:szCs w:val="20"/>
          <w:lang w:val="es-MX"/>
        </w:rPr>
        <w:t>número</w:t>
      </w:r>
      <w:r>
        <w:rPr>
          <w:rFonts w:ascii="Montserrat" w:eastAsia="Times New Roman" w:hAnsi="Montserrat" w:cs="Arial"/>
          <w:sz w:val="20"/>
          <w:szCs w:val="20"/>
          <w:lang w:val="es-MX"/>
        </w:rPr>
        <w:t xml:space="preserve"> de alumnos.</w:t>
      </w:r>
    </w:p>
    <w:p w14:paraId="1536D631" w14:textId="6204574E" w:rsidR="00B47899" w:rsidRPr="00B47899" w:rsidRDefault="00B47899" w:rsidP="00B47899">
      <w:pPr>
        <w:numPr>
          <w:ilvl w:val="0"/>
          <w:numId w:val="19"/>
        </w:numPr>
        <w:spacing w:before="100" w:beforeAutospacing="1" w:after="100" w:afterAutospacing="1"/>
        <w:jc w:val="both"/>
        <w:rPr>
          <w:rFonts w:ascii="Montserrat" w:eastAsia="Times New Roman" w:hAnsi="Montserrat" w:cs="Arial"/>
          <w:b/>
          <w:sz w:val="20"/>
          <w:szCs w:val="20"/>
          <w:lang w:val="es-MX"/>
        </w:rPr>
      </w:pPr>
      <w:r w:rsidRPr="00B47899">
        <w:rPr>
          <w:rFonts w:ascii="Montserrat" w:eastAsia="Times New Roman" w:hAnsi="Montserrat" w:cs="Arial"/>
          <w:b/>
          <w:sz w:val="20"/>
          <w:szCs w:val="20"/>
          <w:lang w:val="es-MX"/>
        </w:rPr>
        <w:t xml:space="preserve">Datos de las y los participantes (niñas y niños): </w:t>
      </w:r>
      <w:r w:rsidR="004D1F08">
        <w:rPr>
          <w:rFonts w:ascii="Montserrat" w:eastAsia="Times New Roman" w:hAnsi="Montserrat" w:cs="Arial"/>
          <w:sz w:val="20"/>
          <w:szCs w:val="20"/>
          <w:lang w:val="es-MX"/>
        </w:rPr>
        <w:t xml:space="preserve">Nombre completo, </w:t>
      </w:r>
      <w:r w:rsidR="00E54D63">
        <w:rPr>
          <w:rFonts w:ascii="Montserrat" w:eastAsia="Times New Roman" w:hAnsi="Montserrat" w:cs="Arial"/>
          <w:sz w:val="20"/>
          <w:szCs w:val="20"/>
          <w:lang w:val="es-MX"/>
        </w:rPr>
        <w:t xml:space="preserve">edad, </w:t>
      </w:r>
      <w:r w:rsidR="00A71C7E">
        <w:rPr>
          <w:rFonts w:ascii="Montserrat" w:eastAsia="Times New Roman" w:hAnsi="Montserrat" w:cs="Arial"/>
          <w:sz w:val="20"/>
          <w:szCs w:val="20"/>
          <w:lang w:val="es-MX"/>
        </w:rPr>
        <w:t>cuenta con</w:t>
      </w:r>
      <w:r w:rsidR="00EB7EF7">
        <w:rPr>
          <w:rFonts w:ascii="Montserrat" w:eastAsia="Times New Roman" w:hAnsi="Montserrat" w:cs="Arial"/>
          <w:sz w:val="20"/>
          <w:szCs w:val="20"/>
          <w:lang w:val="es-MX"/>
        </w:rPr>
        <w:t xml:space="preserve"> alguna </w:t>
      </w:r>
      <w:r w:rsidR="00E54D63">
        <w:rPr>
          <w:rFonts w:ascii="Montserrat" w:eastAsia="Times New Roman" w:hAnsi="Montserrat" w:cs="Arial"/>
          <w:sz w:val="20"/>
          <w:szCs w:val="20"/>
          <w:lang w:val="es-MX"/>
        </w:rPr>
        <w:t>c</w:t>
      </w:r>
      <w:r w:rsidR="00753F0F">
        <w:rPr>
          <w:rFonts w:ascii="Montserrat" w:eastAsia="Times New Roman" w:hAnsi="Montserrat" w:cs="Arial"/>
          <w:sz w:val="20"/>
          <w:szCs w:val="20"/>
          <w:lang w:val="es-MX"/>
        </w:rPr>
        <w:t>apacidad diferente.</w:t>
      </w:r>
    </w:p>
    <w:p w14:paraId="49C964EE" w14:textId="23102E28" w:rsidR="00A71C7E" w:rsidRPr="00A71C7E" w:rsidRDefault="00A71C7E" w:rsidP="00B47899">
      <w:pPr>
        <w:numPr>
          <w:ilvl w:val="0"/>
          <w:numId w:val="19"/>
        </w:numPr>
        <w:spacing w:before="100" w:beforeAutospacing="1" w:after="100" w:afterAutospacing="1"/>
        <w:jc w:val="both"/>
        <w:rPr>
          <w:rFonts w:ascii="Montserrat" w:hAnsi="Montserrat" w:cs="Arial"/>
          <w:b/>
          <w:sz w:val="20"/>
          <w:szCs w:val="20"/>
          <w:lang w:val="es-MX"/>
        </w:rPr>
      </w:pPr>
      <w:r>
        <w:rPr>
          <w:rFonts w:ascii="Montserrat" w:hAnsi="Montserrat" w:cs="Arial"/>
          <w:b/>
          <w:sz w:val="20"/>
          <w:szCs w:val="20"/>
          <w:lang w:val="es-MX"/>
        </w:rPr>
        <w:t>Datos para v</w:t>
      </w:r>
      <w:r w:rsidRPr="00A71C7E">
        <w:rPr>
          <w:rFonts w:ascii="Montserrat" w:hAnsi="Montserrat" w:cs="Arial"/>
          <w:b/>
          <w:sz w:val="20"/>
          <w:szCs w:val="20"/>
          <w:lang w:val="es-MX"/>
        </w:rPr>
        <w:t xml:space="preserve">isitas guiadas: </w:t>
      </w:r>
      <w:r>
        <w:rPr>
          <w:rFonts w:ascii="Montserrat" w:hAnsi="Montserrat" w:cs="Arial"/>
          <w:sz w:val="20"/>
          <w:szCs w:val="20"/>
          <w:lang w:val="es-MX"/>
        </w:rPr>
        <w:t xml:space="preserve">Procedencia, nombre del representante, fecha y hora de la visita, teléfono y/o correo del representante y </w:t>
      </w:r>
      <w:r w:rsidR="006F3266">
        <w:rPr>
          <w:rFonts w:ascii="Montserrat" w:hAnsi="Montserrat" w:cs="Arial"/>
          <w:sz w:val="20"/>
          <w:szCs w:val="20"/>
          <w:lang w:val="es-MX"/>
        </w:rPr>
        <w:t>número</w:t>
      </w:r>
      <w:r>
        <w:rPr>
          <w:rFonts w:ascii="Montserrat" w:hAnsi="Montserrat" w:cs="Arial"/>
          <w:sz w:val="20"/>
          <w:szCs w:val="20"/>
          <w:lang w:val="es-MX"/>
        </w:rPr>
        <w:t xml:space="preserve"> de integrantes en el grupo.</w:t>
      </w:r>
    </w:p>
    <w:p w14:paraId="73C3C2AE" w14:textId="1494C1C1" w:rsidR="00B47899" w:rsidRPr="00B47899" w:rsidRDefault="00B47899" w:rsidP="00B47899">
      <w:pPr>
        <w:numPr>
          <w:ilvl w:val="0"/>
          <w:numId w:val="19"/>
        </w:numPr>
        <w:spacing w:before="100" w:beforeAutospacing="1" w:after="100" w:afterAutospacing="1"/>
        <w:jc w:val="both"/>
        <w:rPr>
          <w:rFonts w:ascii="Montserrat" w:hAnsi="Montserrat" w:cs="Arial"/>
          <w:sz w:val="20"/>
          <w:szCs w:val="20"/>
          <w:lang w:val="es-MX"/>
        </w:rPr>
      </w:pPr>
      <w:r w:rsidRPr="00B47899">
        <w:rPr>
          <w:rFonts w:ascii="Montserrat" w:eastAsia="Times New Roman" w:hAnsi="Montserrat" w:cs="Arial"/>
          <w:b/>
          <w:sz w:val="20"/>
          <w:szCs w:val="20"/>
          <w:lang w:val="es-MX"/>
        </w:rPr>
        <w:t xml:space="preserve">Datos del padre/madre o Tutor: </w:t>
      </w:r>
      <w:r w:rsidR="00E54D63">
        <w:rPr>
          <w:rFonts w:ascii="Montserrat" w:eastAsia="Times New Roman" w:hAnsi="Montserrat" w:cs="Arial"/>
          <w:sz w:val="20"/>
          <w:szCs w:val="20"/>
          <w:lang w:val="es-MX"/>
        </w:rPr>
        <w:t>Nombre completo, p</w:t>
      </w:r>
      <w:r w:rsidRPr="00B47899">
        <w:rPr>
          <w:rFonts w:ascii="Montserrat" w:eastAsia="Times New Roman" w:hAnsi="Montserrat" w:cs="Arial"/>
          <w:sz w:val="20"/>
          <w:szCs w:val="20"/>
          <w:lang w:val="es-MX"/>
        </w:rPr>
        <w:t xml:space="preserve">arentesco, </w:t>
      </w:r>
      <w:r w:rsidR="00E54D63">
        <w:rPr>
          <w:rFonts w:ascii="Montserrat" w:eastAsia="Times New Roman" w:hAnsi="Montserrat" w:cs="Arial"/>
          <w:sz w:val="20"/>
          <w:szCs w:val="20"/>
          <w:lang w:val="es-MX"/>
        </w:rPr>
        <w:t>t</w:t>
      </w:r>
      <w:r w:rsidRPr="00B47899">
        <w:rPr>
          <w:rFonts w:ascii="Montserrat" w:eastAsia="Times New Roman" w:hAnsi="Montserrat" w:cs="Arial"/>
          <w:sz w:val="20"/>
          <w:szCs w:val="20"/>
          <w:lang w:val="es-MX"/>
        </w:rPr>
        <w:t>eléfono</w:t>
      </w:r>
      <w:r w:rsidR="00753F0F">
        <w:rPr>
          <w:rFonts w:ascii="Montserrat" w:eastAsia="Times New Roman" w:hAnsi="Montserrat" w:cs="Arial"/>
          <w:sz w:val="20"/>
          <w:szCs w:val="20"/>
          <w:lang w:val="es-MX"/>
        </w:rPr>
        <w:t>(s)</w:t>
      </w:r>
      <w:r w:rsidRPr="00B47899">
        <w:rPr>
          <w:rFonts w:ascii="Montserrat" w:eastAsia="Times New Roman" w:hAnsi="Montserrat" w:cs="Arial"/>
          <w:sz w:val="20"/>
          <w:szCs w:val="20"/>
          <w:lang w:val="es-MX"/>
        </w:rPr>
        <w:t xml:space="preserve"> de contacto en caso de emergencia</w:t>
      </w:r>
      <w:r w:rsidR="00753F0F">
        <w:rPr>
          <w:rFonts w:ascii="Montserrat" w:eastAsia="Times New Roman" w:hAnsi="Montserrat" w:cs="Arial"/>
          <w:sz w:val="20"/>
          <w:szCs w:val="20"/>
          <w:lang w:val="es-MX"/>
        </w:rPr>
        <w:t xml:space="preserve">, correo electrónico, tipo y número de identificación </w:t>
      </w:r>
      <w:r w:rsidRPr="00B47899">
        <w:rPr>
          <w:rFonts w:ascii="Montserrat" w:eastAsia="Times New Roman" w:hAnsi="Montserrat" w:cs="Arial"/>
          <w:sz w:val="20"/>
          <w:szCs w:val="20"/>
          <w:lang w:val="es-MX"/>
        </w:rPr>
        <w:t xml:space="preserve"> y firma.</w:t>
      </w:r>
    </w:p>
    <w:p w14:paraId="25891025" w14:textId="77777777" w:rsidR="00B47899" w:rsidRPr="00B47899" w:rsidRDefault="00B47899" w:rsidP="00B47899">
      <w:pPr>
        <w:spacing w:before="100" w:beforeAutospacing="1" w:after="100" w:afterAutospacing="1"/>
        <w:jc w:val="both"/>
        <w:rPr>
          <w:rFonts w:ascii="Montserrat" w:eastAsiaTheme="minorEastAsia" w:hAnsi="Montserrat" w:cs="Arial"/>
          <w:b/>
          <w:sz w:val="20"/>
          <w:szCs w:val="20"/>
          <w:lang w:val="es-MX"/>
        </w:rPr>
      </w:pPr>
      <w:r w:rsidRPr="00B47899">
        <w:rPr>
          <w:rFonts w:ascii="Montserrat" w:eastAsiaTheme="minorEastAsia" w:hAnsi="Montserrat" w:cs="Arial"/>
          <w:sz w:val="20"/>
          <w:szCs w:val="20"/>
          <w:lang w:val="es-MX"/>
        </w:rPr>
        <w:t xml:space="preserve">De acuerdo con lo establecido en los artículos 21 de la Ley General de Protección de Datos Personales en Posesión de Sujetos Obligados, se requiere de su </w:t>
      </w:r>
      <w:r w:rsidRPr="00B47899">
        <w:rPr>
          <w:rFonts w:ascii="Montserrat" w:eastAsiaTheme="minorEastAsia" w:hAnsi="Montserrat" w:cs="Arial"/>
          <w:b/>
          <w:sz w:val="20"/>
          <w:szCs w:val="20"/>
          <w:u w:val="single"/>
          <w:lang w:val="es-MX"/>
        </w:rPr>
        <w:t>consentimiento expreso y por escrito</w:t>
      </w:r>
      <w:r w:rsidRPr="00B47899">
        <w:rPr>
          <w:rFonts w:ascii="Montserrat" w:eastAsiaTheme="minorEastAsia" w:hAnsi="Montserrat" w:cs="Arial"/>
          <w:sz w:val="20"/>
          <w:szCs w:val="20"/>
          <w:lang w:val="es-MX"/>
        </w:rPr>
        <w:t xml:space="preserve"> para dar tratamiento a los siguientes datos sensibles: </w:t>
      </w:r>
      <w:r w:rsidRPr="00B47899">
        <w:rPr>
          <w:rFonts w:ascii="Montserrat" w:eastAsiaTheme="minorEastAsia" w:hAnsi="Montserrat" w:cs="Arial"/>
          <w:b/>
          <w:sz w:val="20"/>
          <w:szCs w:val="20"/>
          <w:lang w:val="es-MX"/>
        </w:rPr>
        <w:t>Alergias y/o enfermedades.</w:t>
      </w:r>
    </w:p>
    <w:p w14:paraId="163D2A32" w14:textId="77777777" w:rsidR="00B47899" w:rsidRPr="00B47899" w:rsidRDefault="00B47899" w:rsidP="00B47899">
      <w:pPr>
        <w:spacing w:before="100" w:beforeAutospacing="1" w:after="100" w:afterAutospacing="1"/>
        <w:jc w:val="both"/>
        <w:rPr>
          <w:rFonts w:ascii="Montserrat" w:eastAsiaTheme="minorEastAsia" w:hAnsi="Montserrat" w:cs="Arial"/>
          <w:sz w:val="20"/>
          <w:szCs w:val="20"/>
          <w:lang w:val="es-MX"/>
        </w:rPr>
      </w:pPr>
      <w:r w:rsidRPr="00B47899">
        <w:rPr>
          <w:rFonts w:ascii="Montserrat" w:eastAsiaTheme="minorEastAsia" w:hAnsi="Montserrat" w:cs="Arial"/>
          <w:b/>
          <w:sz w:val="20"/>
          <w:szCs w:val="20"/>
          <w:lang w:val="es-MX"/>
        </w:rPr>
        <w:t xml:space="preserve">Consiento </w:t>
      </w:r>
      <w:r w:rsidRPr="00B47899">
        <w:rPr>
          <w:rFonts w:ascii="Montserrat" w:eastAsiaTheme="minorEastAsia" w:hAnsi="Montserrat" w:cs="Arial"/>
          <w:sz w:val="20"/>
          <w:szCs w:val="20"/>
          <w:lang w:val="es-MX"/>
        </w:rPr>
        <w:t>que los siguientes datos personales sensibles se utilicen para los siguientes fines.</w:t>
      </w:r>
    </w:p>
    <w:p w14:paraId="43886FF8" w14:textId="77777777" w:rsidR="00B47899" w:rsidRPr="00B47899" w:rsidRDefault="00B47899" w:rsidP="00B47899">
      <w:pPr>
        <w:numPr>
          <w:ilvl w:val="0"/>
          <w:numId w:val="24"/>
        </w:numPr>
        <w:spacing w:before="100" w:beforeAutospacing="1" w:after="100" w:afterAutospacing="1"/>
        <w:jc w:val="both"/>
        <w:rPr>
          <w:rFonts w:ascii="Montserrat" w:eastAsiaTheme="minorEastAsia" w:hAnsi="Montserrat" w:cs="Arial"/>
          <w:sz w:val="20"/>
          <w:szCs w:val="20"/>
          <w:lang w:val="es-MX"/>
        </w:rPr>
      </w:pPr>
      <w:r w:rsidRPr="00B47899">
        <w:rPr>
          <w:rFonts w:ascii="Montserrat" w:eastAsiaTheme="minorEastAsia" w:hAnsi="Montserrat" w:cs="Arial"/>
          <w:sz w:val="20"/>
          <w:szCs w:val="20"/>
          <w:lang w:val="es-MX"/>
        </w:rPr>
        <w:t>Contactar al padre/madre o tutor en caso de emergencia</w:t>
      </w:r>
    </w:p>
    <w:p w14:paraId="643C5296" w14:textId="77777777" w:rsidR="00B47899" w:rsidRPr="00B47899" w:rsidRDefault="00B47899" w:rsidP="00B47899">
      <w:pPr>
        <w:spacing w:before="100" w:beforeAutospacing="1" w:after="100" w:afterAutospacing="1"/>
        <w:ind w:left="720"/>
        <w:jc w:val="both"/>
        <w:rPr>
          <w:rFonts w:ascii="Montserrat" w:eastAsiaTheme="minorEastAsia" w:hAnsi="Montserrat" w:cs="Arial"/>
          <w:b/>
          <w:sz w:val="20"/>
          <w:szCs w:val="20"/>
          <w:lang w:val="es-MX"/>
        </w:rPr>
      </w:pPr>
      <w:r w:rsidRPr="00B47899">
        <w:rPr>
          <w:rFonts w:ascii="Montserrat" w:eastAsiaTheme="minorEastAsia" w:hAnsi="Montserrat" w:cs="Arial"/>
          <w:b/>
          <w:sz w:val="20"/>
          <w:szCs w:val="20"/>
          <w:lang w:val="es-MX"/>
        </w:rPr>
        <w:t>Nombre y firma del Padre/Madre o Tutor:</w:t>
      </w:r>
    </w:p>
    <w:p w14:paraId="793927FE" w14:textId="77777777" w:rsidR="00B47899" w:rsidRPr="00B47899" w:rsidRDefault="00B47899" w:rsidP="00B47899">
      <w:pPr>
        <w:spacing w:before="100" w:beforeAutospacing="1" w:after="100" w:afterAutospacing="1"/>
        <w:ind w:left="720"/>
        <w:jc w:val="both"/>
        <w:rPr>
          <w:rFonts w:ascii="Montserrat" w:eastAsiaTheme="minorEastAsia" w:hAnsi="Montserrat" w:cs="Arial"/>
          <w:sz w:val="20"/>
          <w:szCs w:val="20"/>
          <w:lang w:val="es-MX"/>
        </w:rPr>
      </w:pPr>
      <w:r w:rsidRPr="00B47899">
        <w:rPr>
          <w:rFonts w:ascii="Montserrat" w:eastAsiaTheme="minorEastAsia" w:hAnsi="Montserrat" w:cs="Arial"/>
          <w:b/>
          <w:sz w:val="20"/>
          <w:szCs w:val="20"/>
          <w:lang w:val="es-MX"/>
        </w:rPr>
        <w:t>______________________________________________________</w:t>
      </w:r>
      <w:r w:rsidRPr="00B47899">
        <w:rPr>
          <w:rFonts w:ascii="Montserrat" w:eastAsiaTheme="minorEastAsia" w:hAnsi="Montserrat" w:cs="Arial"/>
          <w:sz w:val="20"/>
          <w:szCs w:val="20"/>
          <w:lang w:val="es-MX"/>
        </w:rPr>
        <w:t xml:space="preserve"> </w:t>
      </w:r>
    </w:p>
    <w:p w14:paraId="20C043DF" w14:textId="77777777" w:rsidR="00B47899" w:rsidRPr="00B47899" w:rsidRDefault="00B47899" w:rsidP="00B47899">
      <w:pPr>
        <w:spacing w:before="100" w:beforeAutospacing="1" w:after="100" w:afterAutospacing="1"/>
        <w:jc w:val="both"/>
        <w:rPr>
          <w:rFonts w:ascii="Montserrat" w:eastAsiaTheme="minorEastAsia" w:hAnsi="Montserrat" w:cs="Arial"/>
          <w:b/>
          <w:bCs/>
          <w:sz w:val="20"/>
          <w:szCs w:val="20"/>
          <w:lang w:val="es-MX"/>
        </w:rPr>
      </w:pPr>
      <w:r w:rsidRPr="00B47899">
        <w:rPr>
          <w:rFonts w:ascii="Montserrat" w:eastAsiaTheme="minorEastAsia" w:hAnsi="Montserrat" w:cs="Arial"/>
          <w:b/>
          <w:bCs/>
          <w:sz w:val="20"/>
          <w:szCs w:val="20"/>
          <w:lang w:val="es-MX"/>
        </w:rPr>
        <w:t>¿Con quién compartimos su información personal y para qué fines?</w:t>
      </w:r>
    </w:p>
    <w:p w14:paraId="0AF87A96" w14:textId="77777777" w:rsidR="00B47899" w:rsidRPr="00B47899" w:rsidRDefault="00B47899" w:rsidP="00B47899">
      <w:pPr>
        <w:spacing w:before="100" w:beforeAutospacing="1" w:after="100" w:afterAutospacing="1"/>
        <w:jc w:val="both"/>
        <w:rPr>
          <w:rFonts w:ascii="Montserrat" w:eastAsiaTheme="minorEastAsia" w:hAnsi="Montserrat" w:cs="Arial"/>
          <w:sz w:val="20"/>
          <w:szCs w:val="20"/>
          <w:lang w:val="es-MX"/>
        </w:rPr>
      </w:pPr>
      <w:r w:rsidRPr="00B47899">
        <w:rPr>
          <w:rFonts w:ascii="Montserrat" w:eastAsiaTheme="minorEastAsia" w:hAnsi="Montserrat" w:cs="Arial"/>
          <w:sz w:val="20"/>
          <w:szCs w:val="20"/>
          <w:lang w:val="es-MX"/>
        </w:rPr>
        <w:t>Se informa que no se realizarán transferencias de datos personales, salvo aquéllas que sean necesarias para atender requerimientos de información de una autoridad competente, que estén debidamente fundados y motivados.</w:t>
      </w:r>
    </w:p>
    <w:p w14:paraId="79838549" w14:textId="77777777" w:rsidR="00B47899" w:rsidRPr="00B47899" w:rsidRDefault="00B47899" w:rsidP="00B47899">
      <w:pPr>
        <w:spacing w:before="100" w:beforeAutospacing="1" w:after="100" w:afterAutospacing="1"/>
        <w:jc w:val="both"/>
        <w:rPr>
          <w:rFonts w:ascii="Montserrat" w:eastAsiaTheme="minorEastAsia" w:hAnsi="Montserrat" w:cs="Arial"/>
          <w:b/>
          <w:bCs/>
          <w:sz w:val="20"/>
          <w:szCs w:val="20"/>
          <w:lang w:val="es-MX"/>
        </w:rPr>
      </w:pPr>
      <w:r w:rsidRPr="00B47899">
        <w:rPr>
          <w:rFonts w:ascii="Montserrat" w:eastAsiaTheme="minorEastAsia" w:hAnsi="Montserrat" w:cs="Arial"/>
          <w:b/>
          <w:bCs/>
          <w:sz w:val="20"/>
          <w:szCs w:val="20"/>
          <w:lang w:val="es-MX"/>
        </w:rPr>
        <w:t>¿Cuál es el fundamento para el tratamiento de datos personales?</w:t>
      </w:r>
    </w:p>
    <w:p w14:paraId="459D3595" w14:textId="77777777" w:rsidR="00B47899" w:rsidRPr="00B47899" w:rsidRDefault="00B47899" w:rsidP="00B47899">
      <w:pPr>
        <w:autoSpaceDE w:val="0"/>
        <w:autoSpaceDN w:val="0"/>
        <w:adjustRightInd w:val="0"/>
        <w:spacing w:after="0"/>
        <w:jc w:val="both"/>
        <w:rPr>
          <w:rFonts w:ascii="Montserrat" w:eastAsiaTheme="minorEastAsia" w:hAnsi="Montserrat"/>
          <w:bCs/>
          <w:sz w:val="20"/>
          <w:szCs w:val="20"/>
          <w:lang w:val="es-MX"/>
        </w:rPr>
      </w:pPr>
      <w:r w:rsidRPr="00B47899">
        <w:rPr>
          <w:rFonts w:ascii="Montserrat" w:eastAsiaTheme="minorEastAsia" w:hAnsi="Montserrat"/>
          <w:sz w:val="20"/>
          <w:szCs w:val="20"/>
          <w:lang w:val="es-MX"/>
        </w:rPr>
        <w:t>El Centro INAH Morelos a través del</w:t>
      </w:r>
      <w:r w:rsidRPr="00465261">
        <w:rPr>
          <w:rFonts w:ascii="Helvetica" w:hAnsi="Helvetica"/>
          <w:color w:val="545454"/>
          <w:sz w:val="20"/>
          <w:szCs w:val="20"/>
          <w:shd w:val="clear" w:color="auto" w:fill="FFFFFF"/>
          <w:lang w:val="es-MX"/>
        </w:rPr>
        <w:t> </w:t>
      </w:r>
      <w:r w:rsidRPr="00465261">
        <w:rPr>
          <w:rFonts w:ascii="Montserrat" w:hAnsi="Montserrat" w:cs="Calibri"/>
          <w:b/>
          <w:color w:val="000000"/>
          <w:sz w:val="20"/>
          <w:szCs w:val="20"/>
          <w:shd w:val="clear" w:color="auto" w:fill="FFFFFF"/>
          <w:lang w:val="es-MX"/>
        </w:rPr>
        <w:t>Centro de Documentación Histórica Ex Convento de Tepoztlán, Morelos</w:t>
      </w:r>
      <w:r w:rsidRPr="00B47899">
        <w:rPr>
          <w:rFonts w:ascii="Montserrat" w:eastAsiaTheme="minorEastAsia" w:hAnsi="Montserrat"/>
          <w:b/>
          <w:bCs/>
          <w:sz w:val="20"/>
          <w:szCs w:val="20"/>
          <w:lang w:val="es-MX"/>
        </w:rPr>
        <w:t xml:space="preserve">, </w:t>
      </w:r>
      <w:r w:rsidRPr="00B47899">
        <w:rPr>
          <w:rFonts w:ascii="Montserrat" w:eastAsiaTheme="minorEastAsia" w:hAnsi="Montserrat"/>
          <w:bCs/>
          <w:sz w:val="20"/>
          <w:szCs w:val="20"/>
          <w:lang w:val="es-MX"/>
        </w:rPr>
        <w:t xml:space="preserve">de acuerdo con lo establecido en el Manual General de Organización del INAH, publicado en el Diario Oficial de la Federación de fecha 19 de octubre de 2018, tiene dentro de sus funciones Coordinar el diseño y la operación de los programas educativos, culturales y académicos que realice el Centro para </w:t>
      </w:r>
      <w:r w:rsidRPr="00B47899">
        <w:rPr>
          <w:rFonts w:ascii="Montserrat" w:eastAsiaTheme="minorEastAsia" w:hAnsi="Montserrat"/>
          <w:bCs/>
          <w:sz w:val="20"/>
          <w:szCs w:val="20"/>
          <w:lang w:val="es-MX"/>
        </w:rPr>
        <w:lastRenderedPageBreak/>
        <w:t xml:space="preserve">difundir el patrimonio cultural del e investigaciones institucionales. A demás de lo dispuesto en el artículo 6°, apartado A, fracción II de la Constitución Política de los Estados Unidos Mexicanos, en los artículos 7, 20, 25, 26, 27 y 28 de la Ley General de Protección de Datos Personales en Posesión de Sujetos Obligados, artículos 5, 14, 16, 26, 27, 28 y 74 de los lineamientos Generales de Protección de Datos Personales para el sector Público y demás normatividad aplicable. </w:t>
      </w:r>
    </w:p>
    <w:p w14:paraId="1FC65736" w14:textId="77777777" w:rsidR="00DC6D0B" w:rsidRPr="00AF134E" w:rsidRDefault="00DC6D0B" w:rsidP="00DC6D0B">
      <w:pPr>
        <w:pStyle w:val="NormalWeb"/>
        <w:jc w:val="both"/>
        <w:rPr>
          <w:rFonts w:ascii="Montserrat" w:hAnsi="Montserrat" w:cs="Arial"/>
          <w:b/>
          <w:bCs/>
          <w:sz w:val="22"/>
          <w:szCs w:val="22"/>
          <w:lang w:val="es-MX"/>
        </w:rPr>
      </w:pPr>
      <w:r w:rsidRPr="00AF134E">
        <w:rPr>
          <w:rFonts w:ascii="Montserrat" w:hAnsi="Montserrat" w:cs="Arial"/>
          <w:b/>
          <w:bCs/>
          <w:sz w:val="22"/>
          <w:szCs w:val="22"/>
          <w:lang w:val="es-MX"/>
        </w:rPr>
        <w:t>¿Dónde puedo ejercer mis derechos ARCO?</w:t>
      </w:r>
    </w:p>
    <w:p w14:paraId="170C7C6D" w14:textId="77777777" w:rsidR="00DC6D0B" w:rsidRPr="00AF134E" w:rsidRDefault="00DC6D0B" w:rsidP="00DC6D0B">
      <w:pPr>
        <w:pStyle w:val="NormalWeb"/>
        <w:jc w:val="both"/>
        <w:rPr>
          <w:rFonts w:ascii="Montserrat" w:hAnsi="Montserrat" w:cs="Arial"/>
          <w:sz w:val="22"/>
          <w:szCs w:val="22"/>
          <w:lang w:val="es-MX"/>
        </w:rPr>
      </w:pPr>
      <w:r w:rsidRPr="00AF134E">
        <w:rPr>
          <w:rFonts w:ascii="Montserrat" w:hAnsi="Montserrat" w:cs="Arial"/>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550E11DA" w14:textId="77777777" w:rsidR="00DC6D0B" w:rsidRPr="00AF134E" w:rsidRDefault="00DC6D0B" w:rsidP="00DC6D0B">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a)</w:t>
      </w:r>
      <w:r w:rsidRPr="00AF134E">
        <w:rPr>
          <w:rFonts w:ascii="Montserrat" w:hAnsi="Montserrat" w:cs="Arial"/>
          <w:sz w:val="22"/>
          <w:szCs w:val="22"/>
          <w:lang w:val="es-MX"/>
        </w:rPr>
        <w:t xml:space="preserve"> Nombre de su titular: Lic. María del Perpetuo Socorro Villarreal Escár</w:t>
      </w:r>
      <w:r>
        <w:rPr>
          <w:rFonts w:ascii="Montserrat" w:hAnsi="Montserrat" w:cs="Arial"/>
          <w:sz w:val="22"/>
          <w:szCs w:val="22"/>
          <w:lang w:val="es-MX"/>
        </w:rPr>
        <w:t>r</w:t>
      </w:r>
      <w:r w:rsidRPr="00AF134E">
        <w:rPr>
          <w:rFonts w:ascii="Montserrat" w:hAnsi="Montserrat" w:cs="Arial"/>
          <w:sz w:val="22"/>
          <w:szCs w:val="22"/>
          <w:lang w:val="es-MX"/>
        </w:rPr>
        <w:t>ega</w:t>
      </w:r>
    </w:p>
    <w:p w14:paraId="17CFB123" w14:textId="77777777" w:rsidR="00DC6D0B" w:rsidRPr="00AF134E" w:rsidRDefault="00DC6D0B" w:rsidP="00DC6D0B">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b)</w:t>
      </w:r>
      <w:r w:rsidRPr="00AF134E">
        <w:rPr>
          <w:rFonts w:ascii="Montserrat" w:hAnsi="Montserrat" w:cs="Arial"/>
          <w:sz w:val="22"/>
          <w:szCs w:val="22"/>
          <w:lang w:val="es-MX"/>
        </w:rPr>
        <w:t xml:space="preserve"> Domicilio: Hamburgo 135, planta baja, Colonia Juárez, Cuauhtémoc, Ciudad de México, CP. 06600, México, México</w:t>
      </w:r>
    </w:p>
    <w:p w14:paraId="15CB567F" w14:textId="77777777" w:rsidR="00DC6D0B" w:rsidRPr="00AF134E" w:rsidRDefault="00DC6D0B" w:rsidP="00DC6D0B">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c)</w:t>
      </w:r>
      <w:r w:rsidRPr="00AF134E">
        <w:rPr>
          <w:rFonts w:ascii="Montserrat" w:hAnsi="Montserrat" w:cs="Arial"/>
          <w:sz w:val="22"/>
          <w:szCs w:val="22"/>
          <w:lang w:val="es-MX"/>
        </w:rPr>
        <w:t xml:space="preserve"> Correo electrónico: transparencia@inah.gob.mx</w:t>
      </w:r>
    </w:p>
    <w:p w14:paraId="34C20441" w14:textId="77777777" w:rsidR="00DC6D0B" w:rsidRPr="00AF134E" w:rsidRDefault="00DC6D0B" w:rsidP="00DC6D0B">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d)</w:t>
      </w:r>
      <w:r w:rsidRPr="00AF134E">
        <w:rPr>
          <w:rFonts w:ascii="Montserrat" w:hAnsi="Montserrat" w:cs="Arial"/>
          <w:sz w:val="22"/>
          <w:szCs w:val="22"/>
          <w:lang w:val="es-MX"/>
        </w:rPr>
        <w:t xml:space="preserve"> Número telefónico y extensión: 01 (55) 41 66 07 73</w:t>
      </w:r>
    </w:p>
    <w:p w14:paraId="6F9C2E9D" w14:textId="004601F0" w:rsidR="00DC6D0B" w:rsidRPr="00AF134E" w:rsidRDefault="00DC6D0B" w:rsidP="00967AAB">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e)</w:t>
      </w:r>
      <w:r w:rsidRPr="00AF134E">
        <w:rPr>
          <w:rFonts w:ascii="Montserrat" w:hAnsi="Montserrat" w:cs="Arial"/>
          <w:sz w:val="22"/>
          <w:szCs w:val="22"/>
          <w:lang w:val="es-MX"/>
        </w:rPr>
        <w:t xml:space="preserve"> Otro dato de contacto: 01 (55) 41 66 07 74</w:t>
      </w:r>
      <w:r w:rsidR="00967AAB">
        <w:rPr>
          <w:rFonts w:ascii="Montserrat" w:hAnsi="Montserrat" w:cs="Arial"/>
          <w:sz w:val="22"/>
          <w:szCs w:val="22"/>
          <w:lang w:val="es-MX"/>
        </w:rPr>
        <w:t xml:space="preserve">, </w:t>
      </w:r>
      <w:r w:rsidRPr="00AF134E">
        <w:rPr>
          <w:rFonts w:ascii="Montserrat" w:hAnsi="Montserrat" w:cs="Arial"/>
          <w:sz w:val="22"/>
          <w:szCs w:val="22"/>
          <w:lang w:val="es-MX"/>
        </w:rPr>
        <w:t xml:space="preserve">Asimismo, usted podrá presentar una solicitud de ejercicio de derechos ARCO a través de la Plataforma Nacional de Transparencia, disponible en </w:t>
      </w:r>
      <w:hyperlink r:id="rId8" w:tgtFrame="_blank" w:history="1">
        <w:r w:rsidRPr="00AF134E">
          <w:rPr>
            <w:rStyle w:val="Hipervnculo"/>
            <w:rFonts w:ascii="Montserrat" w:hAnsi="Montserrat" w:cs="Arial"/>
            <w:sz w:val="22"/>
            <w:szCs w:val="22"/>
            <w:lang w:val="es-MX"/>
          </w:rPr>
          <w:t>http://www.plataformadetransparencia.org.mx</w:t>
        </w:r>
      </w:hyperlink>
      <w:r w:rsidRPr="00AF134E">
        <w:rPr>
          <w:rFonts w:ascii="Montserrat" w:hAnsi="Montserrat" w:cs="Arial"/>
          <w:sz w:val="22"/>
          <w:szCs w:val="22"/>
          <w:lang w:val="es-MX"/>
        </w:rPr>
        <w:t>, y a través de los siguientes medios:</w:t>
      </w:r>
    </w:p>
    <w:p w14:paraId="55B54075" w14:textId="77777777" w:rsidR="00DC6D0B" w:rsidRPr="00AF134E" w:rsidRDefault="00DC6D0B" w:rsidP="00DC6D0B">
      <w:pPr>
        <w:pStyle w:val="NormalWeb"/>
        <w:spacing w:before="0" w:beforeAutospacing="0" w:after="0" w:afterAutospacing="0"/>
        <w:jc w:val="both"/>
        <w:rPr>
          <w:rFonts w:ascii="Montserrat" w:hAnsi="Montserrat" w:cs="Arial"/>
          <w:color w:val="000000"/>
          <w:sz w:val="22"/>
          <w:szCs w:val="22"/>
          <w:lang w:val="es-MX"/>
        </w:rPr>
      </w:pPr>
      <w:r w:rsidRPr="00AF134E">
        <w:rPr>
          <w:rFonts w:ascii="Montserrat" w:hAnsi="Montserrat" w:cs="Arial"/>
          <w:b/>
          <w:color w:val="000000"/>
          <w:sz w:val="22"/>
          <w:szCs w:val="22"/>
          <w:lang w:val="es-MX"/>
        </w:rPr>
        <w:t>1.-</w:t>
      </w:r>
      <w:r w:rsidRPr="00AF134E">
        <w:rPr>
          <w:rFonts w:ascii="Cambria" w:hAnsi="Cambria" w:cs="Cambria"/>
          <w:color w:val="000000"/>
          <w:sz w:val="22"/>
          <w:szCs w:val="22"/>
          <w:lang w:val="es-MX"/>
        </w:rPr>
        <w:t> </w:t>
      </w:r>
      <w:r w:rsidRPr="00AF134E">
        <w:rPr>
          <w:rFonts w:ascii="Montserrat" w:hAnsi="Montserrat" w:cs="Arial"/>
          <w:color w:val="000000"/>
          <w:sz w:val="22"/>
          <w:szCs w:val="22"/>
          <w:lang w:val="es-MX"/>
        </w:rPr>
        <w:t xml:space="preserve"> Correo electr</w:t>
      </w:r>
      <w:r w:rsidRPr="00AF134E">
        <w:rPr>
          <w:rFonts w:ascii="Montserrat" w:hAnsi="Montserrat" w:cs="Montserrat"/>
          <w:color w:val="000000"/>
          <w:sz w:val="22"/>
          <w:szCs w:val="22"/>
          <w:lang w:val="es-MX"/>
        </w:rPr>
        <w:t>ó</w:t>
      </w:r>
      <w:r w:rsidRPr="00AF134E">
        <w:rPr>
          <w:rFonts w:ascii="Montserrat" w:hAnsi="Montserrat" w:cs="Arial"/>
          <w:color w:val="000000"/>
          <w:sz w:val="22"/>
          <w:szCs w:val="22"/>
          <w:lang w:val="es-MX"/>
        </w:rPr>
        <w:t>nico transparencia@inah.gob.mx</w:t>
      </w:r>
    </w:p>
    <w:p w14:paraId="2576B96C" w14:textId="77777777" w:rsidR="00DC6D0B" w:rsidRPr="00AF134E" w:rsidRDefault="00DC6D0B" w:rsidP="00DC6D0B">
      <w:pPr>
        <w:pStyle w:val="NormalWeb"/>
        <w:spacing w:before="0" w:beforeAutospacing="0" w:after="0" w:afterAutospacing="0"/>
        <w:jc w:val="both"/>
        <w:rPr>
          <w:rFonts w:ascii="Montserrat" w:hAnsi="Montserrat" w:cs="Arial"/>
          <w:color w:val="000000"/>
          <w:sz w:val="22"/>
          <w:szCs w:val="22"/>
          <w:lang w:val="es-MX"/>
        </w:rPr>
      </w:pPr>
      <w:r w:rsidRPr="00AF134E">
        <w:rPr>
          <w:rFonts w:ascii="Montserrat" w:hAnsi="Montserrat" w:cs="Arial"/>
          <w:b/>
          <w:color w:val="000000"/>
          <w:sz w:val="22"/>
          <w:szCs w:val="22"/>
          <w:lang w:val="es-MX"/>
        </w:rPr>
        <w:t>2.-</w:t>
      </w:r>
      <w:r w:rsidRPr="00AF134E">
        <w:rPr>
          <w:rFonts w:ascii="Cambria" w:hAnsi="Cambria" w:cs="Cambria"/>
          <w:color w:val="000000"/>
          <w:sz w:val="22"/>
          <w:szCs w:val="22"/>
          <w:lang w:val="es-MX"/>
        </w:rPr>
        <w:t> </w:t>
      </w:r>
      <w:r w:rsidRPr="00AF134E">
        <w:rPr>
          <w:rFonts w:ascii="Montserrat" w:hAnsi="Montserrat" w:cs="Arial"/>
          <w:color w:val="000000"/>
          <w:sz w:val="22"/>
          <w:szCs w:val="22"/>
          <w:lang w:val="es-MX"/>
        </w:rPr>
        <w:t xml:space="preserve"> Correo postal certificado porte pagado</w:t>
      </w:r>
    </w:p>
    <w:p w14:paraId="56B433CF" w14:textId="77777777" w:rsidR="00DC6D0B" w:rsidRPr="00AF134E" w:rsidRDefault="00DC6D0B" w:rsidP="00DC6D0B">
      <w:pPr>
        <w:pStyle w:val="NormalWeb"/>
        <w:spacing w:before="0" w:beforeAutospacing="0" w:after="0" w:afterAutospacing="0"/>
        <w:jc w:val="both"/>
        <w:rPr>
          <w:rFonts w:ascii="Montserrat" w:hAnsi="Montserrat" w:cs="Arial"/>
          <w:color w:val="000000"/>
          <w:sz w:val="22"/>
          <w:szCs w:val="22"/>
          <w:lang w:val="es-MX"/>
        </w:rPr>
      </w:pPr>
      <w:r w:rsidRPr="00AF134E">
        <w:rPr>
          <w:rFonts w:ascii="Montserrat" w:hAnsi="Montserrat" w:cs="Arial"/>
          <w:b/>
          <w:color w:val="000000"/>
          <w:sz w:val="22"/>
          <w:szCs w:val="22"/>
          <w:lang w:val="es-MX"/>
        </w:rPr>
        <w:t>3.-</w:t>
      </w:r>
      <w:r w:rsidRPr="00AF134E">
        <w:rPr>
          <w:rFonts w:ascii="Montserrat" w:hAnsi="Montserrat"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14:paraId="5A34624A" w14:textId="77777777" w:rsidR="00DC6D0B" w:rsidRPr="00AF134E" w:rsidRDefault="00DC6D0B" w:rsidP="00DC6D0B">
      <w:pPr>
        <w:pStyle w:val="NormalWeb"/>
        <w:spacing w:before="0" w:beforeAutospacing="0" w:after="0" w:afterAutospacing="0"/>
        <w:jc w:val="both"/>
        <w:rPr>
          <w:rFonts w:ascii="Montserrat" w:hAnsi="Montserrat" w:cs="Arial"/>
          <w:color w:val="000000"/>
          <w:sz w:val="22"/>
          <w:szCs w:val="22"/>
          <w:lang w:val="es-MX"/>
        </w:rPr>
      </w:pPr>
      <w:r w:rsidRPr="00AF134E">
        <w:rPr>
          <w:rFonts w:ascii="Montserrat" w:hAnsi="Montserrat" w:cs="Arial"/>
          <w:b/>
          <w:color w:val="000000"/>
          <w:sz w:val="22"/>
          <w:szCs w:val="22"/>
          <w:lang w:val="es-MX"/>
        </w:rPr>
        <w:t>4.-</w:t>
      </w:r>
      <w:r w:rsidRPr="00AF134E">
        <w:rPr>
          <w:rFonts w:ascii="Montserrat" w:hAnsi="Montserrat" w:cs="Arial"/>
          <w:color w:val="000000"/>
          <w:sz w:val="22"/>
          <w:szCs w:val="22"/>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26ABA5C6" w14:textId="77777777" w:rsidR="00DC6D0B" w:rsidRPr="00AF134E" w:rsidRDefault="00DC6D0B" w:rsidP="00DC6D0B">
      <w:pPr>
        <w:pStyle w:val="NormalWeb"/>
        <w:spacing w:before="0" w:beforeAutospacing="0" w:after="0" w:afterAutospacing="0"/>
        <w:jc w:val="both"/>
        <w:rPr>
          <w:rFonts w:ascii="Montserrat" w:hAnsi="Montserrat" w:cs="Arial"/>
          <w:color w:val="000000"/>
          <w:sz w:val="22"/>
          <w:szCs w:val="22"/>
          <w:lang w:val="es-MX"/>
        </w:rPr>
      </w:pPr>
    </w:p>
    <w:p w14:paraId="22035E32" w14:textId="77777777" w:rsidR="00DC6D0B" w:rsidRPr="00AF134E" w:rsidRDefault="00DC6D0B" w:rsidP="00DC6D0B">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sz w:val="22"/>
          <w:szCs w:val="22"/>
          <w:lang w:val="es-MX"/>
        </w:rPr>
        <w:t xml:space="preserve">Si desea conocer el procedimiento para el ejercicio de estos derechos, puede acudir a la Unidad de Transparencia, o bien, ponemos a su disposición los siguientes medios: </w:t>
      </w:r>
    </w:p>
    <w:p w14:paraId="76415FA7" w14:textId="77777777" w:rsidR="00DC6D0B" w:rsidRPr="00AF134E" w:rsidRDefault="00DC6D0B" w:rsidP="00DC6D0B">
      <w:pPr>
        <w:pStyle w:val="NormalWeb"/>
        <w:spacing w:before="0" w:beforeAutospacing="0" w:after="0" w:afterAutospacing="0"/>
        <w:jc w:val="both"/>
        <w:rPr>
          <w:rFonts w:ascii="Montserrat" w:hAnsi="Montserrat" w:cs="Arial"/>
          <w:sz w:val="22"/>
          <w:szCs w:val="22"/>
          <w:lang w:val="es-MX"/>
        </w:rPr>
      </w:pPr>
    </w:p>
    <w:p w14:paraId="44FF926A" w14:textId="77777777" w:rsidR="00DC6D0B" w:rsidRPr="00AF134E" w:rsidRDefault="00DC6D0B" w:rsidP="00DC6D0B">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1.-</w:t>
      </w:r>
      <w:r w:rsidRPr="00AF134E">
        <w:rPr>
          <w:rFonts w:ascii="Montserrat" w:hAnsi="Montserrat" w:cs="Arial"/>
          <w:sz w:val="22"/>
          <w:szCs w:val="22"/>
          <w:lang w:val="es-MX"/>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AF134E">
        <w:rPr>
          <w:rFonts w:ascii="Montserrat" w:hAnsi="Montserrat" w:cs="Arial"/>
          <w:sz w:val="22"/>
          <w:szCs w:val="22"/>
          <w:lang w:val="es-MX"/>
        </w:rPr>
        <w:t>hrs</w:t>
      </w:r>
      <w:proofErr w:type="spellEnd"/>
      <w:r w:rsidRPr="00AF134E">
        <w:rPr>
          <w:rFonts w:ascii="Montserrat" w:hAnsi="Montserrat" w:cs="Arial"/>
          <w:sz w:val="22"/>
          <w:szCs w:val="22"/>
          <w:lang w:val="es-MX"/>
        </w:rPr>
        <w:t>.</w:t>
      </w:r>
    </w:p>
    <w:p w14:paraId="1BA0B305" w14:textId="77777777" w:rsidR="00DC6D0B" w:rsidRPr="00AF134E" w:rsidRDefault="00DC6D0B" w:rsidP="00DC6D0B">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2.-</w:t>
      </w:r>
      <w:r w:rsidRPr="00AF134E">
        <w:rPr>
          <w:rFonts w:ascii="Montserrat" w:hAnsi="Montserrat" w:cs="Arial"/>
          <w:sz w:val="22"/>
          <w:szCs w:val="22"/>
          <w:lang w:val="es-MX"/>
        </w:rPr>
        <w:t xml:space="preserve">Vía internet, a través de la Plataforma Nacional de Transparencia: https://www.plataformadetransparencia.org.mx y/o </w:t>
      </w:r>
      <w:hyperlink r:id="rId9" w:history="1">
        <w:r w:rsidRPr="00AF134E">
          <w:rPr>
            <w:rStyle w:val="Hipervnculo"/>
            <w:rFonts w:ascii="Montserrat" w:hAnsi="Montserrat" w:cs="Arial"/>
            <w:sz w:val="22"/>
            <w:szCs w:val="22"/>
            <w:lang w:val="es-MX"/>
          </w:rPr>
          <w:t>https://www.infomex.org.mx</w:t>
        </w:r>
      </w:hyperlink>
    </w:p>
    <w:p w14:paraId="7F00775E" w14:textId="77777777" w:rsidR="00DC6D0B" w:rsidRPr="00AF134E" w:rsidRDefault="00DC6D0B" w:rsidP="00DC6D0B">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3.-</w:t>
      </w:r>
      <w:r w:rsidRPr="00AF134E">
        <w:rPr>
          <w:rFonts w:ascii="Montserrat" w:hAnsi="Montserrat" w:cs="Arial"/>
          <w:sz w:val="22"/>
          <w:szCs w:val="22"/>
          <w:lang w:val="es-MX"/>
        </w:rPr>
        <w:t xml:space="preserve"> Correo electrónico </w:t>
      </w:r>
      <w:hyperlink r:id="rId10" w:history="1">
        <w:r w:rsidRPr="00AF134E">
          <w:rPr>
            <w:rStyle w:val="Hipervnculo"/>
            <w:rFonts w:ascii="Montserrat" w:hAnsi="Montserrat" w:cs="Arial"/>
            <w:sz w:val="22"/>
            <w:szCs w:val="22"/>
            <w:lang w:val="es-MX"/>
          </w:rPr>
          <w:t>transparencia@inah.gob.mx</w:t>
        </w:r>
      </w:hyperlink>
    </w:p>
    <w:p w14:paraId="4FF045F6" w14:textId="77777777" w:rsidR="00DC6D0B" w:rsidRPr="00AF134E" w:rsidRDefault="00DC6D0B" w:rsidP="00DC6D0B">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 xml:space="preserve">4.- </w:t>
      </w:r>
      <w:r w:rsidRPr="00AF134E">
        <w:rPr>
          <w:rFonts w:ascii="Montserrat" w:hAnsi="Montserrat" w:cs="Arial"/>
          <w:sz w:val="22"/>
          <w:szCs w:val="22"/>
          <w:lang w:val="es-MX"/>
        </w:rPr>
        <w:t xml:space="preserve">Correo postal certificado porte pagado. </w:t>
      </w:r>
    </w:p>
    <w:p w14:paraId="7FEDDF06" w14:textId="77777777" w:rsidR="00DC6D0B" w:rsidRPr="00AF134E" w:rsidRDefault="00DC6D0B" w:rsidP="00DC6D0B">
      <w:pPr>
        <w:pStyle w:val="NormalWeb"/>
        <w:jc w:val="both"/>
        <w:rPr>
          <w:rFonts w:ascii="Montserrat" w:hAnsi="Montserrat" w:cs="Arial"/>
          <w:b/>
          <w:bCs/>
          <w:sz w:val="22"/>
          <w:szCs w:val="22"/>
          <w:lang w:val="es-MX"/>
        </w:rPr>
      </w:pPr>
      <w:r w:rsidRPr="00AF134E">
        <w:rPr>
          <w:rFonts w:ascii="Montserrat" w:hAnsi="Montserrat" w:cs="Arial"/>
          <w:b/>
          <w:bCs/>
          <w:sz w:val="22"/>
          <w:szCs w:val="22"/>
          <w:lang w:val="es-MX"/>
        </w:rPr>
        <w:t>¿Cómo puede conocer los cambios en este aviso de privacidad?</w:t>
      </w:r>
    </w:p>
    <w:p w14:paraId="475ED240" w14:textId="77777777" w:rsidR="008146D1" w:rsidRDefault="00DC6D0B" w:rsidP="00DC6D0B">
      <w:pPr>
        <w:pStyle w:val="NormalWeb"/>
        <w:jc w:val="both"/>
        <w:rPr>
          <w:rFonts w:ascii="Montserrat" w:hAnsi="Montserrat" w:cs="Arial"/>
          <w:sz w:val="22"/>
          <w:szCs w:val="22"/>
          <w:lang w:val="es-MX"/>
        </w:rPr>
      </w:pPr>
      <w:r w:rsidRPr="00AF134E">
        <w:rPr>
          <w:rFonts w:ascii="Montserrat" w:hAnsi="Montserrat" w:cs="Arial"/>
          <w:sz w:val="22"/>
          <w:szCs w:val="22"/>
          <w:lang w:val="es-MX"/>
        </w:rPr>
        <w:t xml:space="preserve">El presente aviso de privacidad puede sufrir modificaciones, cambios o actualizaciones derivadas de nuevos requerimientos legales o por otras causas. </w:t>
      </w:r>
    </w:p>
    <w:p w14:paraId="704E5F5D" w14:textId="22558F15" w:rsidR="00DC6D0B" w:rsidRPr="00AF134E" w:rsidRDefault="00DC6D0B" w:rsidP="00DC6D0B">
      <w:pPr>
        <w:pStyle w:val="NormalWeb"/>
        <w:jc w:val="both"/>
        <w:rPr>
          <w:rFonts w:ascii="Montserrat" w:hAnsi="Montserrat" w:cs="Arial"/>
          <w:sz w:val="22"/>
          <w:szCs w:val="22"/>
          <w:lang w:val="es-MX"/>
        </w:rPr>
      </w:pPr>
      <w:r w:rsidRPr="00AF134E">
        <w:rPr>
          <w:rFonts w:ascii="Montserrat" w:hAnsi="Montserrat" w:cs="Arial"/>
          <w:sz w:val="22"/>
          <w:szCs w:val="22"/>
          <w:lang w:val="es-MX"/>
        </w:rPr>
        <w:lastRenderedPageBreak/>
        <w:t>Nos comprometemos a mantenerlo informado sobre los cambios que pueda sufrir el presente aviso de privacidad, a través de: www.inah.gob.mx</w:t>
      </w:r>
    </w:p>
    <w:p w14:paraId="09AD5ACA" w14:textId="77777777" w:rsidR="00DC6D0B" w:rsidRPr="00AF134E" w:rsidRDefault="00DC6D0B" w:rsidP="00DC6D0B">
      <w:pPr>
        <w:pStyle w:val="NormalWeb"/>
        <w:jc w:val="both"/>
        <w:rPr>
          <w:rFonts w:ascii="Montserrat" w:hAnsi="Montserrat" w:cs="Arial"/>
          <w:b/>
          <w:bCs/>
          <w:sz w:val="22"/>
          <w:szCs w:val="22"/>
          <w:lang w:val="es-MX"/>
        </w:rPr>
      </w:pPr>
      <w:r w:rsidRPr="00AF134E">
        <w:rPr>
          <w:rFonts w:ascii="Montserrat" w:hAnsi="Montserrat" w:cs="Arial"/>
          <w:b/>
          <w:bCs/>
          <w:sz w:val="22"/>
          <w:szCs w:val="22"/>
          <w:lang w:val="es-MX"/>
        </w:rPr>
        <w:t>Otros datos de contacto:</w:t>
      </w:r>
    </w:p>
    <w:p w14:paraId="5A80AF5A" w14:textId="77777777" w:rsidR="00DC6D0B" w:rsidRPr="00AF134E" w:rsidRDefault="00DC6D0B" w:rsidP="00DC6D0B">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sz w:val="22"/>
          <w:szCs w:val="22"/>
          <w:lang w:val="es-MX"/>
        </w:rPr>
        <w:t>Página de Internet: www.inah.gob.mx</w:t>
      </w:r>
    </w:p>
    <w:p w14:paraId="15D403D6" w14:textId="77777777" w:rsidR="00DC6D0B" w:rsidRPr="00AF134E" w:rsidRDefault="00DC6D0B" w:rsidP="00DC6D0B">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sz w:val="22"/>
          <w:szCs w:val="22"/>
          <w:lang w:val="es-MX"/>
        </w:rPr>
        <w:t>Correo electrónico para la atención del público en general: transparencia@inah.gob.mx</w:t>
      </w:r>
    </w:p>
    <w:p w14:paraId="62FF237B" w14:textId="77777777" w:rsidR="008146D1" w:rsidRDefault="00DC6D0B" w:rsidP="008146D1">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sz w:val="22"/>
          <w:szCs w:val="22"/>
          <w:lang w:val="es-MX"/>
        </w:rPr>
        <w:t>Número telefónico para la atención del público en general: 01</w:t>
      </w:r>
      <w:r w:rsidR="008146D1">
        <w:rPr>
          <w:rFonts w:ascii="Montserrat" w:hAnsi="Montserrat" w:cs="Arial"/>
          <w:sz w:val="22"/>
          <w:szCs w:val="22"/>
          <w:lang w:val="es-MX"/>
        </w:rPr>
        <w:t>(</w:t>
      </w:r>
      <w:r w:rsidRPr="00AF134E">
        <w:rPr>
          <w:rFonts w:ascii="Montserrat" w:hAnsi="Montserrat" w:cs="Arial"/>
          <w:sz w:val="22"/>
          <w:szCs w:val="22"/>
          <w:lang w:val="es-MX"/>
        </w:rPr>
        <w:t>55</w:t>
      </w:r>
      <w:r w:rsidR="008146D1">
        <w:rPr>
          <w:rFonts w:ascii="Montserrat" w:hAnsi="Montserrat" w:cs="Arial"/>
          <w:sz w:val="22"/>
          <w:szCs w:val="22"/>
          <w:lang w:val="es-MX"/>
        </w:rPr>
        <w:t>)</w:t>
      </w:r>
      <w:r w:rsidRPr="00AF134E">
        <w:rPr>
          <w:rFonts w:ascii="Montserrat" w:hAnsi="Montserrat" w:cs="Arial"/>
          <w:sz w:val="22"/>
          <w:szCs w:val="22"/>
          <w:lang w:val="es-MX"/>
        </w:rPr>
        <w:t>41660773</w:t>
      </w:r>
    </w:p>
    <w:p w14:paraId="5073F10A" w14:textId="77777777" w:rsidR="008146D1" w:rsidRDefault="008146D1" w:rsidP="008146D1">
      <w:pPr>
        <w:pStyle w:val="NormalWeb"/>
        <w:spacing w:before="0" w:beforeAutospacing="0" w:after="0" w:afterAutospacing="0"/>
        <w:jc w:val="right"/>
        <w:rPr>
          <w:rFonts w:ascii="Montserrat" w:hAnsi="Montserrat" w:cs="Arial"/>
          <w:sz w:val="22"/>
          <w:szCs w:val="22"/>
          <w:lang w:val="es-MX"/>
        </w:rPr>
      </w:pPr>
    </w:p>
    <w:p w14:paraId="3F50CA73" w14:textId="58EDC211" w:rsidR="00DC6D0B" w:rsidRPr="00AF134E" w:rsidRDefault="00967AAB" w:rsidP="008146D1">
      <w:pPr>
        <w:pStyle w:val="NormalWeb"/>
        <w:spacing w:before="0" w:beforeAutospacing="0" w:after="0" w:afterAutospacing="0"/>
        <w:jc w:val="right"/>
        <w:rPr>
          <w:rFonts w:ascii="Montserrat" w:hAnsi="Montserrat" w:cs="Arial"/>
          <w:sz w:val="22"/>
          <w:szCs w:val="22"/>
        </w:rPr>
      </w:pPr>
      <w:r>
        <w:rPr>
          <w:rFonts w:ascii="Montserrat" w:hAnsi="Montserrat" w:cs="Arial"/>
          <w:b/>
          <w:sz w:val="22"/>
          <w:szCs w:val="22"/>
        </w:rPr>
        <w:t>Última</w:t>
      </w:r>
      <w:r w:rsidR="00DC6D0B" w:rsidRPr="009564E6">
        <w:rPr>
          <w:rFonts w:ascii="Montserrat" w:hAnsi="Montserrat" w:cs="Arial"/>
          <w:b/>
          <w:sz w:val="22"/>
          <w:szCs w:val="22"/>
        </w:rPr>
        <w:t xml:space="preserve"> actualización:</w:t>
      </w:r>
      <w:r w:rsidR="00DC6D0B" w:rsidRPr="009564E6">
        <w:rPr>
          <w:rFonts w:ascii="Montserrat" w:hAnsi="Montserrat" w:cs="Arial"/>
          <w:sz w:val="22"/>
          <w:szCs w:val="22"/>
        </w:rPr>
        <w:t xml:space="preserve"> </w:t>
      </w:r>
      <w:r w:rsidR="00465261">
        <w:rPr>
          <w:rFonts w:ascii="Montserrat" w:hAnsi="Montserrat" w:cs="Arial"/>
          <w:sz w:val="22"/>
          <w:szCs w:val="22"/>
        </w:rPr>
        <w:t>16/12</w:t>
      </w:r>
      <w:r w:rsidR="00DC6D0B" w:rsidRPr="009564E6">
        <w:rPr>
          <w:rFonts w:ascii="Montserrat" w:hAnsi="Montserrat" w:cs="Arial"/>
          <w:sz w:val="22"/>
          <w:szCs w:val="22"/>
        </w:rPr>
        <w:t>/2019</w:t>
      </w:r>
    </w:p>
    <w:p w14:paraId="5B25D998" w14:textId="77777777" w:rsidR="001A7DB0" w:rsidRPr="00F251C5" w:rsidRDefault="001A7DB0" w:rsidP="00F251C5">
      <w:pPr>
        <w:rPr>
          <w:lang w:val="es-MX"/>
        </w:rPr>
      </w:pPr>
      <w:bookmarkStart w:id="0" w:name="_GoBack"/>
      <w:bookmarkEnd w:id="0"/>
    </w:p>
    <w:sectPr w:rsidR="001A7DB0" w:rsidRPr="00F251C5" w:rsidSect="00AB6370">
      <w:headerReference w:type="even" r:id="rId11"/>
      <w:headerReference w:type="default" r:id="rId12"/>
      <w:headerReference w:type="first" r:id="rId13"/>
      <w:pgSz w:w="12240" w:h="15840" w:code="1"/>
      <w:pgMar w:top="2127"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67AEE" w14:textId="77777777" w:rsidR="00AB79BA" w:rsidRDefault="00AB79BA">
      <w:pPr>
        <w:spacing w:after="0"/>
      </w:pPr>
      <w:r>
        <w:separator/>
      </w:r>
    </w:p>
  </w:endnote>
  <w:endnote w:type="continuationSeparator" w:id="0">
    <w:p w14:paraId="4ECE76DF" w14:textId="77777777" w:rsidR="00AB79BA" w:rsidRDefault="00AB79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ontserrat">
    <w:altName w:val="Arial"/>
    <w:panose1 w:val="00000000000000000000"/>
    <w:charset w:val="00"/>
    <w:family w:val="modern"/>
    <w:notTrueType/>
    <w:pitch w:val="variable"/>
    <w:sig w:usb0="00000001"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ontserrat Medium">
    <w:altName w:val="Arial"/>
    <w:panose1 w:val="00000000000000000000"/>
    <w:charset w:val="00"/>
    <w:family w:val="modern"/>
    <w:notTrueType/>
    <w:pitch w:val="variable"/>
    <w:sig w:usb0="00000001"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55E4B" w14:textId="77777777" w:rsidR="00AB79BA" w:rsidRDefault="00AB79BA">
      <w:pPr>
        <w:spacing w:after="0"/>
      </w:pPr>
      <w:r>
        <w:separator/>
      </w:r>
    </w:p>
  </w:footnote>
  <w:footnote w:type="continuationSeparator" w:id="0">
    <w:p w14:paraId="3DBE30D3" w14:textId="77777777" w:rsidR="00AB79BA" w:rsidRDefault="00AB79B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7A671" w14:textId="77777777" w:rsidR="007B357C" w:rsidRDefault="00AB79BA">
    <w:pPr>
      <w:pStyle w:val="Encabezado"/>
    </w:pPr>
    <w:r>
      <w:rPr>
        <w:noProof/>
        <w:lang w:val="es-ES_tradnl" w:eastAsia="es-ES_tradnl"/>
      </w:rPr>
      <w:pict w14:anchorId="678B4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E59DB" w14:textId="537C2947" w:rsidR="007B357C" w:rsidRPr="006D4FD5" w:rsidRDefault="00AB79BA" w:rsidP="008146D1">
    <w:pPr>
      <w:spacing w:after="0"/>
      <w:jc w:val="right"/>
      <w:rPr>
        <w:rFonts w:ascii="Montserrat" w:hAnsi="Montserrat" w:cs="Arial"/>
        <w:b/>
        <w:sz w:val="18"/>
        <w:szCs w:val="18"/>
        <w:lang w:val="es-MX"/>
      </w:rPr>
    </w:pPr>
    <w:r>
      <w:rPr>
        <w:rFonts w:ascii="Montserrat" w:hAnsi="Montserrat"/>
        <w:b/>
        <w:sz w:val="18"/>
        <w:szCs w:val="18"/>
        <w:lang w:val="es-MX"/>
      </w:rPr>
      <w:pict w14:anchorId="64EDC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5.7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cropleft="243f"/>
          <w10:wrap anchorx="margin" anchory="margin"/>
        </v:shape>
      </w:pict>
    </w:r>
    <w:r w:rsidR="001241F3" w:rsidRPr="006D4FD5">
      <w:rPr>
        <w:rFonts w:ascii="Montserrat" w:hAnsi="Montserrat" w:cs="Arial"/>
        <w:b/>
        <w:noProof/>
        <w:sz w:val="18"/>
        <w:szCs w:val="18"/>
      </w:rPr>
      <mc:AlternateContent>
        <mc:Choice Requires="wpg">
          <w:drawing>
            <wp:anchor distT="0" distB="0" distL="114300" distR="114300" simplePos="0" relativeHeight="251662336" behindDoc="1" locked="0" layoutInCell="1" allowOverlap="1" wp14:anchorId="118706CF" wp14:editId="041CE063">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2"/>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3"/>
                        <a:stretch>
                          <a:fillRect/>
                        </a:stretch>
                      </pic:blipFill>
                      <pic:spPr>
                        <a:xfrm>
                          <a:off x="0" y="0"/>
                          <a:ext cx="2115185" cy="406400"/>
                        </a:xfrm>
                        <a:prstGeom prst="rect">
                          <a:avLst/>
                        </a:prstGeom>
                      </pic:spPr>
                    </pic:pic>
                  </wpg:wgp>
                </a:graphicData>
              </a:graphic>
            </wp:anchor>
          </w:drawing>
        </mc:Choice>
        <mc:Fallback>
          <w:pict>
            <v:group w14:anchorId="4BD12BD4"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4"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5" o:title="logoSCultura"/>
                <v:path arrowok="t"/>
              </v:shape>
              <w10:wrap type="through"/>
            </v:group>
          </w:pict>
        </mc:Fallback>
      </mc:AlternateContent>
    </w:r>
    <w:r w:rsidR="008146D1" w:rsidRPr="006D4FD5">
      <w:rPr>
        <w:rFonts w:ascii="Montserrat" w:hAnsi="Montserrat" w:cs="Arial"/>
        <w:b/>
        <w:noProof/>
        <w:sz w:val="18"/>
        <w:szCs w:val="18"/>
      </w:rPr>
      <mc:AlternateContent>
        <mc:Choice Requires="wpg">
          <w:drawing>
            <wp:anchor distT="0" distB="0" distL="114300" distR="114300" simplePos="0" relativeHeight="251668480" behindDoc="1" locked="0" layoutInCell="1" allowOverlap="1" wp14:anchorId="6EBF72CC" wp14:editId="41A3FF62">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2" name="Grupo 2"/>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5" name="Imagen 5" descr="Inah logo.wmf"/>
                        <pic:cNvPicPr>
                          <a:picLocks noChangeAspect="1"/>
                        </pic:cNvPicPr>
                      </pic:nvPicPr>
                      <pic:blipFill>
                        <a:blip r:embed="rId2"/>
                        <a:stretch>
                          <a:fillRect/>
                        </a:stretch>
                      </pic:blipFill>
                      <pic:spPr>
                        <a:xfrm>
                          <a:off x="2247900" y="28575"/>
                          <a:ext cx="972820" cy="320675"/>
                        </a:xfrm>
                        <a:prstGeom prst="rect">
                          <a:avLst/>
                        </a:prstGeom>
                      </pic:spPr>
                    </pic:pic>
                    <pic:pic xmlns:pic="http://schemas.openxmlformats.org/drawingml/2006/picture">
                      <pic:nvPicPr>
                        <pic:cNvPr id="6" name="Imagen 0" descr="logoSCultura.wmf"/>
                        <pic:cNvPicPr>
                          <a:picLocks noChangeAspect="1"/>
                        </pic:cNvPicPr>
                      </pic:nvPicPr>
                      <pic:blipFill>
                        <a:blip r:embed="rId3"/>
                        <a:stretch>
                          <a:fillRect/>
                        </a:stretch>
                      </pic:blipFill>
                      <pic:spPr>
                        <a:xfrm>
                          <a:off x="0" y="0"/>
                          <a:ext cx="2115185" cy="406400"/>
                        </a:xfrm>
                        <a:prstGeom prst="rect">
                          <a:avLst/>
                        </a:prstGeom>
                      </pic:spPr>
                    </pic:pic>
                  </wpg:wgp>
                </a:graphicData>
              </a:graphic>
            </wp:anchor>
          </w:drawing>
        </mc:Choice>
        <mc:Fallback>
          <w:pict>
            <v:group w14:anchorId="6BA1E8F5" id="Grupo 2" o:spid="_x0000_s1026" style="position:absolute;margin-left:3.3pt;margin-top:-40.1pt;width:253.6pt;height:32pt;z-index:-251648000"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JXPfDkAIAAIwHAAAOAAAAZHJzL2Uyb0RvYy54bWzU&#10;lV1v2yAUhu8n7T8g7hs7NF+1mlRTs0aVqjVatx9AMLZRzYcAx+m/3wE7aZpW21T1phdxwMDhPe95&#10;wJdXO1mjLbdOaDXHw0GKEVdM50KVc/z7183ZDCPnqcpprRWf4yfu8NXi65fL1mSc6ErXObcIgiiX&#10;tWaOK+9NliSOVVxSN9CGKxgstJXUQ9eWSW5pC9FlnZA0nSSttrmxmnHn4O2yG8SLGL8oOPP3ReG4&#10;R/UcgzYfnzY+N+GZLC5pVlpqKsF6GfQdKiQVCjY9hFpST1FjxatQUjCrnS78gGmZ6KIQjMccIJth&#10;epLNyurGxFzKrC3NwSaw9sSnd4dlP7Zri0Q+xwQjRSWUaGUboxEJ1rSmzGDGypoHs7b9i7LrhWx3&#10;hZXhH/JAu2jq08FUvvOIwctzQtIpAe8ZjI3SySjtXWcVlObVMlZ9//vCZL9tEtQdxBjBMvj1HkHr&#10;lUf/ZglW+cZy3AeR/xVDUvvYmDMop6FebEQt/FNEEwoXRKntWrC17TrPdo/3dt9KWnKFoJ9zxwDN&#10;W0UrVOtSD1pZhCqEKGFhF4aGNO80e3RI6euKqpJ/cwZAh+MXZicvp8fuCw2bWpgbUdehcKHdZws7&#10;n0D1hmEdsEvNGsmV706g5TUkrpWrhHEY2YzLDQeg7G0eBdHMecs9q8KGBWz8E8QGoUcDUeWzsJCC&#10;A+LeYIyQ0fQCEEJAE5mNp+OQM832tF1MyWwP2zlJJ934gRkwzzq/4lqi0ACRoAUKRTO6vXO9qv2U&#10;3stOSFQIurpyQOPTkDY5IQ2860kLkD1cNzVATz8/bPHGOmLqA2DrMOvvqz1iZDgcD2dwXl9eaB/K&#10;WLzb4MqPp6T/PIVvynEf2scf0cUfAAAA//8DAFBLAwQUAAYACAAAACEAy+tQe8gAAAClAQAAGQAA&#10;AGRycy9fcmVscy9lMm9Eb2MueG1sLnJlbHO8kMGKAjEMhu8L+w4l953OzEGWxY4XEbyKPkBoM53i&#10;NC1td9W3t+JlBcGbxyT83/+R5ersZ/FHKbvACrqmBUGsg3FsFRz2m69vELkgG5wDk4ILZVgNnx/L&#10;Hc1YaihPLmZRKZwVTKXEHymznshjbkIkrpcxJI+ljsnKiPqIlmTftguZ/jNgeGCKrVGQtqYHsb/E&#10;2vyaHcbRaVoH/euJy5MK6XztrkBMlooCT8bhfdk3kS3I5w7dexy65uTHm4N8eO5wBQAA//8DAFBL&#10;AwQUAAYACAAAACEAjFMtBN8AAAAJAQAADwAAAGRycy9kb3ducmV2LnhtbEyPQWvCQBCF7wX/wzKF&#10;3nSTiEHSbETE9iSFqlB6W7NjEszOhuyaxH/f6ak9znuPN9/LN5NtxYC9bxwpiBcRCKTSmYYqBefT&#10;23wNwgdNRreOUMEDPWyK2VOuM+NG+sThGCrBJeQzraAOocuk9GWNVvuF65DYu7re6sBnX0nT65HL&#10;bSuTKEql1Q3xh1p3uKuxvB3vVsH7qMftMt4Ph9t19/g+rT6+DjEq9fI8bV9BBJzCXxh+8RkdCma6&#10;uDsZL1oFacpBBfN1lIBgfxUvecqFlThNQBa5/L+g+AEAAP//AwBQSwMEFAAGAAgAAAAhAM/I7eLd&#10;BAAAsg4AABQAAABkcnMvbWVkaWEvaW1hZ2UxLndtZuyXSVNUVxSAbzfnHQmDhEEIlhgwKDKaAAoh&#10;DCKkwRYZFRqVSSloh1gaoDKhVMTSmGWW/oZknX+QRaqyySZ/wezcWKnKoPnOfa9xg1WhklS5oKmP&#10;e9+Z7r3nnL4Pfvnph8fO5ciz4GGwqpUxx6frXMy94VzW8B5+uW/jJhPIimW7gDE3/izIEZvlxTfc&#10;nZjpNBZ3mLs/sV5aWmJm0kbiZTP+Hjfr8BPKY66Ax/YgRsTHktLvPCX6WIyUZmJWRFZ57ol06o9o&#10;v98ixbPRrL8y/uEp0SfozTYT4ZCPEOdEgdsflOgL7IqClJYFQ3oMWpgnoAGd6Q8EPfpOUKc1wXGt&#10;Y27PmVhvR7vJd2tYrgVNeslTomd4PkOUGU8XOiOlDz1mW7IVZfuMxH3GnsZiPuPtQbZbJkd5/Ay4&#10;fFfD7xWp1DtS4Lkr+Yx5ui65uiDPA2NO/gpmGWfkRZCSbDWmJEcnYUh+C4wklTZOM+9GbnRBJ7Zt&#10;+IU8D44Tq4VYbxHfKGOtMtYsY/0q9mFUwH4ohSI5pHvliOZJveZIS8QJzZX3kXVpgfRqsfRruSTw&#10;zTCglTJI/MmIFOM0Nhf0PVn2tEhaT0Abz93ojFPoE3JRkxHDjOPIJtHNYGfM4bMAi8zX0YVMM6Zg&#10;UldZN2SAMeFZZ7zHHh+w16/Y8yP2/rWcgBbPI872gDNuctYNzvw5fAJWlz55k/1k6RijMS5FUMy8&#10;zJOUUvSl2JWx/+KIosivAl0FdgepV5VeYo05adDjEe08dyHvQ292E9Ia0YZPhw7T7Un2awww70d2&#10;Stq0N7JrlVk1WmROm2Ve34Uq8mBUeqYYz2sj/iEd2iDtWg+1cJiYRjX6KunWA9JDjXqoe7dnH/Ji&#10;1iwkV4XkqlCOeYqkSUvIWanUUtej+NWwzlHPIWTVwrdMGj21jHXQsEU981o4wppFnkopxNf6by+9&#10;scfTLMq5lPNlk6NyTxt5apZqbWLtRvbSyJ6MJs7QLH300mnszvqcJDm30S/nyNkEOR71JGUM+Rj5&#10;HSXXE55RbEL7JGOSHkyS40F6MqEdPu5JatZJ3HZoRZahTT8gP13kqYe89dJf/dgPQJJ+M84yH4MJ&#10;dJPYpLCdxucCdbxInIWIeWLPscaMnETXR78k8BnUEfZie7pLTYwviPEprDK/Taxb+FzH17gGaVgm&#10;fhrdGucPmWJM4ZPiezPvucy4QN/M0z9T5MyYJX9XWHuJmMvkNeQYz/XIq9FbH5fjk+1ZoD6XYZGa&#10;rVA7Y5U6rlLPFWp7lRobaeqdJsZVesC4BjfgZsQt+uVjbNboIeMz+mmdcQPZl/ht0m+b1Nu4z742&#10;6cd7nHGDM1pOtr93Y9G9m3l/+Vcg93z4nsrcys79jOxw1vLuLfwa38L2rj+cVeD+zW18wMfIc3bT&#10;7uRWzvjt9Hb+xq834HZv6Vff0gd9jvKpyc5v63HvW4Pv63trZ3pg9/Z+9e2d+Rt8+/8yTPuU/0G2&#10;v+Mzt3jMXcCuPYi7ffwkZYZv+Azv8Vne/fO8mxd5l6c9PfIRstvoVrBZ9YwwH0d2Ht0kdsZ5fMbx&#10;HSFGGO8m400dhITc0A/lOqQjlpAtoruCTcgQ4zCyEVnSUeyMEXyG8R0ihsXa/kz/9L3V5Pv//znt&#10;y9j//anDir48ZRbnsM/fAAAA//8DAFBLAwQKAAAAAAAAACEAxQW2RI1dAACNXQAAFAAAAGRycy9t&#10;ZWRpYS9pbWFnZTIucG5niVBORw0KGgoAAAANSUhEUgAAAt4AAACNCAYAAACAEX0vAAAACXBIWXMA&#10;AC4jAAAuIwF4pT92AAAgAElEQVR4nO29DYxjXVoeeL5hFJENG7ulhGURotxKlLCRQrnRKGGXZcpF&#10;spsfMip3srABfVCugCajDEO7BxI6832TcmWqSTOMaBcwfDOIbLlmELAIaBcfySLyU3YiZaVsUNsR&#10;mmV/UNuJxKJVls9ejQghZHt1nOd1P3V87vW99rn2tf0+Uqmq/HPvuefee+5z3vO8z/vay5cvzS7i&#10;/PGTojGmbIwZvPnGo4GvC/CZmjGmiJdaUZ9VKBQKhUKhUCjisPXE+/zxkzII9siSbGPM85kPGTM0&#10;xjTefONRy/lexxhTMMZcGWOqeKvy5huPes7nKthHw5J0fl+hUCgUCoVCobB418wrG47zx0+q54+f&#10;1CwhPn/85CWItiXEIxDi+zjCM2PMHWPMCUj5pf0eHX0bv++++cajGpH3DiLhEhHvICpeMsa8MMY0&#10;t61PFQqFQqFQKBTLY2uINwi3JdrP7P8g2XfwtiXdHfw9lYq8+cajEaLcNmI9FtJst2WM2WNpCX43&#10;EQGX6HcN/9souN1G3xij0W6FQqFQKBQKxQw2knifP35SOn/8pH7++EkLUg9LjG2E+i4+ImTZRqi7&#10;xph9+S7JQCr02ggR7sL54yciGzGIZjPkuyX8Fu13jT4/mmnw7bZX0e7SzJsKhUKhUCgUiq3FRhFv&#10;S4pBtKsgu8eQfkxINKLS10ScjZBl+UwMmJDL92NJNEXPG2hXy0PWXXSw/RcJ2qRQKBQKhUKh2BJs&#10;BPEG4e6I7vrNNx41KWJtpR43pM9uUwTaEKFmMj6kaLX7ubio9a3vQKZyjTa04ZAyj3gbjsArFAqF&#10;QqFQKHYDuSbeRKaLIMMFR0ZyDV21QXJkCwR4n6QcPuI98JDfivO+8ZBz2cZAJC4g+X1owpMkVtZn&#10;XqHjPX/8pCHJmwqFQqFQKBSK7UEuiTcIqCW/Vsdt7fnab77xqAqC6zqPWAJ+D8mRx3itK0SaNN3l&#10;mR3dht3uEBFrcTSpej4zxvtNS74xAZDPJdFt1xFxNxxZxyTj0hhzaox5h4i9QqFQKBQKhWIL8O68&#10;HQIIaB0R5A6IraCBqLJEltsgqwMQa/v/Ad4bQXNtQMQPPPsqgaDL/iZWg5asnz9+cmGMeYDoc4s+&#10;c2LbdP74iQHh7lltOf6PJd44NvET35NJAZFuA1Jexj4a2H57ZmMKhUKhUCgUio1CLgvogOz2QHTv&#10;crVIRMKnxW7OHz+xn2va/4kkH+Hjd0BgLVF/AO/uXzXGfAqyFUMR7LZLcEF8RRrSwn4GeE+kL2eQ&#10;pNjt348jydJWRM4P3nzj0WtEuodE7OXY5D07cahp1cz1A5O12AlWQp2/QqFQKBSKHUNuK1cS6bxC&#10;ARt+3RLvEv6vw0e7Sp8Ron3iRL57IN2/YZYkSNjvCFF4A8/vxswHX32+AnJfRKLoASQyHWyjgTYV&#10;6TvyOUkGbSCxVJExqOIp/xRS7rUvRZdw7fV08qRQrBeeyXMR93hL78/dA8b6mbwqDaDMB4KdLIud&#10;6cs4XrSryHXJeES3fVHvkZRux03z3POZGi4AcUJZ24AK0t2EdKZOxzVGRN2286mNnstFiiI+thhQ&#10;1xbnwf8tyFSq+oAICwwgVUiPqguQ7KQYgoi3PVKqhYGJ4MzDY4UYyEpNGuA+jV1BCI15DwLca+vO&#10;sRita5KNlb68Io0Fa9GTRB+HLgqhRQLjRGSC/IqwkPxwDed17phA9sAhELcauUjghDFG8GQkQZRd&#10;CKQQsRZCLfdHmv68R7l2Ow+zLo03khKTnIgGot4NT1JlFRe/kA3riz2VaSxCArIAoistEG0ZLPfw&#10;WyQycvOKxKRIUfo6jqeNSH4txu5QkRIgWVUk5q4Ce9jXMc71NVZCFr5e8fB6OvPGinH++Ek7zUQC&#10;1/nlzBsZw0q+5hCXVoYTr8SwK15remCdzryyGziwE9g5E55qDvpnSM+SRMAYsfJ24xqOI6d56M8k&#10;KFCemEhZ7fFNAylzxpSNAoKFLeIqy6CiFb1vY+WuJiA6z8kqMBIgI/bCPhaXDzysOSpRgaTkbl7I&#10;NsMOOpDFnDizcSuhaaAf9vC/DFBSmn4iMYGPeQOTjDp06zZy3lbrwfSwfUbOOc9WSLp9OIIV5iQX&#10;YcGKpqEiRssibTtio4sZInK/eOCsnXQDeTmvu4TGnHswD+dkbwHXq7nP24wQea8Bm15ETgIpz5Yc&#10;w/OGWiDSbXQcm8VKI97QLJdBKJuIPM2bCdkL4MbOKC3RBHndkwqRm6IfwqRAJgYPbVQFZFoGxEmU&#10;BQ/+Y4pq3OD9Q0dz1kaU01buVOlJQlDCbF7IlaCAvIQHiII3U2gM8/LwSksG1tXuuHbmiQhoZdvV&#10;o4BxOqrvo15fNcopo4hx13yWqNBzz4cZt7ENBo/hVxIk29DDCUmWt+kcB8HKIt4glPYElBABric5&#10;uSAfJ/j3AYj3/U1OfADpLiKCzcmULDGxLiZ1JOhdeY5XZtXFtMuOuwg7OUGE+zSHpNvFEaqxdhJG&#10;T/ISYUn7cF8XGYh7EOTJP38bImebiIOYlcS8jB1pr411XdeR7dzyWhXHKLS3cdFetDnodb6J/RAC&#10;N2+9Xrp56/WG81NaZcRbBrIqssfjZsG34ESLMwEGWkn04gGBCW8PSU9Lk37MhOuIwNo++bgx5o8g&#10;mn9B+xhFJPNIGxvQidfRttzJbdYJ0tjHka284sCT3+BDqCXBZRFFVjYJeTqGvJzXnYMvUongUV6Q&#10;lrSua8IQSbxzNsnNAgVIUG45s20AsmhrdUcDhCVPDkNnZRFvJB4MoWd9ST89JA2uGx1IN0r4u+mQ&#10;bim0c4O2D6Cxri8zc7cDPMjy+31LhzFZ9rLPHtljXeakL3MBzLJ7G77UdZzggX+FrPt1Yuy7fudg&#10;sKZ2X8+88gq9HPSloD/zimKdGMy5dlaFsfNsSoLrNVzXSdqZl3stS9gxfCMCYghAHs28sTxU503I&#10;1E4QhGFARWfioo/X7MWdJdjCDAmOdZBuV0ftBY5DLHYq5LW9dHYz2QaOSGtoy+aXnc/1YJXVx+9r&#10;kIYSouA7rfnGQLfOpMmQSHRvUNXXNBZqy+KaClDNRAmTABPXGgbnrKK8idtJ1pKr7kuDcaS1Tk9p&#10;G1iYeXHHYIubRR0xrY7WV7gqEVnoLQ3IxSkry9TU7cS4VYvgBduEC8hHcwuninZoxBYY3EbcvPV6&#10;hfL0BIeZEG/IJzi8PkSiwUyng8S28YC7k3UyAiLCFSzhS7l38cw+gWxDCvAIuiC1TXy+CDIsE4oi&#10;+T8LQbpV6TJlG4to3wMQ6wqcTKrkNb2Hfm24ZAITnmreb/IsgL7rrIEwZYm5/sIM8o3Pqg/62P7C&#10;ZDsKRMJrAYhBiEmBjBVZkgJJpG6t2+8W9887M28kxxCRYUHPsT8tBZgQDz3SQ7dwxzLnaygF2uZB&#10;CrplPWHMQkIYkISHmhSUMK5kEXF10cX/7vVZWcD/PQ1yTT5hYJFV/2+a5GZprIx4k2tEHQNwjQZa&#10;b8fj4XazCqN1RHMOcXO1cKM30dZRBJEtkdSkTTKUEQjuiL3JnRl8FxHo1Lpw9IuVoHwptiUDnCQJ&#10;emfQaO8LLsizC8iAdA+pWIJBvw+o0p3B71LGRH+h80grOaFwjQn0SiKxS5CaM0x6g00K0JZm4Chh&#10;F/2ZG49bGosXQd9dmQu8fUGSQjdSWC2T7Tv7KuLaCLnCtjJXDCoKtIjbU3AiGdhDWiBBqnm+4tyO&#10;Kp7jIYmobUc5j24nASbd8zCGucbO1CGJIt5ZJFfWcHHLDL2DZf82tE4DqtzXEPKKwW4lDyBLgjFB&#10;KMiFgIG6iWWWJqLe8vCugXiLnaFEzTs4vhrsDjuYWLQROS/hGK0uPDUBRzt7GISGTpl849PU4uaR&#10;gfDU9vcuJFyirzsBBuukUdJbDxtn1SO0xGXmPCcB3HNGAZcOV1qpjYpLpSVqwSqCOm3p4RoLRb7X&#10;VSAnK+TGaQpVjcerSCqUZwTutQczH1gMrVURFOzHSi6NJxEsFllEb/HcKwcOonTSPgdxbG20pRWo&#10;LXvgE3nMxcpa6lsQc42Zd3YMWSRX7rlEAWSzghnPKaKGEo27lMIwM1tKCUu+ONExqkQuqpNZEvya&#10;JcogTSPoaA/R/lPYAYmjSg1RxwaIVRPRnQ4iK3tU6EeqZw5AxO/imNNYxEnfSbuaZHEl0Zhb/exE&#10;fPvY79bPLmmysQzpvkYRJruCkfqhh/PUxvm+g6hrqMShhckZFaEKgXVcS7khpiDJIR8aG2uJGoG8&#10;Hc+i7Vn0Ovc+bzYIeZo4jQKT04UDBrjvQ5LSvEpAZ9QIG7qP3CML4j3E7P+WLRcuXrngaiAEJ1hG&#10;rwSK/EiEWZaJTj0VMi8s4YcriY1ivR/tkuiaJHkJAT/GbyG7Mrgeo3BNHQT3gnRjRVSwshUna0TA&#10;ReLyAvuuJiXhKGNcRBuPqE+NmSXdVtJTxn63OpkhkLykD8IdJJoLEt6ADGVZ8j0O0K5Q5HXlJHjB&#10;qF+WUXn1zI9ADseaRYnkoitMo4CTXC2xnaN7DWPw1cwbi2GRyqOZAjxkFcmt1iN/5+sTZEG8JfI4&#10;M1sF2e4LiUVkcakoAaLcPMAK4Z+SfKcNQpRlvx/HZ8R2boRlqQ50fg+xRHIJEi0RTUuifx+In9xE&#10;otcU0nWD79k2NrHNMrYpCZ0vYE849yGBm78KMjcd4D2ku0Z9YydBjZx50IbEskuA46yW2HC+ln14&#10;hHgA79RDPGM5TMi+zONq1KJ91515Zf1YRwQ32OR95sXskbbtoSYZXqAPQq0ahrgWZjjNEsjb83iV&#10;UfidM31wkQXxbuBmifKuLIYYnBzZxQFmkKKBrmIfV/i/AvJpI8xFRIIt6bdEWmQuFTw8JuQYn2+A&#10;OB1iX5eUeW2P7ccpk7sHPVgPuvEKvncFIvAA2yxSYqZgmHSZEsTebtvq0v88aZunpNvuA33/AlKe&#10;U8hcets028T5WTbxZSHnmTTbn3klHUI8MDbdWjLTB3wahCREedR3L3Ev5E42g/5dhLgtc142uaJy&#10;2nO/inElb1KzUBOBvBUPSioBCTEW77zcZGniDUmFlW2MYEVTJj33sWiaQQbFpzcyCmgJdMIiMBUQ&#10;rxJkHv8pZS2L1lasCqsg/FXottscAcbnxYLtGfbfJheRIjS7BlHtGhId70l5YRD5aSl8JNpUUJ2y&#10;iElADVnDognvIvo9mTQkjUqT5uwnMDAx6S5jQDxG+88wAXhITi4bDxxnqkQgD4ZZu77gXC0zWOWG&#10;eIeo2Log8jZx0MI2s8gr4VykXTvjuqBIjVDXeW4CYClLxDcCkO+CRwK8U1iYeINI95DFLVZ8R5BX&#10;cAT5AJHXd0Bsz6K0gJQkl2TpvwrCatvws8aYz6INTcgrqrhIftkY8w9xoQu5nkan8TOZfUJHfYJj&#10;KoIcfwfItlxwVfPKXkxIbAXR9A6i3VWymRvAcnBC1pHQ+RoKNNQoe32ANiWNfA9ouapLSaJt3ERd&#10;tKUBiUtTLA7zpi9bECEmEKtKhlpmsFatZ/6gxMzBGidl87BIu5aZ6IW4NvIo21kXQl1Xoe7ZbRyP&#10;k5LgMeTCIZ69SrzTguQSBtUeK4j23pdIN8hqBVHhh/D7LLkRRhD4JhW2sdv+uJuc6XynjH1INPpt&#10;3FgfwWuXqJhp2/gFxpjvxlcfkR93C8R4JO4lErlGdLoBPfi3003bQmJElSwRu3BEEXvEGhIgK4i6&#10;VxH17skxEfG1bXkHLisdkPUqVgkij19AshP5bA2ThWucE3ewkf+fbzL5xuRkWWun4QptFhd9ePQ9&#10;53AR7HQVU0XmyEMZ9SikvveWlJ7pRDmHCCjrCjURyEWVTkhPk8o1JWAa4rm500mWi0a8pSpelSMd&#10;IJ8lLMUeS1EZG231RbmJwD/AgCUR7G+MinpDjtHBPoTsfsoY84vGmB8BuRzCx9Vu/7/EVy1B/gD+&#10;/gD2VaCo5z8HAS9LpToQ8RqV655GuPFbXFCY+Lbwu4EI+AgJlQO6ae17LRC/+/I/2l7B714Scoz+&#10;lc9JO6Nmk5KYeX9T/YNxs4ZIzlil9ddK3RVcrKv0+BYjxGRom+QqudU1L6DLDaXhVSjikJf7P4or&#10;+DCRAON5EmKyvbNR79TEGxILKRDSQ/R3CkTo5hFA14ljTBKVEVUHdL9Tx+cKFLG2RPXPGmO+ENsr&#10;O/v9M8aYf2OM+RrSfH8KEfnXsD+7vf9WIuFEVMqkYa/hdZGbSGGdF9CFV2gi0JBCQiiw08Ax7VNJ&#10;7BIV5KhQQR4Doi/fTR2ZjomSVhCJn5kEbRAaAYpijOPyDEKDrpu02Daf51VgFcQpxIQo6h7dROT9&#10;Ok3TPo1YK1aBvNz/kRzNwdAJ1qncZAksEvEewI5PbPaegZxOiTKIRndO5m6d5AI1JEgOSPd8K8ES&#10;5FXKX3fx2SYuYIky27/fgOZaTqq9WH7JGPMeDMBCqsVD+z2Qlki0foB9yYzUfuccjiYyWbByjiI5&#10;lxj67AF+32Dy8F4QdaloVoTPsxD1KcmX/sVKQQ3vP0+RiDAwr6LCMwjol74W4LhCVIWcV5UyCyxC&#10;TpQEpIf22Wox3oAxJc29p/r9fGFb7+e1X2dkdpEEt/gYgnfLBjn23MDtriA18Uai3gDE+B4ieQ88&#10;0dnynAFvmhhIiZk1kNIOJUgKmHw2SZ9tt/NHQb7t5z8JwnuJNtjP/jW8P8DvAjTg9v//msiv3ccn&#10;MCn4Rbxmt/VFNJGQgUASMjtYdpHjucJn7uIzP4/t2qTNhzi2tlTPxL46aHtFJClEvq/EQ3ymB2ch&#10;CaCtKPK94Qjl/7mOiH/aB0jeCE1uLP0UmeMMY1oXP3EP2LgxPi9oe47J93Od01Leu4xtnQjlYWxP&#10;Q3p9z0yNei+Idy/zZeiohdwegzAyOUoyiEm0eozKjA2p58/JbzYxE+RTCKXdz7cYY/6UMeabQFgb&#10;eBCIlzhXomzhYrffLwsBxo1tSfYTtPe/w0X22/R5ruo0Jd6IgFcwabDbbGCy0CYpikxA6hTFb2Gl&#10;oEzyGtaPi8ykBrcSA/Jt4hIC7USCNOq2MM8YPuW3AFlMmX6acdvNA9DXIW7S8ZqkNmkH2rwRGtWJ&#10;7wiytthcNRBg2apjygl2cUwIFdBaq9wTz9Okq8fXEXlCLVrJXxRHNkgYsf2txdI+3ohQS0TXINJ8&#10;CTIXN1uVju6QzrolftssNUHhmZckJ+nBReVf4yMSOb4hu8AS6cTlIi+jTUVMEOz7/8AY8yV4/5ex&#10;jzY8oqvYVhHRkR4lk0r0W2aNsmTTIscT1pxfUp+10V/HQrLJ6rBBke9nKEtfk2jMPM03zkcdSZtl&#10;KVsPOVAH/djCfo7Nq4qieUcar9E4rIXQLmC3ppIJhWLDkGNbxaRIk/S3i8Q79vmbEK5eeh1IE8Ty&#10;ThJwDCGSRHdObpKIeKMATmxxF5A3KZzTTRA14QGqAVtCO/Op8+yHorMGZLoqZdZBTk6h/b7BQNAD&#10;ae/g4hJZShnEVSLMQqr/A/5uI3pepVntpWMlyCjiwvtmkGLJ8m1iEtCAB7hMLMbmVRVNdjQpOVKX&#10;B9hGBRd1ixIyBx5JTxTKSPxs47ty/u5QgmLf5K90bRRC3ZzrfDCmGaQ0sVKhUKwaccEyRZjnZR4C&#10;XUllm/OMCEIcy86VkE8qNamj5LnBiejhZyTEEiTUEsPPJyRJrJXugWAabE/KuLcpAfMKco0RiOdz&#10;kMcxOZxYyccpbPwGoj0nIi2yEyG6I4p2i168RRfaQ3qvSQSWNY8/gu9IhN4ey/uMMT8Ef/Eujodn&#10;uMfQYFdZWoK/Tyg6LpMDea9KfeXz6Z4CspcadPMdTGBusI1LHEMtbht5AZbFli0NL1hbpIFsH8XL&#10;fUYGRJ9V4q1QKBQ5AZ7Zy9aPGK87jwBcIGlS5TwjghaZXiyKPfCZnXnmJSLeNgpNmqAByLJonidl&#10;u0GaLU7mnCjZptWHjyEracNeT5Y/2uJYYi3/sO8G7AsNCMs1LooW9i8zrz7IVQ0/PWpzmVxHBBWK&#10;eMu2R/RdqUDZpBLlLHkQaYokg3L1TdFw78G1xYAEP8TF6loJSpKlvD9w3ithf88omTQOFVk9wH6v&#10;mNRvkMNJsKh8Xm7uTXaXUSgUih1EiByjeRLcVWBpmYkAgdDrAIGx2i6t8ibWeJPDhgEBvIe/L/D6&#10;cIFqgB3Y+hWxD06oPKYliCYRVImQt6XE+vnjJyN83pajL9OFXaQIt0g6rki6Im4q74CQt0CI6kR2&#10;f4cI8ZAmB1NCi/btYX8D0psXoUU/hMylgmh8C5HtfbI4FHIp2vArEH0h7wVq0wWSEmKXaBzJTpH2&#10;ceIjoHZ7OXVDCUW8t6loiUKhUChWADw/Y5+3CdBfd+JyyqTKpEYEIRJFj5NU694WpEquBPkW6UMD&#10;Wu46eU6nvTDbIJQ9JP6J04gQYzkR9kL5YZqptRC5/Xb8b4nvXeeiFgJfpciyOIwckfbagJCdiJMI&#10;jkPa8Fsg7fuk3Tb4bBWRdiGGIlexn/kwSsV3KNlzIMmh+Iki30Lm+6Qzv8Bnm2Qb+HSe3hsl+UUS&#10;NIm8x0yOajm19wlFvFW/qFAoFIq0WLZw2zgnz9Y0bYjiCbcAPhFnOZoUO5NkGUu84YRxy0kDJFsi&#10;xU16vZ7Wpg0n7MLJjh4RQWpQBLaICLA4hljS+v2QmzSc6G4Z7RMbwB5pwEXf3EKE/TVob+37X+3Y&#10;BXFxmxNcGHuYuQrhPsY+JFPZvvZxcmk5kEqVaEeDItcjD/muUXT7Q6Rhb0Evfox28CQkEoj+S4n/&#10;azie8DkuYdVggM/kMdlyWV2dYCbKr1AoFApFFKCJXtY2Ly/SzjTB0Vhu4SBE1HtnkiwjiTcI7wOx&#10;uXMiq1VEYxuIqMZGXeMAwl6hnxou0CuQ1hf4+ldhnxOSCuJ7HeHPOsJnjynCK0UUTuBtXQHpHJBr&#10;yOd9dkGoMikkeww9N0tGrmm2Zr//vfS3YEAyEpk8PMN7TL47+L+ABM33EYk/puSMaRQc3udxaOJ7&#10;088hWt9G/3IFq1z53S5zbSkUCoVCsSjw/FmWVHqlnatGyqTKtJaHIdxN9nfleR+XXFmDnGHGPQOC&#10;+gpFaXuhI6UoHDOimeY3gZDWiWy2iLwyRpTcaL2srSTl/8QNVMZ3bXv/b1yIX4Tfn/c4TVRwMYgu&#10;qo7E0AGcVa6QMNGD5voIBF8SMfto5zvkknLp+J6fYDvHjizGHvt3UbLlmZNcWcH/p7Ao9Pqq4nyd&#10;ww2lQ5OEFvpTbpqzHGYWh9R9eftHoVAoFNuLiOBUzyc/lGcgnvudJSQmYh6Rl2dqsKRKFzBvGKYg&#10;9lGo7ULkOzLijQ4oSlKg+ybIuBQ18V3USwOyiLtITjzExSD2KZIA6YuK2tc/SL7fX2eM+SP4Tp2k&#10;J7+Fz7+bSsLzTVKk30MklJZgfSMX8TFFtsV7uwmP7iu62E/IyUTcRXx/70M+U0ebJFv4msj/hUdz&#10;Pm/G+WPUHw14pjfQvgNO/MhZkuXMtbcElHgrFArF7uHU8/MMJgi3fmyNENQJeb4E6e4jaJkL0p0y&#10;qdIsGMEOITfZiRLyXuJNSxLiFnIDScYtQoYI68MsLy67D7t9cg/5alzU9ob4r4xjzWY16SgB/w1w&#10;JPkcPmeP6Z+RpKNIRFnInVgJHsDfex+Whg24k5RB3m4QOTZIMG0iAv6TeK0DOYzIZt7BtuMIt/37&#10;76I9B0jarILwW0L8t0jv/RSvi+Z9iO9EklRMlNqI2IsFYxnbmCZ+UPb2TtwACoVCoVAExAVId54s&#10;Y9M8zxetrBnCn7xAznFbiyipSQ2EsgIyJ4VnnsJJ4xoEsLaKKkwg+21EbCt0Eb2HLeLgo11BRPsN&#10;Y8wn0b7/yRjz5yAt6ZMlYclZaupQQZ2yEF0yd6/i8x/EtvuwQ2QnFPH7rqHdHUS/RWd+5ZGavBff&#10;fRtkv0uykypm3j+Iv29wY8vrUilT5CeRkWqK0gvBlhmqJfYjLMeJdWEtb3pvhUKhUChyiqEUrMth&#10;87JKqpzCBknPHz/pBzBDWAmvXCe8EW+RT9iIKKLN4spxArJ5BKJXydopAmSwRxHqClWs/CqHHE7K&#10;qqO9f5CI5ZiK2giBbzntlwI7n8IN9NW4WItIIq2A5Nq+eb8x5uvRDxWy+OvRpECSKVvUbtFWc7T7&#10;AoT7Q/Re1alwdYYofEk8vNHWC7xeBFnfSzFbFO/xMdr2Atu0A8drkBhFkniFQqFQKBSTZ+hDyDdz&#10;R7oRkEyjvV6G9IYgzAfbzj2iiPcdEMkpqbVSBdjvlaG37keVE42TPCQFXDcGJKcQYizlSVuQTbCu&#10;qG5eXWiSXGnb9z3GmP8ZF18PUosi/h9QGfGnIPV1OJmUQUg7pA03mNH9FvTndgLyAbz+DNvsUvXL&#10;CiUMVChqLuRbCvb8EN4/cCYYLXIlaZLMxP79syRFaXAfxAH9I3ov8RW3PuhSRdSe72ZUsqZCoVAo&#10;FIoJCoH0zVkhjXSjv+RzP1Q/bLXcZEZqQrKKZpRmBxmsHXd2Q/IFO2PZR1JjO82JxDZaiOpaUnmI&#10;/dWo3LnPj1pkHuIzLmXmq5IUiY+2yLN6OnnAZEEcPsS1pI029EDGpTxqm7Z3jSh5Cd8vIZHx/6UI&#10;N0fWxZXkgyD2IjupYqmmi6izjTif4H3pvwImPTVITmyk/LuNMZ9AG/tiyTNHoyVWjC2euNCEaTTn&#10;+5uKzFdoFAqFQrFzaOSRLCJynKac+1IRa+IwBzNvpsNWS11niDeI6R5IXMcluIKI19vocCuB+AzI&#10;7S8j4bEdUzFxApDujhR7AQEdwaZPIt39iAu8CdJbBAmtUrEag9ceklOJTZhsw4e8SpHfPwyCtocV&#10;ASkFX0D7pErnW8aYT+NCLZC+Wwi//f8j0IIbIn0iL/leaLs/DHJ9BrIv+vNJgaHzxxMTl0s6zh6s&#10;C8Wy8BPUT018tjnHDaQskyFMWBruzQlroNRFkRS5xbKDocqOFIrth97ni+EYlr55C+z4uFIcyh7r&#10;Ra/tooziAiwAACAASURBVAcSsGsFIN5WNlvdVv5xi3hjdrQHYmgPeACy2SDLvGZMZwzQ4b8J8mwj&#10;tt8GEtgS721fBNwh3VeSCAh3D5FFTMm4890y9nufissYkNBDkmvwBVQCoS86JPVXkWBp9/XlVLZd&#10;7AYliv19nllZFft5H6Qj76dEzBJe/xg+Zz26/yL8ymWFQayLxCaxiMlKC9HoAZIg60Ty7XaeYZYp&#10;UWq74mBJc9SKhZBuXkUYUyl7kcnY7d6POd+bBn2oLI5l/VkVCkX+off54mjMCXitA74AaRzSWA7O&#10;AIHCUKjlXMKzMFyNdw0anzpmbmKf9wDE9gBkLGoJQIjer+O32BH2KEGyhwiziwaVNfeR7itokH0z&#10;ryoscCTiLpKTIdqwBxLapkh4jaLL7N/9G2hnB1FgKdvepD75BLb7jKLzL7CtNiQgP4rtfSMmIOJa&#10;0qOLaXKTglyLdv6OtS8EKRbbP9veIgizRP9rWHW4j/YdOGVtn8YlWmKSdYk+suS6iOqhdfh5lzHp&#10;2CYzeyXeCoVCocgCsZa+qwae/4v6kOcBR9uaZOkS7w4iwU2Q3mc4cV0k370mHpUzW3rlp2012T8G&#10;MlgEeftCENMRSG+Li97gYn0gdjxmlnSfsRVeBDiKLlaBHfzuYh8FStRkO0H34ixT9PgLUGJ+gDbZ&#10;dvww+uAa2cxVJKRK5LqNKLckeIoN4ogmMWNxDsGSilsBdEAXXgkTnhK1q0LH+l7IaLrOcVx6igsJ&#10;hFCXfRFtTHBCLBkti5BLd+s+FoVCsf3oL3mEGiAIj8MEP+7zcxF4V5nXhG1IUPQFaTcersZb9Dkc&#10;Ob1w9NyDuM4gjVPJ+f1T0FWLprpB25HtN6BVZtJ9Mk8bHoMBSWRE2z2as5wm0e4vwv9cGr+KPuog&#10;GXLSfkhFJNlUvLebSDQowEy/IX1CCaxG9Ovnj5/cw/4swT4kgi069WMhyeePn4xJkz3tyyhpSQRK&#10;WF3wrSAIaoEGo9wgQeLptqKz7MSDr9scQ5NnFetG3JiaBHHPpzxhRjKaVyQZt7CyfDPzRjpYc4Pa&#10;EpwlCEh+u+mo52wyEwS3It6wDOQy7TbKXUcCYgUX5tMk2abYllR9bIAUFnBBiGuJaLuPIBVpgYim&#10;Jd0DLPOIn3WR3pNBsGycKpcAl4UXom7b8Hn5AKLlHdJ0N+HtbaPVdvsfJbvBFm7eOpIljWcgrpFc&#10;R9rTRNuGINEjRNSlaM6YotxC2qv4u0BWijY5ohMT6Ta0jYrvc7ByFL39WgeQDIied7VGkQjFNXWT&#10;rlQoNgnLEm+zjiV2PD/TYKvsZvGsCRFoaizQl6GxLRLRvTzJd0LB52oiyXd8U4nzhQwGy0QMi55t&#10;W7QpkdOkjHS3QYarJNcYkNOIkGXf4FKm322Q/iot09ib8Xdx7GXH07sCYvqXyCbwHrbTQBsamFBU&#10;KfmiAxlIG1aJXPJd2iozvSNoxOW1OrZ/BIJew/fl3EiCayNuZQLtnkTTscIwQtvKJL25WPfMHRgG&#10;jAJVtnEGnQAduOAsg/IGJLuo97xi3eiltHDzobyGa3kmCLODCBH13sNzei12eOA4SyVJ5gy1bVvJ&#10;nEa87fIIIqVtz2xbPK3tMv1rnqjxXAjhpQRFAUdxJRngLA3hQ3RYEic7TMCxvwLIs6GkQdFcc3RC&#10;SMVT8fnG938cJdvFvq9K0pMG+YYbWOp0UICHL5gitlnHsV1B614kki9l5e15aNAM3O7358jRRLZZ&#10;xfebWOIqUaT8yDPJcPusTP1+CsJewPcPIywj14GQN11sv2QNu0Jy/vjJy4ifDv20Y5KYF8HSUbgN&#10;WS1Q4q1YN0Jcg7knwRsgO0uNgFHv+hqfM9tkiGBg1bjuFYSgYKlJmUqplxwJgtjLvQOv6EVQReTS&#10;4AF+5WxjRKXSf26B7Ut0uIcZ5+chbak5+ypTVPgB6aIPEOk/QTu7kGLU8fmvxGvn2JfVwR8R6W9K&#10;1SdMYurk4tIA2baE/xQaMLHKEbeUK7S76SRFCPn6QfRPBe3sU5XNpuNAIhOIuIj3ZGUDTjFFyIvu&#10;YGJVzdmgGrotsf2SFXBPxWWZH9DPUYAI9RSBdO0rJwMLLDPuon7/FiCBq8T8rDN5L8QDNO+kNMQ1&#10;uI5Jbpp+Hc68sj0IEfAorHFldRurPm7VMbnEWzy6y4i6voSGWbyu+0sMnDW4eIimO+qitPv/2z7t&#10;cRxALPpE0r4M/0s59V/BYMHVC/ueiYQloyUqyPOUpB0/DmI0kIGH5CFtlNM3mEQ8pUqW8rpMLC5B&#10;vhvk1lIHsT/GeZjc/CDAZ9hvTRI6aXA4RV9VKKrZof1FQooHoQ9akmiJB7ac/16cLeGKEJp4r6si&#10;Vuz5WAGWjeQUIqxAs0Sa8WY4J1l4V9DEcnnUzwsZ2z3jX9YIQZrjJq9rR6BJ7sEaonxp9re1E9yA&#10;Ue/jtDxmWeBZvarkXAlQzvsJga2K4rPGWyo+GpQrLyK6Op15g4SnXkbDxSfFZ+p4QMqNK9tjG70i&#10;yUXSoO1ECRvQXdfwMJIqlDX87JODy4V8B5pn0Ttf0e/vwG/xAb9Bf1URZSoiobRN5d4lWVPKqbLG&#10;uyoFgUAYKuLoYo3ohZTD19sS+AeWCNvoOfZxBaI+sU0ksj6A7nte1KRKXt5i41hCP4rkZIAJU3td&#10;pAbH08f5CoG9NTl0rJt49wIkKlZXrPNO8+BSR5P/iKTR0oLqejNDiLLZ1RUnt+u99gohtN4mQRXp&#10;0EgbJBt7nksDX5HDRQGTiWUnA+t6ZmcCjnjvg2A1oC0tRZBs32vzUEVEeOR5cEtHivRCvKoX0UgJ&#10;MexS9F400u/Ih4Tkwvv6TJIXQTo74jWOPvlpkNsfQ9t+BRdRCd/vkU67SftowRnGHsuNRI4x4SiB&#10;wB/BH5xvlja2a8l3m7YnkplLWSrGa108QF0y1EOEMm5Zedr3dEFLCfxrSE7qOXlAh34ArTRpFOch&#10;1MRhUYQYtKorjsRtKxnIpA8TyJlcxI0PisURYnK66pW5PN5ra8krCRj1PljVKiGCemkne23kpPFP&#10;6DyZUIGarZGbTIg3PUj3QVJPQTaPKQmsQzKLtKjQ9/Y50Yv0ypbM/l5yTmiB1NYhh2jgp0UJaC2+&#10;qG2kHhrlCgiCOJ1cYWY3BqEvQ1ohRLmHqHQHEeAiJWF+I74v2u7X8X8d+5NVgP8D/VWi9nRAju/g&#10;mCxpntoHQlfdw+tCBKvY/wUSASvQjIuryVgGZJy3Ktp54BB42U/cg/WWSw106VLcR+wJpY/WvYQf&#10;Osq6Fzh5cR4WeoCEJLmYiI5n3kiHwoqX/fJIBkKck6wmYWknyFoiPBuEuBb3ViXzwziT9FoY7kgt&#10;hFDPh+aKghWLXCurWL0MFeTamiRLiXjbwbqLypRS4ekMP11n2WzR2ZAQ5GtPNFse5N9jjPk7kE3U&#10;nQqTggEVtKmg4EzPo6WSKpFVkN8KkghLQqyJeNnt/Q94/SFZAf0oRbvt8f8LEOYWXETkGGwb/6B4&#10;cLsHLn7msBoskfNKG5OEK1xUTWz/FO0Zkn3gA7Y8xL5lhUBuOB4oZOCPJHw0q+9hQvAUb9Ug7xhg&#10;v643+sqBCZqbkLssTj3XTVaYuS4SInT7Qgy0K+k3TGKTkoFuBpGaKORZnhF5vytWB6rJsCxW5Qmd&#10;5rrJu6XoDBbxgg4Y9d7LOliBsXIRC8HMgxUB7wWzLVHvicYbF1jF3LYIunVCcPO/E/VwI7lF2/OZ&#10;NqozThMRQfYsKe7By1r0yp/GZ3qIJnfiLg5EBJpIBi2RDrkMkt8EqWyB2IqG+W9gX4c49r+N/T4F&#10;Qbbb+WJcMN8O0vfD2O7U+xv7F2lKy5WcMOyxog+eY/tS5cpGtA1IrjiUfB3aWUM1zyuyJzwmDXwd&#10;3xfynrYyo0wyjnCsDSohX81ZZKOVgT9pG32WWUSfEorzgHagPmxBc5flSkiah2Ue/ObzgJ0g3hui&#10;92wFcCbaw3aylivoveZHKK23DVa0PNwoFBYh9vMqV4dE26mIvii2opLlu2ZeiQBO0F3/uxNIxNQ3&#10;IxErvTYIp0Syn0PewBrmAkj6ADKTSFss80pLXfXY95w6/thVvP938do3g5jb976TrAi7RKBt2z5O&#10;UW9JQG2ZV5OUEunh/1cnEj4DENkTWkFo0PH30UYuTy/VPjtOwqn0ochbBvQ6T6Bio3OY+FQh0Smx&#10;f3relhMDRiAYe5i0RZ6zAFh3UuUUmFSFiD7sr6DffGOJD+OcFHpKhdCrBilXCNaFXUrmDHVNHpEU&#10;MThIspgE3R2RmUwQ+JmTyTl0aoGkwSonrqGOfW8NzlrBkZh4m1fL/VGInIVQMuNApCOwxTvBUloH&#10;jiD24rlPmu+nEXZYN0hYlCi3+GDzCRk77iVSyfFtY8wHQHz/L5DpvwJZjRDuEhHbL0Z7zvGeaOEe&#10;Uvl7iXj/FyA1sQ8XKqBjnAupjgnAkaOnr5DTiKBMJJwtEieyHNKax52zTUQWS01CIuP08MsgbwNF&#10;qEFQ+i32ek8LOAR1UiQKRY49OUfoScsmPJBCHXPuk0IDy+OOUVQr6DWDAFYvxYQtzwmfcVhmJSjU&#10;+OLmYYVCfUGLzZVJhlRuchupiHcckKgo1nviEc2JhkK+JdLdII1yiSz3xA/7Lkj4WcTPBR7M8rAZ&#10;OBeflIqv4LPHVEL+EbZpCfgP4ET+C7IalO9+JwhtGwV2pL13cbzPidj+e6oEmeQmr9OFKLaBnYiL&#10;U6QQUnGzi9fiEijlta3yNcbD7GzmjeWxL/KnkBvNmcxE0AyQZCnYl/t5WVJgCTwiey9SkO7xGoh3&#10;KDIQOvq7S/pu35iXR4Qkqj4XrIUAw4IOglhp8ihWLe8JNdFYeDsBVwlNRomWi8hM+nMCqVkgFNE/&#10;WnMRsKWRmHgnjGrVQV7EleQFfw9JhmLjZ6UgHRDKmnvxoKpiG0VmGhSlE823kIdbkV76fkMqTCJR&#10;8woRdF4mswT2w8aYv2qM+W60oYbv2ovyM56y8iVq65BsEP8bfG66/biLg6wVjXMhMYkoCsnG/z2y&#10;WyzgBu5SaXzD+nPqr8TAhKmS5+xhnJ/+zBvLo4Bk3XbcuUuJ3EUhce2FTvY5RWXbFh7qc/uPrrUm&#10;EnmfL6A/r6/BXz5UAZfQD49NIN6hxpWNmGRkkBRegAvWCPdNIntPrCJV6V57toD13CYXMVl2khtq&#10;AlUIKTnBJGyR8Wgd+REhAyQbXVDntZcvX868aF5ZywnplOIz9+L0XeePn3wtpBwDfOcS0eGZmRUu&#10;GPv+iZVeoDiPt1Q5yPtzEO19bP8jxpg/Y4k8HvI9tFVKtUu1zTrI8RcaY/4sEVc76LzXGPNDEnVH&#10;EuMA3xmAUEs0oAsS9cdxjC1sp0ne5C38bqBdA/iJR15w1A8PqXCReI5LZPcUloR1HFML3zmU48X+&#10;XiIqUcHk5whONV6gXwdMXJCIKv83fOcjDyDde5ZV7K5hO5l6po7IeTVAIuNhVucA5zpLb/FxTBGs&#10;tH7TPnS5wNeqgPssBIaokrs0cL09W2Q7cWNEaATsO4s7m1CpFGO6uyIbGsMYWWGIe+1MCrStEuAF&#10;ofptqeslUCEYwf1FnisB2xTL5bJCwGfOWDjbzDs5ws1br1c8ybmH7/Y1EbqvpzNvxEQrsERsB//3&#10;GWP+Esh0ZAUkvC+kWEgsa5UNEepvxksNyE8s/igIZpH0z01szy7JfR8t8YtNXwW/hQx9jJxCOrSE&#10;J4S0BEnMAO0VVxZxP9mnQcH+/iXnMKvYrlSonOkLbHeaHAnyf01tl2qcklhZc6L8PcqcZ/lAJUFS&#10;SI3kNXLe9/G9EbzQpZLoIE8XORxi6piAZIUjrEYY9InYWM6cR1wzMtkL8aBbBWoZT14KAar3RcFX&#10;cS1zLGJLFoM9OB2E0CzmXt+dwSpacxP0nhjTa4tOjBJiL8PE2v46SDcQcmxqwUVs0edYI+DzpuW4&#10;sKUC7qXGEue8DH626me65Xo+bpkWhTgHubwjSmriG8TjoleGHEu+ABZtAyRAxnVMm5Zbfdpome3+&#10;Hk/b5IJpgixekbzE4rchRyhCM7pPVoL3ESE4wHYqeO85LmTb9hJmZ03IZ+znfhPfEc3XX0FUVEju&#10;F3v68X34uxelzYOchme/8ncFs9I+bjJL6PZA4H0l4aUQjhC/uPNlsL0SyYFYLy9FhFpkAZkrIEn1&#10;ZEVtOsAE59KX6IvB5BSf2wTSLQkvm7hkN8a9sbKHBmQxtQySy47h4NRIS+qhia8gOOAbs3MDBB9C&#10;jyHHqOGQe9kJxveLmTfyj7HnOZM5IIsJ7QJyhEDYQseD502o3JgC9PqpcmMgGWrhGb2MPd8lpIFt&#10;FOjLXFqKMSDktcTudxtVWOdWxBszsAEI15Ciu3sk4fA+7DCwtEkWciUWg5a0RsyYRzRj68DrskbR&#10;ZakeKcRQKiveA2HsIAGy5dE42zaJz/YhCPKhJNEhmv2V+GgDspOvw/+/ZqP2pCcXu8IfBMFuULSl&#10;TZH6sqMJ70CW0pCqmBT99vYj0HZm1iLbOTWvZrudGBmDXIS+yCzjAA+DNtrFuvBLipj3pGhKDi0G&#10;W4hIZxn5XicyTYDZ0P6rr+o6xPhRzThBdk8qBuNcmJjVqk2wDJyA5FbVDCej+wjwXEPWl1tvb5tr&#10;hLE7atzOG1Y6wQV3ECeyrK+X7oJSymYAb3ZBAduqS/G8qL7Gqngjg2tHXNQuUQukHUICI1jBORX3&#10;u6cYAxaShq4aU403aQQPEeVsgsDJRSYFbuZqg7CEIbZ2Yh84MyMBub4R7RVmcsd46NTRDiG0smT9&#10;PiRCyv9TnSeOoYUTfB8EuIbf/7sx5v0gye9AMy0EVlxPvhVR7Cai5A+JXJdxgX4UEhWRhxxSVPgS&#10;ExbRetfhG/5Z7OdnUITHgHxH3vTQaBdJTsMawUO0nZcu71G0X0z/Y/XB0FuekF5cznkTF7M8/Kea&#10;8rjtrROkld8mXAWSIczFhvTfGPdNpgPrighjbhBS470i8hQHqYXQjiIx6wY95/KM4SoKqNH1Ul3T&#10;hDLV9eJ5FoeEFLBr0f4q6J9VXi9j8JeFSHgOzulYChquO1AYpfFmqYksOd+Q3IJndnLiZwi0B3sk&#10;X2jDgUPIcZ1KtUunTJZJQTLu4eITEf7nQLI/hs9+CZHue1JSF0RViKgQU3ss/xyv/X1qj0GipVRt&#10;tMf5P8LhxOC1K/z+CD73Y3jvD+MGOUEU3VB/yd89Kmlvkze/Be05x989zLp9qwCCqWwGA8ItyQ5u&#10;CF72kvOSNnubz+c+RfCNJ/M5t4UTMFgdBlwKzAPiro+gINlOXvtviOhb1qRbxpHjXSDdIYGo3XMs&#10;ga+r7/ZpGT2Xy894zuVZdtJ37GozAXJ05HpZ1yoOXy9zE53xLM5qDNpD5HnyrKfA5KonaQXs8xkC&#10;p4kBTrPuc1rA/qcFGvOGKI13FPoJI54XSB5gTY/MJqtC6HERS1l3qbjYo31YEvDH8PvL4e39D0jX&#10;2yHv7CNEaKWgjkQKf4cSON8E0bTb+yJYDbZArP97aMnFsu9/w/f/Bm6092BAOkY1S0kMlQuzR23u&#10;4H2Jbr9NUXD5+yGWlnu+Gx79wDe4TyvvDgCSKLeMddLAIePTv/OeQUyVRKOW6TcFY7jcrNRnFfdC&#10;JSOrxmVwvQoiAGyUVjBnyFOxrnGexytY3N7P4UTXupeUV9R3uTo/KcbbrAMiA+f3OpG2DXkr2JfL&#10;AoJMvKWBV4gudUAOBd2kwngMKmKvdwBbvDJmT5NoNUV75XdHEozwY7fxQbxnydQvGmN+P1Wo/Ca8&#10;J+4iIgupYdufwH4/AdL608aYP41j+ABkH9KODojzl4IwWznJ9xhjfhzt/WdOBu2vk3WhROtlEiGE&#10;/+eMMa+j3RyNl0lACRF7E5d4SX06IkIpxNol40JM0mQNF83tEvNMbjrkepI3MuYFecXnOXobhyuQ&#10;TN9EK3NgwlfGvbPu/utD3lRdIYnamXLYGSBPMrTcn0cqyJaH6HcX1r+rdC/J0/WSOFgDgn4980Y4&#10;9Gg/6x6D056jvN13uZTGMvGWG24EfXYVr40xM2+liQbhBrbb+XoQt0v8fw1ib6O9TUSxhNCfOi4R&#10;j6mK5B9DcmMNUpSfwvYeks66h+/VqSDOp+Dh/a/QfqvvfkLHUsQSthDfz0EeYkn/X0B7bYT745TV&#10;XCGJyiUdcxUn2kbnf94Y86OQtBjYG56i/e8jP+4jSaZE8ZG4PpYIt5DlnnNjpr3oxZu8G5Hp/R/I&#10;83yjKmDiXJVyQiCT4AoPPq/t5KpB9+86+q8Lf//yGnIKlHgviJwlXuc2yZKBQEEdq7lXa7jXrjG5&#10;raxhhS0PxFKQ9trNLDDijHnrvqdS7d/DSdaJYV5Xvd4NiUeTBqoHkmEL2YKUZN4DyU1zwdkH909g&#10;OxcgzJOOQIKJ3ZdkewvZL1FpeSuOH4CgzwwKrvYZ0esKEfkaosNjRK9HIMC/DfI6xN9fDm2nEOef&#10;QyXKAby5bZu+0RjzI5JoiTbXEW3ncrJfjgmCjZh/GhrxPwECbiPgn8T2PmSM+S5E9WS/E69xK9GJ&#10;eIhFvXaA/rB9NU6hr5SkybFT8bKEh8C30UqIb9+5Bq6PBq7nOn7ypNsd4py38jhASP+hD6u4nyoZ&#10;Jha1c5AQs2vEO/RKVjdD7/Y02AjiLcDzTWzdqhk76fRF+uh7rq4YvU28Xiw5Pn/8pJ9BATI38t5Z&#10;Z/8sGPjIyznN7Vj+bpDRA6ejqiBcUiBGHrSJkwrI8q5A1SlLIJWTohGwzrLk25aOb0fZDiYdHLA8&#10;L4kJUobeSky+lwrRXKBdI/z+Cnzn66jQgZDwIslJpBR+mcioVMZs0fd+HqT7+1CK/tM0OfgkXvub&#10;0HoL4b7BpKaMbdikgIceuUGSCynxRU9FjPZpBUBkKlYi85P4u7/KRL/QcAjkKuzh4tDHOV97xnUa&#10;iF2oeZX0U6FJ2iIPny6uVfvTyUOU37wqzDTcFMu+AAg94dOH7hLAWNWSsuIB7rUx32e41/I0yV8r&#10;sSQscr00M3CCctvRCWhfmBaLTsrzck5zO/l+tydKOgaxFOIqGbUXSR6OINxSVclu85rscUpIpOTy&#10;7mUQVxmwvdZWGICkUmN5nv0P9imEuID9XZAtoCRH3jgJhD1EztuSaIg+qtBEoocIYAcD5AhtE3nO&#10;p0Gwv49+d+i9jyCCfkNSmTZF6xvwpayw5zcmBjPH6iDtRS8Thi+k16y84BH+7q+6WEmWoOuiSP1d&#10;ybB0et956OUy2SMNEAWZGdQi5EqM0YZMNmrrKBqyJoS+Hpt5KLa1RePVzL2GsWteAv2m3Guhi+Qs&#10;hEXGZQSu3NyskYc8p4HPSews04OPxqLHkRcf7dz6eUsBHSmlfkBFYwzd3FfQoSVFj4g8nzy5uIvk&#10;F20lF/8E+47TBokX4hlmgBVICOaVPR2QLlvkHD2SvFzAeuZKvoAbqozXH5pXhLwCct2kScOAyrnb&#10;aH4V5JjJ97dAN27wvUsch2jSr1HA5zNoY41Ifc+Rnlw7USqXaCcaQMRrE5KZMmnR+9j+/raRbgbZ&#10;QkkUVx5mXPrdJCxYMkS/y6A7wjU2Q063GdtyvD6yo0jcd4O8OglsCzB2bcu9Ntjw1dRMJ+i0Wrsx&#10;AFfRXJkYTIi3JDiSb6RIHPbNK9/RCSBNGET56SIq2yDJQtHcjoSXKYK8jxLzUpwnTj9+AtIqxPSn&#10;4Rd5HVcuGQ/RyIRFTChmJhUgpFNtOWa2ou0WYtwGYb6UilZE4OpEvj9L5LuM77yN73/Q0X1/G9kR&#10;ljzSk0bE8rBc6PzQ831OSHcH/uolTBa+Am8/QULq1pJuH+hhpoRLoVAoFApFJrjl4w2S2gUJnpll&#10;gSw/dSomzgAEUby2ayg1Po0wgux14JbSI8LdwX7EWpAJcxufK8F15ddJv5YJMEGwbflaSdREUqgk&#10;gNpj+iqQVEnWrFDEVMj394B8fwjt/CE4m5RRTfO92KaQcamC2cSM+gzSkw6WEJlcD6I8a2OWGrki&#10;35FMKtD+X5UkTxzvjMe4QqFQKBQKhSI9fAV0JJIt1nkTv0posC1B++sgzLGAlvYMBE80tTWQ0hKI&#10;YRt2Sj2JsOJzJchJJo4mVKa1hgS5Ab5f9CVjZoCPYf+/ANL6n+H3D1OFSYnGl7FCUKbkTCbfUnSH&#10;ifhnQcQHmNQU4fFdQb9LVcYypCfTCD0VABIkIcpN8ms3OIYyJfxJkuoNSucrFAqFQqFQKJbEu0Cq&#10;a4jkGpDHuyB/BYoo7yMS/v0pdtkEed+XIjU2Wg0rngqiyaKRapB8Yw+RdyGAVchbJLt7zxeRZ6CM&#10;fAj9VRX7tBHlL8N+pQDP7+Izklx5TLr4ChXTYfLdJknD26Tnfhu+31eYdDSg3W5TVnoJn31K58tQ&#10;8qoh4h1ZEACTnRpWDk5wjBMdM0j9O1ymNlA/KhQKhUKhUOw0JOJtZQ3HkBw854qMEYjUTDuokc54&#10;HxHsCYmjRKwbS5KhGS+DbHZh6N+ArEK0zpytHtsG8fimiPlCwHaqSLQs4ngsqf12RKIHaHcVk4yi&#10;uf09kdEw+W5Soudz0nR/kiqGSgn8ASL7ctzyOyqyLa97NfiefpIo9zVNCsZkJTTUZCmFQqFQKBSK&#10;5SGuJpbofQmRxBoirn3HVitVwp34aoP4NkBeLdGWaHYNdn2yvbrzWyDOIRx9HUA73qPXm1TBsgqy&#10;v09lz415lSjpRoojgQj9iTiikM/5AKsCHbSjyJpox4ZQ5Cg/hYTKEkj0CSY+NtJ9j45nID6h54+f&#10;XKLvxfKu60sIBUogzmmtdOpwOWmkqVCqUCgUCoVCoUiG116+fDn5IDmaCPpUdOaOkN9lLMPgfc2J&#10;mWOyzTN4bxLtxmerJLV4AXJagSzirshNxHUF8otj2r5EbaW6ZAPH0QLhjyWY5FDC9oPy2m/C/s9u&#10;e1rsBoS5zq4vcBFpg9D+gDHmw5JECXJeJomNRJgHKDJUdTxb2zFJk9LHvShfUuyryKsI2H4Niasq&#10;008H1QAAHSdJREFUK1EoFAqFQqFYAjdvve7yaovDd9M/PUS+21Q851dBjqtiA7jkSahQCfoOJSAa&#10;IpdCwkf4vJSRF//uMSphSoldm7jZYstDKcNOVoBShrfGntd2ssETCSK5LfJkFu2zfIyr2t1D+6Wq&#10;pUSpn9kIuUTUQZRLiIaPQNgnyZiUdFqm31Jw5VbFwDiInCbK5hHHUKLo+ynaK9r6Y0mkVSgUCoVC&#10;oVCExzTiHQVXlgErwOCaXxBXq2s+FDIs3t/z9ofvSpldK/24G/UdRPYlcXEqnXGi5V18RmYqY8gw&#10;2lQK34A8N5wiK2f0HlcsDOYPLVUznSh8R6pnRu0LDilS+bMkFTJR0dPKgM5W5BKjUCgUCoVCsbVI&#10;EvGeAVn7TQDHC+uocS9O7rAgJPJto9g9OG9YYjkC+R84ko8mWeBVQUalRH0U6W4R4ZTKmTZa/boj&#10;UXFRxedE+y7VCd0ONYgk36fI+SkK63RDyDggFXmGSYOsErRJ/131FYFBUaN9tOkYRXIamGRIu3o4&#10;53UcX2ShJIVCoVAoFApFOvh8vIWoDWArJ8SxTRZ+RbiFvGRbu0XhEPxjJE6ydKQIksv7krZIkqG4&#10;sLC22rZxRG0Uv+o6uajY319B2xXdeQ9/X6FtAyRBigxFiPqVmUULbWbSepCkGA3aHEfQZYLSwWfL&#10;VPzmzOkj2WaJ+knI+r+TxFAi7eKwUiU9vEKhUCgUCoUiAOIi3gPIJ8bQHrdAJIVwCjE+hsZ6Jsqa&#10;AlUQXUmkbMDNo4HXWogiT4kg5CGceCjEm9sh5dXL5pXLSJm3YQkpiP8nIN9gG0Updz+iSo8VyFTG&#10;IuvA++LMcorPPncO337+97MTi3F05iR3GbhRazpW28bX0DenoguPivJTPxSovP5P4ntDancfxH0f&#10;k4liBqsaCoVCoVAoFDuLGY03CF7d0S1f4bU6SSmekcXdYUgNs3mlLW9QG9zy8CWaGLyOAjT9N994&#10;VJ7Z2Ox2Syi93qTXben23yEte5nKt9cpKixtsZUmvwBOIC3aTgkThQPn8x9Befh91lLbVQPShZ86&#10;36mRC4skRh7h85Iw2uTj8IEmDqLltpU4P4pk2hraJK9dY3LRmLddhUKhUCgUCsUs0mi8Sw5p7FNU&#10;VCBEc+AQ0kQgSzsTRdgtmbWVLalkudsGKaXO3/f6i5OrSZG/gwhzkYhyn45N7P2svOSvGmM+DvLa&#10;B1mV9w+xfZGgNGGH2ACBFeeQKvXVKWnUDRHua+jOS9jHV5NlokTfG0gIrUD+YzXxjaikSNK+X2B/&#10;dhL1rSSpeYqP/ls6p4UFfMAVCoVCoVAoFDGYId42ygliLJKSfRDBIhWBKZCndiR5joE4ixTOHz8Z&#10;g6z6iOMI0d1YVxDSRB8gAbRFSZg1kGdBh6Pi4ntNTh+CPfr7P8H7FSKkA0SFOyDDR4hk99AnDdp+&#10;w6O9Ljv+3CdOQZ8WjmUftoUC9h6vU4XLKMg+BiDzn8K5PSN5jj2Xf5IKJvXnSFcUCoVCoVAoFCkx&#10;IzUROLZ7giHI3jOSm0jBm8Q2g4g0D0B4hdBH2uB5vl+mKptCfnsUUZbKjZbQ9yD/aMClw0fwZ0Dy&#10;jCE01N5oOrXJe/xIUt0Dea7ThOYOjkFIcAftG9B3GyTtEV/zU+lz80raEqnHpm1IQaQS9nmHfMrf&#10;C6lOC1KUhyozUSgUCoVCoVgMi9gJ+qzy9hAlvUsuGUXy4H5t5ht+tKmC5ZUU05GqjyDTcUT3OUkn&#10;RNJRIQ16AeTSJn4Osb+2z2bP3JaiNCiJ1Ba5+ZCvfDoi0SOOUEeQ7jJFzv8/ijA/JAJ8TdaEd/Gd&#10;KrminDrVPrtc/t633wjs43j+Cfq8irbZ7f0pfEUi/jPOKAqFQqFQKBSK5RBHvMfk5GFAEIuQarA7&#10;yH5anTcK0RySS8qYNNIl2AlGyU8MRbTbMkGAy0kTpFRKr7dByB/gx4CIM1ktObKSFiLR9jOH+H5R&#10;9OPkPHLPvPITf4CIct2J2kvUePjmG4/+JVYRRtKPjmPMGP3awSrDPUTr71D1zljJTQR4AvOHqF0i&#10;mXnLGPNTiLrbCcXVnEmPQqFQKBQKhWIBxBHvCiUQGvKyjsJEZwxCXmGdtQ+Qh5QQtR6AdLbJPrAp&#10;ziaO9tmQ9aDdftdGrLEvcRTpOKXgS1RkZs8h2oIhSPBIdNNvvvGo7omSiyREpB1tSdAkW0CRwkxt&#10;ByH5YK/ysVTNxPsl2l6LtOIjlKs/pf2nQRsJlF0q2S+Tkw8aY/4mJg2y/6jJjkKhUCgUCoViCUQS&#10;bxC/EpIDxUPaEtIjEOIaXq+CYEp0l8l6rE4YpNONEAuh/g5jzHtAwBsghG0hqiR1mRJ8tNmrdQax&#10;HGIf4mbSIBJcBsmVRE0vwXUnASDbQrir6JcjvD2Edr1HhW6KkMl8zkpmbEVLaNHb+L7xTHC4cJFM&#10;VCInNfhMB/1Vwz4GIN4F0XEbY/4ErVbsI8EzbnKlUCgUCoVCoVgQkcmVHiJXJUcTAxmGJEgWbFEX&#10;c7vQSzOOHEYBeus2yPwZOalMiTber5Ot38gpfDMDX/IjJZDWJcJMyYiHFMGuOV7dQs7FCaXsJKEa&#10;kOsmRdE7TuGchsdGsIVJyzW+J7p11xM8smAO+r9F5+kOfv9x6LsNVduURM8u94FCoVAoFAqFYnEs&#10;klzJKDnFXR5CKiIR1C7+vkGUt4fvpCZyIOsVaKdP8VoD/wv5f4CPV0BYn9mExzgnDh9RBbF2y7OL&#10;5EKI+ECK2FBRHZ9UxYUkfYqsw8A6USLk/8gjibEE+y8i+jwg8jzGcU5K2c+Z0HRA9OW7VXiiSwLl&#10;NT5TR9S77esbhUKhUCgUCkVYJIp4m1dR3qaTSHmFqGkXRI7LpNskvdrMhuaApRRINCxL8Rhqy4Qc&#10;C2GkBMcL6LLddktSY6zuHJ+fJDeiLHsJBXxOqKDPASVuSsRfNOpFkuA0KGJeoWh2GozRr+00qwck&#10;NSlQ9FyI/F0l2opdBsaLduhquwqFQqFQCKIi3omJtwBkVMisSBUMiKrYCl4ksAR0t1skX2tJACzC&#10;ozoykk3fF+nGxG4PRNgtniNVJ5sgzB1y/RhBi93BPsvYbpm8wF+wrzcIdY2SKyOrPeL4xDf7gvTe&#10;7D3ec16b+nXHQdro2V8LP+LschbjFKNQbD1okm6kLkHcfatQKBQKxSIIRrwZiKxKlPtEJCmi9065&#10;LUsU34F2vAbyW4Vnds8tLuMD2iMSD3EWOUIBmipI/dcbY37EE32WQkCTKJhLeOmBLdFvb4fGRdFo&#10;InAnblICkl9Hf9bjjhv9NoBDyoy0h86RrEqUKVmzErdthWKbgPwH9sSfWSFTKBQKhSIEooh3Uo33&#10;FHh4dUAKLYH768aY7wfJPSNbwRr0yBItrnhsAacg2zyRlZSpsM1TM6uRntEmg3hOkywpAl8E6bTv&#10;f+7NNx6VQEhZwsKktcxRZHIrMeR2IsT8DhXumSm247SvxcVpnGI5AzkmHNdcQoD+Ed23G/FukTe6&#10;lQT9jCMFMgksIhWKrQDGILn3xpjQRo5HCoVCoVBkgdTEW8rE4+8DKmN+ht8fwHs1EFhxDrE2hDN2&#10;fA6usP0x5CJSJl3IbwVE1ZLpp+ePn1xB0hJFHtuIMMtDtknbqlPCYovcUkTH/RwTAcaY9jVNdCQP&#10;7qh2sETHIGLewrH0qIiPPaZE5dqJdBsm6eQKU8a+JtaPIPldT8GgrQX6QmwcTdKVkyxATjhGZE27&#10;cA7yApzz2ImxIhnovhLo9axQKBQJkUpqQrKGDnlVGxDlTxlj/jJI3X2yweMKmHMTLkFQR3OkGGVs&#10;XzTmJz5CT/KVsSdBUypQ3scxPRcNNPTiAo6Mey334HyyB517B9+RzxWdhNTJ8vb54ycvIc8xIMPi&#10;RZ6EdJfJ73yACUADr7ewv7Mo2Y/4hW+zttXR8roYSpEm9zqjBNpE8PUvbatEXvEuxKlmpg34bpIb&#10;8xrf98qbIuRQcTh0XHZS9UVcTkJEW7z3ree7WfRFZFud79VlxY1wzzcOpEGCvpXVvchjijiueVg4&#10;z4OCKL52x91TifrePc++e8vTb7HyvojvzMOt9mXcfh+u5+UMJdiurZZcmvmgQqFYGYJITTCgFs2r&#10;QWZMxWi+BBIOS6z/HxoEuOz83IEgSTQSD70aCPIkqm1lJR4CI1GZmYEZhWVk+bkkRBXbSfxgwjY4&#10;glylEu+CNvrKylJ+ExOCsZP4aWDLGOu8Qo4lYnN4BKtD9u9+iBWH4cwGtp9wy0rA/sybr7CH1ZmK&#10;x04yVDvcxF4XBbTBTsK8+vwEkIJWm5A065tw11l6tSSkLxKR+RTwSb7qEccTEgU6pmtaAVwLnLoD&#10;Psg9VUXdA42ALw4574mcwfAMcsn8nn0maOKwQpE/vGuJFt2Hu4eNAtdAZEW+IYVaHlKxliksubUE&#10;EyRpYYCkdzC79z2UWGLgQxMPOGn3mOQoXEkyEmhD37wq0mOj9S0QIdHC2+3/gDHmoyB6Rfy+gvzj&#10;ApGbSsRxGPOKzHXIxvCIHFKe4VhO8P9+QFKzSajNId2MTPoH100c6WYUApTpP3WkLLkCiIEv6r+f&#10;QbsvQ20T59Eny6ouO3alxJEveLAqJCDdjP0VTEp2BcdJnkEx44dv0qhQKNaMRTTeE0TMpF3SKEmN&#10;Axm4EbEVmcogZtDwAuSzRMVnRHax0DGcP34yRDSpgWTMYxAFS8Bvzh8/uR9xrIw2HjjTZEVnefKK&#10;EkK5jxI/oNBvl7Sk+xQkW6wCh9heHf1rJwM2sXUk1TV3xLfYJV1XtLpRJgnUMGFk9GHMxG0GZOPo&#10;4oKu06pjaZfkOjikv+U4mBTWEpCz/pyHsXucdUcXXXMI9JVzrFGTxrjjS9JuF/P6ohqIqEb1VYFs&#10;SUOBr7NbhbcAO0lpJFjZmHeOU+U34L5xSTcX9CrSGDTZfw6dYkJdx1mAz7sEaThwUIt7vpEBgQ8H&#10;vorNCoVivViYePuApME2+XGfws2kQlEoJkbVpMQbDwAhuF1EnXrYdlT0qQ2CWp555/ZnHoDYSrvr&#10;0GH38VrkwAf4JDTSpiE9COtC6hdYim3ggddAmz5Ig/Q1JYju4XPfYYz5BSH85Aaz7XDPhZU/FfHw&#10;mTjH4Bz4zpkPvZQTlpojrzIeLXMHOQZtVBad+6B32tDBhIqj6kmOZ5TmWDxOOe6kZpBwe0zEhrg3&#10;pI+OQSgTk4MEfRF3vyeCZ/m+7xCiemDizddZBzkKrmSqlmC8THWOE8Dd39hjXWrvqR76JHcrLwGv&#10;4yzQc/IqBo4mNOrZJnDHG/c6bcyZ+CoUihUjGPGmKHEPBEcGgANEqQ0eZPxQTCoJMCAWbZJvGJCq&#10;MjmQSLn6SWIKiugMnURQFy1Ea2og20MqTd+C08hMgRo6bok4DHkARTT9IRH/NkVSLNlIW0HyiHTh&#10;drvvpyRKQ/7Ett+/1RjzGfw/wPHtSuEcl6zYa+4d6GTbZEOZtO9rnge1oOU5h2706doXWcf1tEzy&#10;k/d6nIOSkzjM6GRBPnDvMzGQnBBOfE1CKOOQRYTSbU+DVksMNLSVrAgb3JJqjgXoXtxYBMSd44Hv&#10;WpwD99r3Bg1cq1TFwkgbneZJ7Rjjzwt6rYrAw9ryAxQKxW0so/F2MSJrwVNPpEaixgWyI0wMesA9&#10;AAmdRo6RPX4fpKsiJBSkWCLAXuAh0ifC1JTEFHqQxEUMyjgm34DZo6z7EawPhWxFkbkZEPErkCXg&#10;Phctwvt99M1n8LpMKq52qDx2M+J8H2HSYkl4M2aVxMUxXdPuTxLinAWZLXqIoe/6c7HnOYZTSjTN&#10;Aq7soOWJFMfdX7FAX7jfX2pp3bN8P4TczCWWmUoqMDa51/K86zbuHC/Sz67GXcvsZ4vE15QnB0GC&#10;CpxXVfAEAxQKxRoRLOJNJdQ7uNmnOkAhfYjg7JNXdtp9WLLR8OnW8GBsOw9N+V0nf+umR7PdRFKW&#10;kO2GlJKGV3gNy+HTqAG2J2Xg+4jsV0Cwm3R8YyqQ0yDPb+8D1HFaqaHvSrStX0DBohOnbL+Q7mvS&#10;Cl4msXDcJmCVQ2wVo64xOxmpIGKZdSQoyPaloirgO67cESLcDzwB78p9CxmXvLcHJ4xEEdMEfbGs&#10;k4MvSi/bbdJ7R76xKDAGKVcGs4ZGTsOiCamUoSAOI+5a9k1qDb7DGvaGZ9KoUCjWhNAab6lSWcPP&#10;KRwXhIRXSDMtyZYVDAplKkZTi1v6jnvQgUjJICOEVSpEHviiPtCm14lsN8kpokHSE44y1vEjOvVn&#10;TmT/ytFViybU/o4rksPL2TKREXmOdUZ5E1KTMg2uV2jDNQh9Ez/9XSLdAlwfFRDwGvrRJS/7OHfz&#10;Hkj9GLIR9TqjEuih5yOYgquEpHUcI1GJvKeWgHvt9Wj1xqdfTtpP8/oijqwkgUtoBtTunrP/uufz&#10;QYDJfVrSHXeOo16Pw9ghg5UFt8OYCTpQQGIT4Gv/zGsJEXd+r6KeE54chLF59TwdOectU1mUQqFI&#10;h6DE27wivk3M5KXCWUs8Xt9849GERIKMFyiRpALSKpHKUoAoXhsPRdGTXsSQ9golvdVJqjGtcmkT&#10;X4jgyOc4EWYgkXdPv/QSLudHPdSsiP3DGFRFIztGG0b4nhD9pyCMubWYywqYQE0KEaHPJ/87ybmC&#10;JMS7nvKB5RKzapQuN02UNwbXKSZXPV/hjywQYSH4IKaoUQgHhqVXdzzL92aONWQtQ8mJ71hmriP3&#10;/cDn2C2WVvPVGhDJTxRRdLDvOdeuHMInF8sLkrR/Wcy7r12pWcFTqIOxiHuQQqHIACE13lNYQgF3&#10;E/nZo/cksuGSU3lY2AHs6xEdixt45gJkpwz7sbuIXEmFx1uA/3ZZBjQMemVoyEX60TOvrP3KaHMX&#10;SZ0XgYqYtOmhM6DfjzC4iobTRre/GQPqMxDIEUj3NZwHdmpZmLTPNiGWo6vs+c7IwovZJdIFTOim&#10;D2b7N1wgLjHRS4Iz/Li++HmNFC5y7ya9f7Lsi7QkurDsOOXCXscRFTOv1nBPu+P0Pq7nyb2FtlYx&#10;Nj6NSOz0TRamsjuqRMzIDUmMmHg3qf0lT/uT5jFd4Vq+cF4vR0XRPTkISXC8YasKCsXWInjEG6hS&#10;lKTveL6WMHDU6bMFihzxEvTQQ2RSgR0s8LA4goyENzN0l9rlfedz8pAoUBn6oBFEyG0kyvRrTing&#10;IR6E/8YY86eNMX+PviqRuk2oYpgV6rS8ug8fdkMPQVeiMLMy4QFrMH2oczQbcqsLJ7Jr2/TMvZYA&#10;+0A0c6Jbhs8prmOZzNroWz1hpLHs6KNdtAJWfVwkCpzIgSGmLw5S9MUMPMv3SRGiAidfZ742jBNO&#10;TIKeY8jwak6b+N5yceqsDMqYduWsgBzj2nft7wRJ5UJR7ZhbSj4l3PZLdcmo9ift4xblQJXZNccj&#10;bxT4LEuTYFn3IIVCEQBZEW/ROh9gUGp6BooLFDaRBMU9REv4oRs06vHmG4+qGNykemRxAc/fNtka&#10;pgI5MEiSaR9a9lskBe3888aYz2IAvsaAOcJ+eSl8SJUs2zuu4/NGiGKITJKHu++hOm+fjQhdeRTS&#10;nrOGI3+YFH9KINMoRPSFIMi147EQ7EbJH+BbLNfzIoVpFu0LH1xScuErBoP7+B16aT9KTpQCcdeK&#10;eGcnOaYsznHVo8mPQpREpE4VdRm+bT4MXPY/BKQIj2tN62t/0pwLFw1HLnKKa9lX2IrhnWTgPrx0&#10;vqfEW6FYMzIh3ohYSXIbL4n1xK4PRWtccmIlFO81xnwMD49lk6RmgEFs2eSgVMBxVikq3YX9oSQB&#10;3tIL4sH+E1IC3hnEdbkwAvBhb+PhEkc++tCjZuJGQQ4/jRhNs5Gqlb6HZhwoGVjunQIibF5yuwZE&#10;uS340HQkFakK06AvGg55b6Zdio9Yvve2A+f32iFh9YwKlVzBhnRt1Qfpem55iCej664AebbR9Gj/&#10;Ge54lwvgmVaFNCyu/XGJ87Gw48D54yddZ+xqcXDIk4MwjBo/cG9w0KsQKK9EoVAsgawi3hP4SC7p&#10;4URz26ayw5ZIvI0HYC1pOXhK4hz5Bv11ARMP1rh38eApgZTtkwsBP1iLTsVJRfJrrkOTvgquC5ms&#10;DLDCEPfgaaXscy8hwoO6jgdflVZZjCTCznHfOJt55TZqLlH0yDQGCbbDmHfc7vtRn3cTjOOOs+Wu&#10;GniOY94xVBfoC/e8FR2iPZpDdhtLTuDnXWdyjcTKbjzHNQ9x+4wEEc8yXc/c1ta8sRfbkPyfirPa&#10;2MGKXew2Utyfcecu6XU8A6zShmy/286651p2Ezn5fM9re81pp9pBKhRrxmsvX75cWwvIs7pHD+Am&#10;COk99+EnVSpF+y1aT2gjZVafC40zLfMNySWlRm4t/9IY87tIcJWHmBTZkSTOKhInu/jOCMetg6dC&#10;oVAoFApFTnHz1usVj9vQ4VqIN0VNOk6jhuTO8Y9hn1eiojQjp4RyF9sZEPG2EeTSOsmpsxzZRcSh&#10;h2P6z40xf46i4NfohwE+V0aRnw5NNBhePZ9CoVAoFAqFIh+IIt6ZSk1i0IBW8N/RR/p4vQM9IBeI&#10;GePzV87nD0DUpVKXeIM3sMxfFT/uJEQcnx9RlnkrgTSBv1+kpFLBrxtj/hdjzDc4S4RXlITHGtVp&#10;eXc4ZJxQgkx/1fp0hUKhUCgUCkUYrDPi3QThFF3l1HeadOCSmHaCSDAnql14nCOu8NqeY/80RPGe&#10;HiVRVbHNPRD294LYWsL7GtrwAt//y8aYT7N7COsvqUJijcrlW7L+ZbD9u+XwQNUUG06iTJSLgiQl&#10;7Zw3t0KhUCgUCsWmISrivVaNt6FSuxTlbiJi3KXEERuxHoAMC2keObaFBoRXCsr4EOW5akn8P0Ri&#10;p8UdkHLpsG8yxnzKY4l4TQmQYpf1GyDcX+P5bJNkMxwV7y9QIVGhUCgUCoVCkUPklngLQKp7HnLL&#10;GKIkspv1LZpxKxNpkpXbAUh12SG6UoyiDSnKAL+lgw7x2/1fKmGyNaAhZ5IytZ8TIsXVoeFYUUlx&#10;oQG5XjTnuCkoFAqFQqFQKHKMm7deL3tsaeu5Id7mPxLopqegzQDkVWQmoo2u02ctWW2DvNfY1gmk&#10;vEOE+AK+wWdUNbOP7QnRvoPfUiTja40x/xR/X1PyY4VcWBgPaQIgtnbsf2uP4WeMMX+A5CZDIupl&#10;SGNUVqJQKBQKhUKxJcgV8Y4CuYSIdtotSnKC31yl64y8sA1+NxFVbhMRv6aocw8R9Ym9H0ovWz/g&#10;MiYFXJFvqsdGMZPGnGh9H21/hvZKeXNJGK0QAa/P8XhWKBQKhUKhUGwY3pX35oLUijxDSkqfEWEd&#10;4vel89UeEWpbzrmGKHgF27FSkLuQrUjk+nWntHVdPLZBskvkTFJFhN2gUpn9+6EkaAJjtPMeFTLo&#10;U1ns+/ieHJ+t2lZS0q1QKBQKhUKxfch9xJvkIxVEqlsgq66/9RjSEZZ+9MUJBBHrB1zSFzKUFn8e&#10;0W0pjyzuKEUh8pQE+g6i5SMm69TeHtpZpmh2n/Q+UvJ7Kl2ZOXiFQqFQKBQKxdZgXT7eiYFEw1uV&#10;KEGiGX2KKAuJnjickE5aCLtov+02T2kbk4qXiLA/pW38ijHm+6HRlhLgLejAS27boNGuOtsWFKma&#10;ZQs6bk2kVCgUCoVCodgBbITG2wUK3UhiZU+kGeePn7Sp0E7dl5wI+8IWJTtKYqVIU7hoTwVSlabj&#10;RmLmlaZHyfgKyLmgB2tELYKjUCgUCoVCsWPYSOK9DIicG1SJrHkkJ1b//VFjzHeRg4lISOqURDn5&#10;/mb1gEKhUCgUCoViHch9cmVIgGAL6b4G6a7A/WQfUe6H0Gy/jc/ewN2khAh3GcTc4tgje1EoFAqF&#10;QqFQKGaQe413YIg8Rcq2G6fMe4VkIOI8sofiO5aAd0HKK5CSTDXjCoVCoVAoFApFHHaNeE/KuzsJ&#10;jaIDr7L2GrrxNgi2FLkp0vutma0rFAqFQqFQKBQR2DmNtw9Wvz3PXQQJnR1fwqZCoVAoFAqFQhEL&#10;Y8z/D7ZXHzFeRuKsAAAAAElFTkSuQmCCUEsBAi0AFAAGAAgAAAAhAAi+DRUWAQAARwIAABMAAAAA&#10;AAAAAAAAAAAAAAAAAFtDb250ZW50X1R5cGVzXS54bWxQSwECLQAUAAYACAAAACEAOP0h/9YAAACU&#10;AQAACwAAAAAAAAAAAAAAAABHAQAAX3JlbHMvLnJlbHNQSwECLQAUAAYACAAAACEACVz3w5ACAACM&#10;BwAADgAAAAAAAAAAAAAAAABGAgAAZHJzL2Uyb0RvYy54bWxQSwECLQAUAAYACAAAACEAy+tQe8gA&#10;AAClAQAAGQAAAAAAAAAAAAAAAAACBQAAZHJzL19yZWxzL2Uyb0RvYy54bWwucmVsc1BLAQItABQA&#10;BgAIAAAAIQCMUy0E3wAAAAkBAAAPAAAAAAAAAAAAAAAAAAEGAABkcnMvZG93bnJldi54bWxQSwEC&#10;LQAUAAYACAAAACEAz8jt4t0EAACyDgAAFAAAAAAAAAAAAAAAAAANBwAAZHJzL21lZGlhL2ltYWdl&#10;MS53bWZQSwECLQAKAAAAAAAAACEAxQW2RI1dAACNXQAAFAAAAAAAAAAAAAAAAAAcDAAAZHJzL21l&#10;ZGlhL2ltYWdlMi5wbmdQSwUGAAAAAAcABwC+AQAA22kAAAAA&#10;">
              <v:shape id="Imagen 5"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f7NxAAAANoAAAAPAAAAZHJzL2Rvd25yZXYueG1sRI9Ba4NA&#10;FITvgf6H5RV6i2sLlmizCcUQUuip0Utvr+6rSt234m6i5tdnC4Ech5n5hllvJ9OJMw2utazgOYpB&#10;EFdWt1wrKIv9cgXCeWSNnWVSMJOD7eZhscZM25G/6Hz0tQgQdhkqaLzvMyld1ZBBF9meOHi/djDo&#10;gxxqqQccA9x08iWOX6XBlsNCgz3lDVV/x5NRcCnzn/zwne6mz1Uh512a7AuZKPX0OL2/gfA0+Xv4&#10;1v7QChL4vxJugNxcAQAA//8DAFBLAQItABQABgAIAAAAIQDb4fbL7gAAAIUBAAATAAAAAAAAAAAA&#10;AAAAAAAAAABbQ29udGVudF9UeXBlc10ueG1sUEsBAi0AFAAGAAgAAAAhAFr0LFu/AAAAFQEAAAsA&#10;AAAAAAAAAAAAAAAAHwEAAF9yZWxzLy5yZWxzUEsBAi0AFAAGAAgAAAAhAGi9/s3EAAAA2gAAAA8A&#10;AAAAAAAAAAAAAAAABwIAAGRycy9kb3ducmV2LnhtbFBLBQYAAAAAAwADALcAAAD4AgAAAAA=&#10;">
                <v:imagedata r:id="rId4"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mgawgAAANoAAAAPAAAAZHJzL2Rvd25yZXYueG1sRI/NagJB&#10;EITvAd9haCG3OLs5iKyOIqJJ8CL+PECz0+4uzvQsOx3d5OkdQfBYVNVX1GzRe6eu1MUmsIF8lIEi&#10;LoNtuDJwOm4+JqCiIFt0gcnAH0VYzAdvMyxsuPGergepVIJwLNBALdIWWseyJo9xFFri5J1D51GS&#10;7CptO7wluHf6M8vG2mPDaaHGllY1lZfDrzdwkWq/2m3//bp15Zdjyc+T79yY92G/nIIS6uUVfrZ/&#10;rIExPK6kG6DndwAAAP//AwBQSwECLQAUAAYACAAAACEA2+H2y+4AAACFAQAAEwAAAAAAAAAAAAAA&#10;AAAAAAAAW0NvbnRlbnRfVHlwZXNdLnhtbFBLAQItABQABgAIAAAAIQBa9CxbvwAAABUBAAALAAAA&#10;AAAAAAAAAAAAAB8BAABfcmVscy8ucmVsc1BLAQItABQABgAIAAAAIQCe7mgawgAAANoAAAAPAAAA&#10;AAAAAAAAAAAAAAcCAABkcnMvZG93bnJldi54bWxQSwUGAAAAAAMAAwC3AAAA9gIAAAAA&#10;">
                <v:imagedata r:id="rId5" o:title="logoSCultura"/>
                <v:path arrowok="t"/>
              </v:shape>
              <w10:wrap type="through"/>
            </v:group>
          </w:pict>
        </mc:Fallback>
      </mc:AlternateContent>
    </w:r>
    <w:r w:rsidR="00CD2FED" w:rsidRPr="00CD2FED">
      <w:rPr>
        <w:rFonts w:ascii="Montserrat Medium" w:hAnsi="Montserrat Medium" w:cs="Arial"/>
        <w:b/>
        <w:sz w:val="18"/>
        <w:szCs w:val="18"/>
        <w:lang w:val="es-MX"/>
      </w:rPr>
      <w:t xml:space="preserve"> </w:t>
    </w:r>
    <w:r w:rsidR="00CD2FED" w:rsidRPr="00937CE1">
      <w:rPr>
        <w:rFonts w:ascii="Montserrat Medium" w:hAnsi="Montserrat Medium" w:cs="Arial"/>
        <w:b/>
        <w:sz w:val="18"/>
        <w:szCs w:val="18"/>
        <w:lang w:val="es-MX"/>
      </w:rPr>
      <w:t xml:space="preserve">Centro </w:t>
    </w:r>
    <w:r w:rsidR="00CD2FED">
      <w:rPr>
        <w:rFonts w:ascii="Montserrat Medium" w:hAnsi="Montserrat Medium" w:cs="Arial"/>
        <w:b/>
        <w:sz w:val="18"/>
        <w:szCs w:val="18"/>
        <w:lang w:val="es-MX"/>
      </w:rPr>
      <w:t>C</w:t>
    </w:r>
    <w:r w:rsidR="00CD2FED" w:rsidRPr="00937CE1">
      <w:rPr>
        <w:rFonts w:ascii="Montserrat Medium" w:hAnsi="Montserrat Medium" w:cs="Arial"/>
        <w:b/>
        <w:sz w:val="18"/>
        <w:szCs w:val="18"/>
        <w:lang w:val="es-MX"/>
      </w:rPr>
      <w:t>omunitario Tepoztlán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65F12" w14:textId="77777777" w:rsidR="007B357C" w:rsidRDefault="00AB79BA">
    <w:pPr>
      <w:pStyle w:val="Encabezado"/>
    </w:pPr>
    <w:r>
      <w:rPr>
        <w:noProof/>
        <w:lang w:val="es-ES_tradnl" w:eastAsia="es-ES_tradnl"/>
      </w:rPr>
      <w:pict w14:anchorId="62D8D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116321"/>
    <w:multiLevelType w:val="hybridMultilevel"/>
    <w:tmpl w:val="5B26565C"/>
    <w:lvl w:ilvl="0" w:tplc="9814A622">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00550B"/>
    <w:multiLevelType w:val="hybridMultilevel"/>
    <w:tmpl w:val="9C88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B50973"/>
    <w:multiLevelType w:val="hybridMultilevel"/>
    <w:tmpl w:val="47EEE5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86F5E8F"/>
    <w:multiLevelType w:val="hybridMultilevel"/>
    <w:tmpl w:val="979CCE6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351C35"/>
    <w:multiLevelType w:val="hybridMultilevel"/>
    <w:tmpl w:val="6D68D236"/>
    <w:lvl w:ilvl="0" w:tplc="DC5EAA8E">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EC101B"/>
    <w:multiLevelType w:val="hybridMultilevel"/>
    <w:tmpl w:val="3FF6361A"/>
    <w:lvl w:ilvl="0" w:tplc="9814A622">
      <w:start w:val="1"/>
      <w:numFmt w:val="bullet"/>
      <w:lvlText w:val=""/>
      <w:lvlJc w:val="left"/>
      <w:pPr>
        <w:ind w:left="720" w:hanging="360"/>
      </w:pPr>
      <w:rPr>
        <w:rFonts w:ascii="Symbol" w:hAnsi="Symbol" w:hint="default"/>
        <w:sz w:val="4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9"/>
  </w:num>
  <w:num w:numId="13">
    <w:abstractNumId w:val="22"/>
  </w:num>
  <w:num w:numId="14">
    <w:abstractNumId w:val="23"/>
  </w:num>
  <w:num w:numId="15">
    <w:abstractNumId w:val="15"/>
  </w:num>
  <w:num w:numId="16">
    <w:abstractNumId w:val="14"/>
  </w:num>
  <w:num w:numId="17">
    <w:abstractNumId w:val="13"/>
  </w:num>
  <w:num w:numId="18">
    <w:abstractNumId w:val="18"/>
  </w:num>
  <w:num w:numId="19">
    <w:abstractNumId w:val="24"/>
  </w:num>
  <w:num w:numId="20">
    <w:abstractNumId w:val="17"/>
  </w:num>
  <w:num w:numId="21">
    <w:abstractNumId w:val="20"/>
  </w:num>
  <w:num w:numId="22">
    <w:abstractNumId w:val="11"/>
  </w:num>
  <w:num w:numId="23">
    <w:abstractNumId w:val="16"/>
  </w:num>
  <w:num w:numId="24">
    <w:abstractNumId w:val="2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130BF"/>
    <w:rsid w:val="000378E0"/>
    <w:rsid w:val="00055C68"/>
    <w:rsid w:val="00056C0A"/>
    <w:rsid w:val="000B6015"/>
    <w:rsid w:val="000E032F"/>
    <w:rsid w:val="00122A80"/>
    <w:rsid w:val="001241F3"/>
    <w:rsid w:val="001475F9"/>
    <w:rsid w:val="00166CFE"/>
    <w:rsid w:val="00192211"/>
    <w:rsid w:val="001A24FF"/>
    <w:rsid w:val="001A7DB0"/>
    <w:rsid w:val="001B471A"/>
    <w:rsid w:val="001B6155"/>
    <w:rsid w:val="001C0EAF"/>
    <w:rsid w:val="001E7D00"/>
    <w:rsid w:val="00200922"/>
    <w:rsid w:val="00211AB1"/>
    <w:rsid w:val="00215AEE"/>
    <w:rsid w:val="00230AB7"/>
    <w:rsid w:val="002332C1"/>
    <w:rsid w:val="00251AA2"/>
    <w:rsid w:val="002576CA"/>
    <w:rsid w:val="002637A8"/>
    <w:rsid w:val="002A19C4"/>
    <w:rsid w:val="002F727C"/>
    <w:rsid w:val="00341A4F"/>
    <w:rsid w:val="00346487"/>
    <w:rsid w:val="0036172C"/>
    <w:rsid w:val="00366E6A"/>
    <w:rsid w:val="00386E46"/>
    <w:rsid w:val="00392F3F"/>
    <w:rsid w:val="003D2B77"/>
    <w:rsid w:val="0042694B"/>
    <w:rsid w:val="0042781A"/>
    <w:rsid w:val="00465261"/>
    <w:rsid w:val="0048329D"/>
    <w:rsid w:val="004C37A9"/>
    <w:rsid w:val="004C5565"/>
    <w:rsid w:val="004D1F08"/>
    <w:rsid w:val="005122FA"/>
    <w:rsid w:val="00514ABE"/>
    <w:rsid w:val="00533F19"/>
    <w:rsid w:val="00537BA8"/>
    <w:rsid w:val="0058205B"/>
    <w:rsid w:val="005C76BF"/>
    <w:rsid w:val="00611332"/>
    <w:rsid w:val="00627902"/>
    <w:rsid w:val="00636255"/>
    <w:rsid w:val="00645262"/>
    <w:rsid w:val="00657262"/>
    <w:rsid w:val="0067240E"/>
    <w:rsid w:val="0067321B"/>
    <w:rsid w:val="0067368F"/>
    <w:rsid w:val="0068070B"/>
    <w:rsid w:val="00687E2A"/>
    <w:rsid w:val="006C05E3"/>
    <w:rsid w:val="006C4721"/>
    <w:rsid w:val="006D4FD5"/>
    <w:rsid w:val="006E175B"/>
    <w:rsid w:val="006E1C25"/>
    <w:rsid w:val="006F3266"/>
    <w:rsid w:val="006F5C1C"/>
    <w:rsid w:val="007036E7"/>
    <w:rsid w:val="00715D2E"/>
    <w:rsid w:val="00724FE5"/>
    <w:rsid w:val="00732D36"/>
    <w:rsid w:val="007368F1"/>
    <w:rsid w:val="00751302"/>
    <w:rsid w:val="00753F0F"/>
    <w:rsid w:val="00767D7F"/>
    <w:rsid w:val="00772327"/>
    <w:rsid w:val="00775612"/>
    <w:rsid w:val="00786B44"/>
    <w:rsid w:val="0079377C"/>
    <w:rsid w:val="007A4A0D"/>
    <w:rsid w:val="007B357C"/>
    <w:rsid w:val="007D716E"/>
    <w:rsid w:val="007E6220"/>
    <w:rsid w:val="00806E5D"/>
    <w:rsid w:val="008110A2"/>
    <w:rsid w:val="008146D1"/>
    <w:rsid w:val="0081727C"/>
    <w:rsid w:val="00820E44"/>
    <w:rsid w:val="0084489C"/>
    <w:rsid w:val="0085670A"/>
    <w:rsid w:val="00892492"/>
    <w:rsid w:val="008C0962"/>
    <w:rsid w:val="008C2584"/>
    <w:rsid w:val="00916357"/>
    <w:rsid w:val="00917913"/>
    <w:rsid w:val="00922962"/>
    <w:rsid w:val="00940F4F"/>
    <w:rsid w:val="00943C4A"/>
    <w:rsid w:val="009564E6"/>
    <w:rsid w:val="00963339"/>
    <w:rsid w:val="00967AAB"/>
    <w:rsid w:val="009734C9"/>
    <w:rsid w:val="009771CB"/>
    <w:rsid w:val="009B5D60"/>
    <w:rsid w:val="009C191D"/>
    <w:rsid w:val="009D50AE"/>
    <w:rsid w:val="009F6ED4"/>
    <w:rsid w:val="00A1114E"/>
    <w:rsid w:val="00A168DD"/>
    <w:rsid w:val="00A31DAF"/>
    <w:rsid w:val="00A41501"/>
    <w:rsid w:val="00A657E7"/>
    <w:rsid w:val="00A71C7E"/>
    <w:rsid w:val="00A7393D"/>
    <w:rsid w:val="00A87800"/>
    <w:rsid w:val="00A96CD2"/>
    <w:rsid w:val="00AA0A88"/>
    <w:rsid w:val="00AB6370"/>
    <w:rsid w:val="00AB79BA"/>
    <w:rsid w:val="00AD19F1"/>
    <w:rsid w:val="00AD3AB3"/>
    <w:rsid w:val="00AF134E"/>
    <w:rsid w:val="00B0719A"/>
    <w:rsid w:val="00B10312"/>
    <w:rsid w:val="00B47899"/>
    <w:rsid w:val="00B645FE"/>
    <w:rsid w:val="00B75E76"/>
    <w:rsid w:val="00B81685"/>
    <w:rsid w:val="00B8448B"/>
    <w:rsid w:val="00BB6E59"/>
    <w:rsid w:val="00BC74CC"/>
    <w:rsid w:val="00BC77C0"/>
    <w:rsid w:val="00BD598A"/>
    <w:rsid w:val="00BE7ED9"/>
    <w:rsid w:val="00C15607"/>
    <w:rsid w:val="00C179CB"/>
    <w:rsid w:val="00C31A98"/>
    <w:rsid w:val="00C3318B"/>
    <w:rsid w:val="00C37D84"/>
    <w:rsid w:val="00C52F6B"/>
    <w:rsid w:val="00C6480A"/>
    <w:rsid w:val="00C7401F"/>
    <w:rsid w:val="00C762AE"/>
    <w:rsid w:val="00C770AD"/>
    <w:rsid w:val="00CA1B51"/>
    <w:rsid w:val="00CA2F21"/>
    <w:rsid w:val="00CA510A"/>
    <w:rsid w:val="00CC00D7"/>
    <w:rsid w:val="00CC1E1C"/>
    <w:rsid w:val="00CD2FED"/>
    <w:rsid w:val="00CD3695"/>
    <w:rsid w:val="00CE18F9"/>
    <w:rsid w:val="00D02270"/>
    <w:rsid w:val="00D06FED"/>
    <w:rsid w:val="00D30816"/>
    <w:rsid w:val="00D32808"/>
    <w:rsid w:val="00D42D9A"/>
    <w:rsid w:val="00D51121"/>
    <w:rsid w:val="00D6231C"/>
    <w:rsid w:val="00D817F7"/>
    <w:rsid w:val="00D83719"/>
    <w:rsid w:val="00DC2354"/>
    <w:rsid w:val="00DC6D0B"/>
    <w:rsid w:val="00DD6BF5"/>
    <w:rsid w:val="00DE2345"/>
    <w:rsid w:val="00E0099D"/>
    <w:rsid w:val="00E1406D"/>
    <w:rsid w:val="00E45BD7"/>
    <w:rsid w:val="00E54D63"/>
    <w:rsid w:val="00E5584D"/>
    <w:rsid w:val="00E7551D"/>
    <w:rsid w:val="00EA0E79"/>
    <w:rsid w:val="00EB2668"/>
    <w:rsid w:val="00EB7EF7"/>
    <w:rsid w:val="00EE637E"/>
    <w:rsid w:val="00EF792F"/>
    <w:rsid w:val="00F069C0"/>
    <w:rsid w:val="00F14CF3"/>
    <w:rsid w:val="00F251C5"/>
    <w:rsid w:val="00F630E1"/>
    <w:rsid w:val="00F70961"/>
    <w:rsid w:val="00FC6BF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14:docId w14:val="268193F3"/>
  <w15:docId w15:val="{72D62963-83D2-43D6-9CD8-80984FB2A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9068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ransparencia@inah.gob.mx" TargetMode="External"/><Relationship Id="rId4" Type="http://schemas.openxmlformats.org/officeDocument/2006/relationships/settings" Target="settings.xml"/><Relationship Id="rId9" Type="http://schemas.openxmlformats.org/officeDocument/2006/relationships/hyperlink" Target="https://www.infomex.org.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000B2-6269-47EA-AEB7-6E0B77018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1290</Words>
  <Characters>7356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Borja Cortes</dc:creator>
  <cp:lastModifiedBy>123</cp:lastModifiedBy>
  <cp:revision>2</cp:revision>
  <cp:lastPrinted>2019-01-25T00:33:00Z</cp:lastPrinted>
  <dcterms:created xsi:type="dcterms:W3CDTF">2019-12-16T19:31:00Z</dcterms:created>
  <dcterms:modified xsi:type="dcterms:W3CDTF">2019-12-16T19:31:00Z</dcterms:modified>
</cp:coreProperties>
</file>