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E8839" w14:textId="77777777" w:rsidR="00241868" w:rsidRPr="005A46C5" w:rsidRDefault="00241868" w:rsidP="001B6155">
      <w:pPr>
        <w:pStyle w:val="NormalWeb"/>
        <w:jc w:val="center"/>
        <w:rPr>
          <w:rFonts w:ascii="Arial" w:hAnsi="Arial" w:cs="Arial"/>
          <w:sz w:val="22"/>
          <w:szCs w:val="22"/>
          <w:lang w:val="es-MX"/>
        </w:rPr>
      </w:pPr>
    </w:p>
    <w:p w14:paraId="5F2CC8F3" w14:textId="036BA15C" w:rsidR="001B6155" w:rsidRDefault="001B6155" w:rsidP="00C858C5">
      <w:pPr>
        <w:pStyle w:val="NormalWeb"/>
        <w:spacing w:before="0" w:beforeAutospacing="0" w:after="0" w:afterAutospacing="0"/>
        <w:jc w:val="center"/>
        <w:rPr>
          <w:rFonts w:ascii="Arial" w:hAnsi="Arial" w:cs="Arial"/>
          <w:b/>
          <w:sz w:val="22"/>
          <w:szCs w:val="22"/>
          <w:lang w:val="es-MX"/>
        </w:rPr>
      </w:pPr>
      <w:r w:rsidRPr="005A46C5">
        <w:rPr>
          <w:rFonts w:ascii="Arial" w:hAnsi="Arial" w:cs="Arial"/>
          <w:b/>
          <w:sz w:val="22"/>
          <w:szCs w:val="22"/>
          <w:lang w:val="es-MX"/>
        </w:rPr>
        <w:t>AVISO DE PRIVACIDAD INTEGRAL</w:t>
      </w:r>
    </w:p>
    <w:p w14:paraId="5319EBA9" w14:textId="247296CD" w:rsidR="005A46C5" w:rsidRDefault="005A46C5" w:rsidP="00C858C5">
      <w:pPr>
        <w:pStyle w:val="NormalWeb"/>
        <w:spacing w:before="0" w:beforeAutospacing="0" w:after="0" w:afterAutospacing="0"/>
        <w:jc w:val="center"/>
        <w:rPr>
          <w:rFonts w:ascii="Arial" w:hAnsi="Arial" w:cs="Arial"/>
          <w:b/>
          <w:sz w:val="22"/>
          <w:szCs w:val="22"/>
          <w:lang w:val="es-MX"/>
        </w:rPr>
      </w:pPr>
    </w:p>
    <w:p w14:paraId="5B0FF93C" w14:textId="77777777" w:rsidR="005A46C5" w:rsidRPr="005A46C5" w:rsidRDefault="005A46C5" w:rsidP="00C858C5">
      <w:pPr>
        <w:pStyle w:val="NormalWeb"/>
        <w:spacing w:before="0" w:beforeAutospacing="0" w:after="0" w:afterAutospacing="0"/>
        <w:jc w:val="center"/>
        <w:rPr>
          <w:rFonts w:ascii="Arial" w:hAnsi="Arial" w:cs="Arial"/>
          <w:b/>
          <w:sz w:val="22"/>
          <w:szCs w:val="22"/>
          <w:lang w:val="es-MX"/>
        </w:rPr>
      </w:pPr>
    </w:p>
    <w:p w14:paraId="0ED94692" w14:textId="77777777" w:rsidR="005A46C5" w:rsidRPr="005A46C5" w:rsidRDefault="005A46C5" w:rsidP="005A46C5">
      <w:pPr>
        <w:spacing w:after="0"/>
        <w:jc w:val="both"/>
        <w:rPr>
          <w:rFonts w:ascii="Arial" w:eastAsia="Century Gothic" w:hAnsi="Arial" w:cs="Arial"/>
          <w:spacing w:val="5"/>
          <w:sz w:val="22"/>
          <w:szCs w:val="22"/>
          <w:lang w:val="es-MX"/>
        </w:rPr>
      </w:pPr>
      <w:r w:rsidRPr="005A46C5">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p>
    <w:p w14:paraId="73FB91AF" w14:textId="77777777" w:rsidR="002D27FE" w:rsidRPr="005A46C5" w:rsidRDefault="002D27FE" w:rsidP="00C858C5">
      <w:pPr>
        <w:pStyle w:val="NormalWeb"/>
        <w:spacing w:before="0" w:beforeAutospacing="0" w:after="0" w:afterAutospacing="0"/>
        <w:jc w:val="both"/>
        <w:rPr>
          <w:rFonts w:ascii="Arial" w:hAnsi="Arial" w:cs="Arial"/>
          <w:b/>
          <w:sz w:val="22"/>
          <w:szCs w:val="22"/>
          <w:lang w:val="es-MX"/>
        </w:rPr>
      </w:pPr>
    </w:p>
    <w:p w14:paraId="4E44A80B" w14:textId="77777777" w:rsidR="001B6155" w:rsidRPr="005A46C5" w:rsidRDefault="001B6155" w:rsidP="00C858C5">
      <w:pPr>
        <w:pStyle w:val="NormalWeb"/>
        <w:spacing w:before="0" w:beforeAutospacing="0" w:after="0" w:afterAutospacing="0"/>
        <w:jc w:val="both"/>
        <w:rPr>
          <w:rFonts w:ascii="Arial" w:eastAsia="Times New Roman" w:hAnsi="Arial" w:cs="Arial"/>
          <w:b/>
          <w:sz w:val="22"/>
          <w:szCs w:val="22"/>
          <w:lang w:val="es-MX"/>
        </w:rPr>
      </w:pPr>
      <w:r w:rsidRPr="005A46C5">
        <w:rPr>
          <w:rFonts w:ascii="Arial" w:hAnsi="Arial" w:cs="Arial"/>
          <w:b/>
          <w:sz w:val="22"/>
          <w:szCs w:val="22"/>
          <w:lang w:val="es-MX"/>
        </w:rPr>
        <w:t>¿Qué datos personales solicitamos y para qué fines?</w:t>
      </w:r>
    </w:p>
    <w:p w14:paraId="3AEF909A" w14:textId="4075055D" w:rsidR="001B6155" w:rsidRDefault="001B6155" w:rsidP="00C858C5">
      <w:pPr>
        <w:pStyle w:val="NormalWeb"/>
        <w:spacing w:before="0" w:beforeAutospacing="0" w:after="0" w:afterAutospacing="0"/>
        <w:jc w:val="both"/>
        <w:rPr>
          <w:rFonts w:ascii="Arial" w:hAnsi="Arial" w:cs="Arial"/>
          <w:sz w:val="22"/>
          <w:szCs w:val="22"/>
          <w:lang w:val="es-MX"/>
        </w:rPr>
      </w:pPr>
      <w:r w:rsidRPr="005A46C5">
        <w:rPr>
          <w:rFonts w:ascii="Arial" w:hAnsi="Arial" w:cs="Arial"/>
          <w:sz w:val="22"/>
          <w:szCs w:val="22"/>
          <w:lang w:val="es-MX"/>
        </w:rPr>
        <w:t xml:space="preserve">Los datos personales que solicitamos los utilizaremos para las siguientes finalidades: </w:t>
      </w:r>
    </w:p>
    <w:p w14:paraId="645B8EB5" w14:textId="277EB25D" w:rsidR="005A46C5" w:rsidRDefault="005A46C5" w:rsidP="00C858C5">
      <w:pPr>
        <w:pStyle w:val="NormalWeb"/>
        <w:spacing w:before="0" w:beforeAutospacing="0" w:after="0" w:afterAutospacing="0"/>
        <w:jc w:val="both"/>
        <w:rPr>
          <w:rFonts w:ascii="Arial" w:hAnsi="Arial" w:cs="Arial"/>
          <w:sz w:val="22"/>
          <w:szCs w:val="22"/>
          <w:lang w:val="es-MX"/>
        </w:rPr>
      </w:pPr>
    </w:p>
    <w:p w14:paraId="03F99828" w14:textId="77777777" w:rsidR="005A46C5" w:rsidRPr="005A46C5" w:rsidRDefault="005A46C5" w:rsidP="005A46C5">
      <w:pPr>
        <w:pStyle w:val="NormalWeb"/>
        <w:numPr>
          <w:ilvl w:val="0"/>
          <w:numId w:val="24"/>
        </w:numPr>
        <w:spacing w:before="0" w:beforeAutospacing="0" w:after="0"/>
        <w:jc w:val="both"/>
        <w:rPr>
          <w:rFonts w:ascii="Arial" w:hAnsi="Arial" w:cs="Arial"/>
          <w:b/>
          <w:sz w:val="20"/>
          <w:szCs w:val="20"/>
          <w:lang w:val="es-MX"/>
        </w:rPr>
      </w:pPr>
      <w:r w:rsidRPr="005A46C5">
        <w:rPr>
          <w:rFonts w:ascii="Arial" w:hAnsi="Arial" w:cs="Arial"/>
          <w:b/>
          <w:sz w:val="20"/>
          <w:szCs w:val="20"/>
          <w:lang w:val="es-MX"/>
        </w:rPr>
        <w:t>Llevar el control de inscripción de participantes a “Filigrana en Día de Muertos”, cuyo desarrollo será en el Módulo Integral de Atención al Visitante, de la Zona Arqueológica Tlatelolco, el sábado 26 y domingo 27 de octubre de 2019.</w:t>
      </w:r>
    </w:p>
    <w:p w14:paraId="3B4B6B6C" w14:textId="19EF14B1" w:rsidR="005A46C5" w:rsidRPr="005A46C5" w:rsidRDefault="005A46C5" w:rsidP="005A46C5">
      <w:pPr>
        <w:pStyle w:val="NormalWeb"/>
        <w:numPr>
          <w:ilvl w:val="0"/>
          <w:numId w:val="24"/>
        </w:numPr>
        <w:spacing w:before="0" w:beforeAutospacing="0" w:after="0"/>
        <w:jc w:val="both"/>
        <w:rPr>
          <w:rFonts w:ascii="Arial" w:hAnsi="Arial" w:cs="Arial"/>
          <w:b/>
          <w:sz w:val="20"/>
          <w:szCs w:val="20"/>
          <w:lang w:val="es-MX"/>
        </w:rPr>
      </w:pPr>
      <w:r w:rsidRPr="005A46C5">
        <w:rPr>
          <w:rFonts w:ascii="Arial" w:hAnsi="Arial" w:cs="Arial"/>
          <w:b/>
          <w:sz w:val="20"/>
          <w:szCs w:val="20"/>
          <w:lang w:val="es-MX"/>
        </w:rPr>
        <w:t>Contactar al padre/madre o tutor en caso de emergencia.</w:t>
      </w:r>
    </w:p>
    <w:p w14:paraId="5764EB4B" w14:textId="77777777" w:rsidR="005A46C5" w:rsidRPr="005A46C5" w:rsidRDefault="005A46C5" w:rsidP="005A46C5">
      <w:pPr>
        <w:pStyle w:val="NormalWeb"/>
        <w:numPr>
          <w:ilvl w:val="0"/>
          <w:numId w:val="24"/>
        </w:numPr>
        <w:spacing w:before="0" w:beforeAutospacing="0" w:after="0"/>
        <w:jc w:val="both"/>
        <w:rPr>
          <w:rFonts w:ascii="Arial" w:hAnsi="Arial" w:cs="Arial"/>
          <w:b/>
          <w:sz w:val="20"/>
          <w:szCs w:val="20"/>
          <w:lang w:val="es-MX"/>
        </w:rPr>
      </w:pPr>
      <w:r w:rsidRPr="005A46C5">
        <w:rPr>
          <w:rFonts w:ascii="Arial" w:hAnsi="Arial" w:cs="Arial"/>
          <w:b/>
          <w:sz w:val="20"/>
          <w:szCs w:val="20"/>
          <w:lang w:val="es-MX"/>
        </w:rPr>
        <w:t>Recabar material fotográfico y de video con el fin de difundir la participación de los asistentes y colaboradores a dicho evento. (no aparecerán rostros de las y los participantes)</w:t>
      </w:r>
    </w:p>
    <w:p w14:paraId="428D4FE2" w14:textId="55A38D03" w:rsidR="005A46C5" w:rsidRPr="005A46C5" w:rsidRDefault="005A46C5" w:rsidP="005A46C5">
      <w:pPr>
        <w:pStyle w:val="NormalWeb"/>
        <w:numPr>
          <w:ilvl w:val="0"/>
          <w:numId w:val="24"/>
        </w:numPr>
        <w:spacing w:before="0" w:beforeAutospacing="0" w:after="0" w:afterAutospacing="0"/>
        <w:jc w:val="both"/>
        <w:rPr>
          <w:rFonts w:ascii="Arial" w:hAnsi="Arial" w:cs="Arial"/>
          <w:b/>
          <w:sz w:val="20"/>
          <w:szCs w:val="20"/>
          <w:lang w:val="es-MX"/>
        </w:rPr>
      </w:pPr>
      <w:r w:rsidRPr="005A46C5">
        <w:rPr>
          <w:rFonts w:ascii="Arial" w:hAnsi="Arial" w:cs="Arial"/>
          <w:b/>
          <w:sz w:val="20"/>
          <w:szCs w:val="20"/>
          <w:lang w:val="es-MX"/>
        </w:rPr>
        <w:t>Informar sobre próximas actividades y eventos organizados por la zona.</w:t>
      </w:r>
    </w:p>
    <w:p w14:paraId="706E27A6" w14:textId="77777777" w:rsidR="005A46C5" w:rsidRPr="005A46C5" w:rsidRDefault="005A46C5" w:rsidP="00C858C5">
      <w:pPr>
        <w:pStyle w:val="NormalWeb"/>
        <w:spacing w:before="0" w:beforeAutospacing="0" w:after="0" w:afterAutospacing="0"/>
        <w:jc w:val="both"/>
        <w:rPr>
          <w:rFonts w:ascii="Arial" w:hAnsi="Arial" w:cs="Arial"/>
          <w:sz w:val="22"/>
          <w:szCs w:val="22"/>
          <w:lang w:val="es-MX"/>
        </w:rPr>
      </w:pPr>
    </w:p>
    <w:p w14:paraId="66F14270" w14:textId="77777777" w:rsidR="005A46C5" w:rsidRDefault="001B6155" w:rsidP="00C858C5">
      <w:pPr>
        <w:pStyle w:val="NormalWeb"/>
        <w:spacing w:before="0" w:beforeAutospacing="0" w:after="0" w:afterAutospacing="0"/>
        <w:jc w:val="both"/>
        <w:rPr>
          <w:rFonts w:ascii="Arial" w:hAnsi="Arial" w:cs="Arial"/>
          <w:sz w:val="22"/>
          <w:szCs w:val="22"/>
          <w:lang w:val="es-MX"/>
        </w:rPr>
      </w:pPr>
      <w:r w:rsidRPr="005A46C5">
        <w:rPr>
          <w:rFonts w:ascii="Arial" w:hAnsi="Arial" w:cs="Arial"/>
          <w:sz w:val="22"/>
          <w:szCs w:val="22"/>
          <w:lang w:val="es-MX"/>
        </w:rPr>
        <w:t>S</w:t>
      </w:r>
      <w:r w:rsidR="00EF45F9" w:rsidRPr="005A46C5">
        <w:rPr>
          <w:rFonts w:ascii="Arial" w:hAnsi="Arial" w:cs="Arial"/>
          <w:sz w:val="22"/>
          <w:szCs w:val="22"/>
          <w:lang w:val="es-MX"/>
        </w:rPr>
        <w:t>ó</w:t>
      </w:r>
      <w:r w:rsidR="00EB5ECA" w:rsidRPr="005A46C5">
        <w:rPr>
          <w:rFonts w:ascii="Arial" w:hAnsi="Arial" w:cs="Arial"/>
          <w:sz w:val="22"/>
          <w:szCs w:val="22"/>
          <w:lang w:val="es-MX"/>
        </w:rPr>
        <w:t xml:space="preserve">lo en caso de que </w:t>
      </w:r>
      <w:r w:rsidRPr="005A46C5">
        <w:rPr>
          <w:rFonts w:ascii="Arial" w:hAnsi="Arial" w:cs="Arial"/>
          <w:sz w:val="22"/>
          <w:szCs w:val="22"/>
          <w:lang w:val="es-MX"/>
        </w:rPr>
        <w:t>no dese</w:t>
      </w:r>
      <w:r w:rsidR="00EB5ECA" w:rsidRPr="005A46C5">
        <w:rPr>
          <w:rFonts w:ascii="Arial" w:hAnsi="Arial" w:cs="Arial"/>
          <w:sz w:val="22"/>
          <w:szCs w:val="22"/>
          <w:lang w:val="es-MX"/>
        </w:rPr>
        <w:t>e</w:t>
      </w:r>
      <w:r w:rsidRPr="005A46C5">
        <w:rPr>
          <w:rFonts w:ascii="Arial" w:hAnsi="Arial" w:cs="Arial"/>
          <w:sz w:val="22"/>
          <w:szCs w:val="22"/>
          <w:lang w:val="es-MX"/>
        </w:rPr>
        <w:t xml:space="preserve"> que sus datos personales se utilicen para</w:t>
      </w:r>
      <w:r w:rsidR="005A46C5">
        <w:rPr>
          <w:rFonts w:ascii="Arial" w:hAnsi="Arial" w:cs="Arial"/>
          <w:sz w:val="22"/>
          <w:szCs w:val="22"/>
          <w:lang w:val="es-MX"/>
        </w:rPr>
        <w:t xml:space="preserve"> alguna de </w:t>
      </w:r>
      <w:r w:rsidRPr="005A46C5">
        <w:rPr>
          <w:rFonts w:ascii="Arial" w:hAnsi="Arial" w:cs="Arial"/>
          <w:sz w:val="22"/>
          <w:szCs w:val="22"/>
          <w:lang w:val="es-MX"/>
        </w:rPr>
        <w:t xml:space="preserve">las finalidades que </w:t>
      </w:r>
      <w:r w:rsidR="005A46C5">
        <w:rPr>
          <w:rFonts w:ascii="Arial" w:hAnsi="Arial" w:cs="Arial"/>
          <w:sz w:val="22"/>
          <w:szCs w:val="22"/>
          <w:lang w:val="es-MX"/>
        </w:rPr>
        <w:t>anteriormente señaladas</w:t>
      </w:r>
      <w:r w:rsidRPr="005A46C5">
        <w:rPr>
          <w:rFonts w:ascii="Arial" w:hAnsi="Arial" w:cs="Arial"/>
          <w:sz w:val="22"/>
          <w:szCs w:val="22"/>
          <w:lang w:val="es-MX"/>
        </w:rPr>
        <w:t>, podrá manifestarlo a continuación:</w:t>
      </w:r>
    </w:p>
    <w:p w14:paraId="19953BE4" w14:textId="075F1D3C" w:rsidR="001B6155" w:rsidRPr="005A46C5" w:rsidRDefault="001B6155" w:rsidP="00C858C5">
      <w:pPr>
        <w:pStyle w:val="NormalWeb"/>
        <w:spacing w:before="0" w:beforeAutospacing="0" w:after="0" w:afterAutospacing="0"/>
        <w:jc w:val="both"/>
        <w:rPr>
          <w:rFonts w:ascii="Arial" w:hAnsi="Arial" w:cs="Arial"/>
          <w:sz w:val="22"/>
          <w:szCs w:val="22"/>
          <w:lang w:val="es-MX"/>
        </w:rPr>
      </w:pPr>
      <w:r w:rsidRPr="005A46C5">
        <w:rPr>
          <w:rFonts w:ascii="Arial" w:hAnsi="Arial" w:cs="Arial"/>
          <w:sz w:val="22"/>
          <w:szCs w:val="22"/>
          <w:lang w:val="es-MX"/>
        </w:rPr>
        <w:t xml:space="preserve"> </w:t>
      </w:r>
    </w:p>
    <w:p w14:paraId="0D274F08" w14:textId="508EB301" w:rsidR="001B143B" w:rsidRDefault="001B6155" w:rsidP="00C858C5">
      <w:pPr>
        <w:pStyle w:val="NormalWeb"/>
        <w:spacing w:before="0" w:beforeAutospacing="0" w:after="0" w:afterAutospacing="0"/>
        <w:jc w:val="both"/>
        <w:rPr>
          <w:rFonts w:ascii="Arial" w:hAnsi="Arial" w:cs="Arial"/>
          <w:sz w:val="22"/>
          <w:szCs w:val="22"/>
          <w:lang w:val="es-MX"/>
        </w:rPr>
      </w:pPr>
      <w:r w:rsidRPr="005A46C5">
        <w:rPr>
          <w:rFonts w:ascii="Arial" w:hAnsi="Arial" w:cs="Arial"/>
          <w:b/>
          <w:sz w:val="22"/>
          <w:szCs w:val="22"/>
          <w:lang w:val="es-MX"/>
        </w:rPr>
        <w:t>No consiento</w:t>
      </w:r>
      <w:r w:rsidRPr="005A46C5">
        <w:rPr>
          <w:rFonts w:ascii="Arial" w:hAnsi="Arial" w:cs="Arial"/>
          <w:sz w:val="22"/>
          <w:szCs w:val="22"/>
          <w:lang w:val="es-MX"/>
        </w:rPr>
        <w:t xml:space="preserve"> que mis datos personales se utilicen para los siguientes fines:</w:t>
      </w:r>
    </w:p>
    <w:p w14:paraId="0D7611EC" w14:textId="77777777" w:rsidR="005A46C5" w:rsidRPr="005A46C5" w:rsidRDefault="005A46C5" w:rsidP="00C858C5">
      <w:pPr>
        <w:pStyle w:val="NormalWeb"/>
        <w:spacing w:before="0" w:beforeAutospacing="0" w:after="0" w:afterAutospacing="0"/>
        <w:jc w:val="both"/>
        <w:rPr>
          <w:rFonts w:ascii="Arial" w:hAnsi="Arial" w:cs="Arial"/>
          <w:sz w:val="22"/>
          <w:szCs w:val="22"/>
          <w:lang w:val="es-MX"/>
        </w:rPr>
      </w:pPr>
    </w:p>
    <w:p w14:paraId="58300563" w14:textId="77777777" w:rsidR="005A46C5" w:rsidRPr="005A46C5" w:rsidRDefault="005A46C5" w:rsidP="005A46C5">
      <w:pPr>
        <w:pStyle w:val="Prrafodelista"/>
        <w:numPr>
          <w:ilvl w:val="0"/>
          <w:numId w:val="25"/>
        </w:numPr>
        <w:jc w:val="both"/>
        <w:rPr>
          <w:rFonts w:ascii="Arial" w:eastAsia="Arial Narrow" w:hAnsi="Arial" w:cs="Arial"/>
          <w:b/>
          <w:spacing w:val="-9"/>
          <w:sz w:val="20"/>
          <w:szCs w:val="20"/>
        </w:rPr>
      </w:pPr>
      <w:r w:rsidRPr="005A46C5">
        <w:rPr>
          <w:rFonts w:ascii="Arial" w:eastAsia="Arial Narrow" w:hAnsi="Arial" w:cs="Arial"/>
          <w:b/>
          <w:spacing w:val="-9"/>
          <w:sz w:val="20"/>
          <w:szCs w:val="20"/>
        </w:rPr>
        <w:t>Llevar el control de inscripción de participantes a “Filigrana en Día de Muertos”, cuyo desarrollo será en el Módulo Integral de Atención al Visitante, de la Zona Arqueológica Tlatelolco, el sábado 26 y domingo 27 de octubre de 2019.</w:t>
      </w:r>
    </w:p>
    <w:p w14:paraId="454B92F0" w14:textId="77777777" w:rsidR="005A46C5" w:rsidRPr="005A46C5" w:rsidRDefault="005A46C5" w:rsidP="005A46C5">
      <w:pPr>
        <w:pStyle w:val="Prrafodelista"/>
        <w:numPr>
          <w:ilvl w:val="0"/>
          <w:numId w:val="25"/>
        </w:numPr>
        <w:jc w:val="both"/>
        <w:rPr>
          <w:rFonts w:ascii="Arial" w:eastAsia="Arial Narrow" w:hAnsi="Arial" w:cs="Arial"/>
          <w:b/>
          <w:spacing w:val="-9"/>
          <w:sz w:val="20"/>
          <w:szCs w:val="20"/>
        </w:rPr>
      </w:pPr>
      <w:r w:rsidRPr="005A46C5">
        <w:rPr>
          <w:rFonts w:ascii="Arial" w:eastAsia="Arial Narrow" w:hAnsi="Arial" w:cs="Arial"/>
          <w:b/>
          <w:spacing w:val="-9"/>
          <w:sz w:val="20"/>
          <w:szCs w:val="20"/>
        </w:rPr>
        <w:t>Contactar al padre/madre o tutor en caso de emergencia.</w:t>
      </w:r>
    </w:p>
    <w:p w14:paraId="7F50D135" w14:textId="77777777" w:rsidR="005A46C5" w:rsidRPr="005A46C5" w:rsidRDefault="005A46C5" w:rsidP="005A46C5">
      <w:pPr>
        <w:pStyle w:val="Prrafodelista"/>
        <w:numPr>
          <w:ilvl w:val="0"/>
          <w:numId w:val="25"/>
        </w:numPr>
        <w:jc w:val="both"/>
        <w:rPr>
          <w:rFonts w:ascii="Arial" w:eastAsia="Arial Narrow" w:hAnsi="Arial" w:cs="Arial"/>
          <w:b/>
          <w:spacing w:val="-9"/>
          <w:sz w:val="20"/>
          <w:szCs w:val="20"/>
        </w:rPr>
      </w:pPr>
      <w:r w:rsidRPr="005A46C5">
        <w:rPr>
          <w:rFonts w:ascii="Arial" w:eastAsia="Arial Narrow" w:hAnsi="Arial" w:cs="Arial"/>
          <w:b/>
          <w:spacing w:val="-9"/>
          <w:sz w:val="20"/>
          <w:szCs w:val="20"/>
        </w:rPr>
        <w:t>Recabar material fotográfico y de video con el fin de difundir la participación de los asistentes y colaboradores a dicho evento. (no aparecerán rostros de las y los participantes)</w:t>
      </w:r>
    </w:p>
    <w:p w14:paraId="5A76DE28" w14:textId="77777777" w:rsidR="005A46C5" w:rsidRPr="005A46C5" w:rsidRDefault="005A46C5" w:rsidP="005A46C5">
      <w:pPr>
        <w:pStyle w:val="Prrafodelista"/>
        <w:numPr>
          <w:ilvl w:val="0"/>
          <w:numId w:val="25"/>
        </w:numPr>
        <w:jc w:val="both"/>
        <w:rPr>
          <w:rFonts w:ascii="Arial" w:eastAsia="Arial Narrow" w:hAnsi="Arial" w:cs="Arial"/>
          <w:b/>
          <w:spacing w:val="-9"/>
          <w:sz w:val="20"/>
          <w:szCs w:val="20"/>
        </w:rPr>
      </w:pPr>
      <w:r w:rsidRPr="005A46C5">
        <w:rPr>
          <w:rFonts w:ascii="Arial" w:eastAsia="Arial Narrow" w:hAnsi="Arial" w:cs="Arial"/>
          <w:b/>
          <w:spacing w:val="-9"/>
          <w:sz w:val="20"/>
          <w:szCs w:val="20"/>
        </w:rPr>
        <w:t>Informar sobre próximas actividades y eventos organizados por la zona.</w:t>
      </w:r>
    </w:p>
    <w:p w14:paraId="310994B2" w14:textId="2332B6E4" w:rsidR="006779EA" w:rsidRPr="005A46C5" w:rsidRDefault="006779EA" w:rsidP="00C858C5">
      <w:pPr>
        <w:spacing w:after="0"/>
        <w:jc w:val="both"/>
        <w:rPr>
          <w:rFonts w:ascii="Arial" w:eastAsia="Arial Narrow" w:hAnsi="Arial" w:cs="Arial"/>
          <w:spacing w:val="-9"/>
          <w:sz w:val="22"/>
          <w:szCs w:val="22"/>
          <w:lang w:val="es-MX"/>
        </w:rPr>
      </w:pPr>
    </w:p>
    <w:p w14:paraId="17240DA8" w14:textId="5CCD50D0" w:rsidR="006779EA" w:rsidRDefault="001B6155" w:rsidP="00C858C5">
      <w:pPr>
        <w:pStyle w:val="NormalWeb"/>
        <w:spacing w:before="0" w:beforeAutospacing="0" w:after="0" w:afterAutospacing="0"/>
        <w:jc w:val="both"/>
        <w:rPr>
          <w:rFonts w:ascii="Arial" w:hAnsi="Arial" w:cs="Arial"/>
          <w:sz w:val="22"/>
          <w:szCs w:val="22"/>
          <w:lang w:val="es-MX"/>
        </w:rPr>
      </w:pPr>
      <w:r w:rsidRPr="005A46C5">
        <w:rPr>
          <w:rFonts w:ascii="Arial" w:hAnsi="Arial" w:cs="Arial"/>
          <w:sz w:val="22"/>
          <w:szCs w:val="22"/>
          <w:lang w:val="es-MX"/>
        </w:rPr>
        <w:t xml:space="preserve">Para llevar a cabo las finalidades descritas en el presente aviso de privacidad, se solicitarán los siguientes datos personales: </w:t>
      </w:r>
    </w:p>
    <w:p w14:paraId="4BA21EFE" w14:textId="77777777" w:rsidR="005A46C5" w:rsidRPr="005A46C5" w:rsidRDefault="005A46C5" w:rsidP="00C858C5">
      <w:pPr>
        <w:pStyle w:val="NormalWeb"/>
        <w:spacing w:before="0" w:beforeAutospacing="0" w:after="0" w:afterAutospacing="0"/>
        <w:jc w:val="both"/>
        <w:rPr>
          <w:rFonts w:ascii="Arial" w:hAnsi="Arial" w:cs="Arial"/>
          <w:sz w:val="22"/>
          <w:szCs w:val="22"/>
          <w:lang w:val="es-MX"/>
        </w:rPr>
      </w:pPr>
    </w:p>
    <w:p w14:paraId="41B7D137" w14:textId="132B0CF0" w:rsidR="001B6155" w:rsidRPr="005A46C5" w:rsidRDefault="006779EA" w:rsidP="00C858C5">
      <w:pPr>
        <w:pStyle w:val="NormalWeb"/>
        <w:spacing w:before="0" w:beforeAutospacing="0" w:after="0" w:afterAutospacing="0"/>
        <w:jc w:val="both"/>
        <w:rPr>
          <w:rFonts w:ascii="Arial" w:hAnsi="Arial" w:cs="Arial"/>
          <w:sz w:val="22"/>
          <w:szCs w:val="22"/>
          <w:lang w:val="es-MX"/>
        </w:rPr>
      </w:pPr>
      <w:r w:rsidRPr="005A46C5">
        <w:rPr>
          <w:rFonts w:ascii="Arial" w:hAnsi="Arial" w:cs="Arial"/>
          <w:b/>
          <w:sz w:val="22"/>
          <w:szCs w:val="22"/>
          <w:lang w:val="es-MX"/>
        </w:rPr>
        <w:t>Datos de las y los participantes (niñas y</w:t>
      </w:r>
      <w:r w:rsidR="00127909" w:rsidRPr="005A46C5">
        <w:rPr>
          <w:rFonts w:ascii="Arial" w:hAnsi="Arial" w:cs="Arial"/>
          <w:b/>
          <w:sz w:val="22"/>
          <w:szCs w:val="22"/>
          <w:lang w:val="es-MX"/>
        </w:rPr>
        <w:t xml:space="preserve"> </w:t>
      </w:r>
      <w:r w:rsidRPr="005A46C5">
        <w:rPr>
          <w:rFonts w:ascii="Arial" w:hAnsi="Arial" w:cs="Arial"/>
          <w:b/>
          <w:sz w:val="22"/>
          <w:szCs w:val="22"/>
          <w:lang w:val="es-MX"/>
        </w:rPr>
        <w:t>niños):</w:t>
      </w:r>
      <w:r w:rsidRPr="005A46C5">
        <w:rPr>
          <w:rFonts w:ascii="Arial" w:hAnsi="Arial" w:cs="Arial"/>
          <w:sz w:val="22"/>
          <w:szCs w:val="22"/>
          <w:lang w:val="es-MX"/>
        </w:rPr>
        <w:t xml:space="preserve"> N</w:t>
      </w:r>
      <w:r w:rsidR="00DF6CC3" w:rsidRPr="005A46C5">
        <w:rPr>
          <w:rFonts w:ascii="Arial" w:hAnsi="Arial" w:cs="Arial"/>
          <w:sz w:val="22"/>
          <w:szCs w:val="22"/>
          <w:lang w:val="es-MX"/>
        </w:rPr>
        <w:t xml:space="preserve">ombre, edad, </w:t>
      </w:r>
      <w:r w:rsidRPr="005A46C5">
        <w:rPr>
          <w:rFonts w:ascii="Arial" w:hAnsi="Arial" w:cs="Arial"/>
          <w:sz w:val="22"/>
          <w:szCs w:val="22"/>
          <w:lang w:val="es-MX"/>
        </w:rPr>
        <w:t>escolaridad,</w:t>
      </w:r>
      <w:r w:rsidR="00DF6CC3" w:rsidRPr="005A46C5">
        <w:rPr>
          <w:rFonts w:ascii="Arial" w:hAnsi="Arial" w:cs="Arial"/>
          <w:sz w:val="22"/>
          <w:szCs w:val="22"/>
          <w:lang w:val="es-MX"/>
        </w:rPr>
        <w:t xml:space="preserve"> </w:t>
      </w:r>
      <w:r w:rsidRPr="005A46C5">
        <w:rPr>
          <w:rFonts w:ascii="Arial" w:hAnsi="Arial" w:cs="Arial"/>
          <w:sz w:val="22"/>
          <w:szCs w:val="22"/>
          <w:lang w:val="es-MX"/>
        </w:rPr>
        <w:t>domicilio.</w:t>
      </w:r>
    </w:p>
    <w:p w14:paraId="30A2A4F4" w14:textId="258BD18A" w:rsidR="006779EA" w:rsidRPr="005A46C5" w:rsidRDefault="006779EA" w:rsidP="00C858C5">
      <w:pPr>
        <w:pStyle w:val="NormalWeb"/>
        <w:spacing w:before="0" w:beforeAutospacing="0" w:after="0" w:afterAutospacing="0"/>
        <w:jc w:val="both"/>
        <w:rPr>
          <w:rFonts w:ascii="Arial" w:hAnsi="Arial" w:cs="Arial"/>
          <w:sz w:val="22"/>
          <w:szCs w:val="22"/>
          <w:lang w:val="es-MX"/>
        </w:rPr>
      </w:pPr>
      <w:r w:rsidRPr="005A46C5">
        <w:rPr>
          <w:rFonts w:ascii="Arial" w:hAnsi="Arial" w:cs="Arial"/>
          <w:b/>
          <w:sz w:val="22"/>
          <w:szCs w:val="22"/>
          <w:lang w:val="es-MX"/>
        </w:rPr>
        <w:t xml:space="preserve">Datos del padre, madre o tutor: </w:t>
      </w:r>
      <w:r w:rsidRPr="005A46C5">
        <w:rPr>
          <w:rFonts w:ascii="Arial" w:hAnsi="Arial" w:cs="Arial"/>
          <w:sz w:val="22"/>
          <w:szCs w:val="22"/>
          <w:lang w:val="es-MX"/>
        </w:rPr>
        <w:t>Nombre, parentesco, teléfono de casa, número telefónico para contactar en caso de emergencia</w:t>
      </w:r>
      <w:r w:rsidR="000236C5" w:rsidRPr="005A46C5">
        <w:rPr>
          <w:rFonts w:ascii="Arial" w:hAnsi="Arial" w:cs="Arial"/>
          <w:sz w:val="22"/>
          <w:szCs w:val="22"/>
          <w:lang w:val="es-MX"/>
        </w:rPr>
        <w:t>,</w:t>
      </w:r>
      <w:r w:rsidRPr="005A46C5">
        <w:rPr>
          <w:rFonts w:ascii="Arial" w:hAnsi="Arial" w:cs="Arial"/>
          <w:sz w:val="22"/>
          <w:szCs w:val="22"/>
          <w:lang w:val="es-MX"/>
        </w:rPr>
        <w:t xml:space="preserve"> y firma</w:t>
      </w:r>
      <w:r w:rsidR="005A46C5">
        <w:rPr>
          <w:rFonts w:ascii="Arial" w:hAnsi="Arial" w:cs="Arial"/>
          <w:sz w:val="22"/>
          <w:szCs w:val="22"/>
          <w:lang w:val="es-MX"/>
        </w:rPr>
        <w:t>.</w:t>
      </w:r>
    </w:p>
    <w:p w14:paraId="1510CA9B" w14:textId="77777777" w:rsidR="002D27FE" w:rsidRPr="005A46C5" w:rsidRDefault="002D27FE" w:rsidP="00C858C5">
      <w:pPr>
        <w:pStyle w:val="NormalWeb"/>
        <w:spacing w:before="0" w:beforeAutospacing="0" w:after="0" w:afterAutospacing="0"/>
        <w:jc w:val="both"/>
        <w:rPr>
          <w:rFonts w:ascii="Arial" w:hAnsi="Arial" w:cs="Arial"/>
          <w:sz w:val="22"/>
          <w:szCs w:val="22"/>
          <w:lang w:val="es-MX"/>
        </w:rPr>
      </w:pPr>
    </w:p>
    <w:p w14:paraId="4D39121F" w14:textId="77777777" w:rsidR="006779EA" w:rsidRPr="005A46C5" w:rsidRDefault="006779EA" w:rsidP="00C858C5">
      <w:pPr>
        <w:pStyle w:val="NormalWeb"/>
        <w:spacing w:before="0" w:beforeAutospacing="0" w:after="0" w:afterAutospacing="0"/>
        <w:jc w:val="both"/>
        <w:rPr>
          <w:rFonts w:ascii="Arial" w:hAnsi="Arial" w:cs="Arial"/>
          <w:sz w:val="22"/>
          <w:szCs w:val="22"/>
          <w:lang w:val="es-MX"/>
        </w:rPr>
      </w:pPr>
      <w:r w:rsidRPr="005A46C5">
        <w:rPr>
          <w:rFonts w:ascii="Arial" w:hAnsi="Arial" w:cs="Arial"/>
          <w:sz w:val="22"/>
          <w:szCs w:val="22"/>
          <w:lang w:val="es-MX"/>
        </w:rPr>
        <w:t xml:space="preserve">Además de los datos personales mencionados anteriormente, utilizaremos los siguientes </w:t>
      </w:r>
      <w:r w:rsidRPr="005A46C5">
        <w:rPr>
          <w:rFonts w:ascii="Arial" w:hAnsi="Arial" w:cs="Arial"/>
          <w:b/>
          <w:sz w:val="22"/>
          <w:szCs w:val="22"/>
          <w:u w:val="single"/>
          <w:lang w:val="es-MX"/>
        </w:rPr>
        <w:t>datos personales considerados como sensibles</w:t>
      </w:r>
      <w:r w:rsidRPr="005A46C5">
        <w:rPr>
          <w:rFonts w:ascii="Arial" w:hAnsi="Arial" w:cs="Arial"/>
          <w:sz w:val="22"/>
          <w:szCs w:val="22"/>
          <w:lang w:val="es-MX"/>
        </w:rPr>
        <w:t xml:space="preserve"> de las y los participantes, los cuales requieren de especial protección: </w:t>
      </w:r>
    </w:p>
    <w:p w14:paraId="21791C5C" w14:textId="1F848B09" w:rsidR="006779EA" w:rsidRPr="005A46C5" w:rsidRDefault="006779EA" w:rsidP="00C858C5">
      <w:pPr>
        <w:numPr>
          <w:ilvl w:val="0"/>
          <w:numId w:val="22"/>
        </w:numPr>
        <w:spacing w:after="0"/>
        <w:jc w:val="both"/>
        <w:rPr>
          <w:rFonts w:ascii="Arial" w:eastAsiaTheme="minorEastAsia" w:hAnsi="Arial" w:cs="Arial"/>
          <w:b/>
          <w:sz w:val="22"/>
          <w:szCs w:val="22"/>
          <w:lang w:val="es-MX"/>
        </w:rPr>
      </w:pPr>
      <w:r w:rsidRPr="005A46C5">
        <w:rPr>
          <w:rFonts w:ascii="Arial" w:eastAsiaTheme="minorEastAsia" w:hAnsi="Arial" w:cs="Arial"/>
          <w:b/>
          <w:sz w:val="22"/>
          <w:szCs w:val="22"/>
          <w:lang w:val="es-MX"/>
        </w:rPr>
        <w:lastRenderedPageBreak/>
        <w:t>Alergias y/o enfermedades de las y los participantes</w:t>
      </w:r>
    </w:p>
    <w:p w14:paraId="3AD699FB" w14:textId="35D4705D" w:rsidR="006779EA" w:rsidRPr="005A46C5" w:rsidRDefault="006779EA" w:rsidP="00C858C5">
      <w:pPr>
        <w:numPr>
          <w:ilvl w:val="0"/>
          <w:numId w:val="22"/>
        </w:numPr>
        <w:spacing w:after="0"/>
        <w:jc w:val="both"/>
        <w:rPr>
          <w:rFonts w:ascii="Arial" w:eastAsiaTheme="minorEastAsia" w:hAnsi="Arial" w:cs="Arial"/>
          <w:b/>
          <w:sz w:val="22"/>
          <w:szCs w:val="22"/>
          <w:highlight w:val="yellow"/>
          <w:lang w:val="es-MX"/>
        </w:rPr>
      </w:pPr>
      <w:r w:rsidRPr="005A46C5">
        <w:rPr>
          <w:rFonts w:ascii="Arial" w:eastAsiaTheme="minorEastAsia" w:hAnsi="Arial" w:cs="Arial"/>
          <w:b/>
          <w:sz w:val="22"/>
          <w:szCs w:val="22"/>
          <w:highlight w:val="yellow"/>
          <w:lang w:val="es-MX"/>
        </w:rPr>
        <w:t>Tipo de Sangre de las y los participantes</w:t>
      </w:r>
    </w:p>
    <w:p w14:paraId="5F38E62F" w14:textId="77777777" w:rsidR="000E5880" w:rsidRPr="005A46C5" w:rsidRDefault="000E5880" w:rsidP="00C858C5">
      <w:pPr>
        <w:spacing w:after="0"/>
        <w:jc w:val="both"/>
        <w:rPr>
          <w:rFonts w:ascii="Arial" w:eastAsiaTheme="minorEastAsia" w:hAnsi="Arial" w:cs="Arial"/>
          <w:sz w:val="22"/>
          <w:szCs w:val="22"/>
          <w:lang w:val="es-MX"/>
        </w:rPr>
      </w:pPr>
      <w:bookmarkStart w:id="0" w:name="_GoBack"/>
      <w:bookmarkEnd w:id="0"/>
    </w:p>
    <w:p w14:paraId="3E41BAE1" w14:textId="48E70883" w:rsidR="006779EA" w:rsidRPr="005A46C5" w:rsidRDefault="006779EA" w:rsidP="00C858C5">
      <w:pPr>
        <w:spacing w:after="0"/>
        <w:jc w:val="both"/>
        <w:rPr>
          <w:rFonts w:ascii="Arial" w:eastAsiaTheme="minorEastAsia" w:hAnsi="Arial" w:cs="Arial"/>
          <w:b/>
          <w:sz w:val="22"/>
          <w:szCs w:val="22"/>
          <w:lang w:val="es-MX"/>
        </w:rPr>
      </w:pPr>
      <w:r w:rsidRPr="005A46C5">
        <w:rPr>
          <w:rFonts w:ascii="Arial" w:eastAsiaTheme="minorEastAsia" w:hAnsi="Arial" w:cs="Arial"/>
          <w:sz w:val="22"/>
          <w:szCs w:val="22"/>
          <w:lang w:val="es-MX"/>
        </w:rPr>
        <w:t xml:space="preserve">De acuerdo con lo establecido en el artículo 21 de la Ley General de Protección de Datos Personales en Posesión de Sujetos Obligados, se requiere de su </w:t>
      </w:r>
      <w:r w:rsidRPr="005A46C5">
        <w:rPr>
          <w:rFonts w:ascii="Arial" w:eastAsiaTheme="minorEastAsia" w:hAnsi="Arial" w:cs="Arial"/>
          <w:b/>
          <w:sz w:val="22"/>
          <w:szCs w:val="22"/>
          <w:u w:val="single"/>
          <w:lang w:val="es-MX"/>
        </w:rPr>
        <w:t>consentimiento expreso y por escrito</w:t>
      </w:r>
      <w:r w:rsidRPr="005A46C5">
        <w:rPr>
          <w:rFonts w:ascii="Arial" w:eastAsiaTheme="minorEastAsia" w:hAnsi="Arial" w:cs="Arial"/>
          <w:sz w:val="22"/>
          <w:szCs w:val="22"/>
          <w:lang w:val="es-MX"/>
        </w:rPr>
        <w:t xml:space="preserve"> para dar tratamiento a los siguientes datos sensibles:</w:t>
      </w:r>
      <w:r w:rsidR="005A46C5">
        <w:rPr>
          <w:rFonts w:ascii="Arial" w:eastAsiaTheme="minorEastAsia" w:hAnsi="Arial" w:cs="Arial"/>
          <w:sz w:val="22"/>
          <w:szCs w:val="22"/>
          <w:lang w:val="es-MX"/>
        </w:rPr>
        <w:t xml:space="preserve"> </w:t>
      </w:r>
      <w:r w:rsidRPr="005A46C5">
        <w:rPr>
          <w:rFonts w:ascii="Arial" w:eastAsiaTheme="minorEastAsia" w:hAnsi="Arial" w:cs="Arial"/>
          <w:b/>
          <w:sz w:val="22"/>
          <w:szCs w:val="22"/>
          <w:lang w:val="es-MX"/>
        </w:rPr>
        <w:t xml:space="preserve">Alergias y/o enfermedades y </w:t>
      </w:r>
      <w:r w:rsidRPr="008016FE">
        <w:rPr>
          <w:rFonts w:ascii="Arial" w:eastAsiaTheme="minorEastAsia" w:hAnsi="Arial" w:cs="Arial"/>
          <w:b/>
          <w:sz w:val="22"/>
          <w:szCs w:val="22"/>
          <w:highlight w:val="yellow"/>
          <w:lang w:val="es-MX"/>
        </w:rPr>
        <w:t>tipo de sangre de las y los participantes.</w:t>
      </w:r>
      <w:r w:rsidRPr="005A46C5">
        <w:rPr>
          <w:rFonts w:ascii="Arial" w:eastAsiaTheme="minorEastAsia" w:hAnsi="Arial" w:cs="Arial"/>
          <w:b/>
          <w:sz w:val="22"/>
          <w:szCs w:val="22"/>
          <w:lang w:val="es-MX"/>
        </w:rPr>
        <w:t xml:space="preserve"> </w:t>
      </w:r>
    </w:p>
    <w:p w14:paraId="623E7230" w14:textId="10AF8B29" w:rsidR="005A46C5" w:rsidRPr="005A46C5" w:rsidRDefault="005A46C5" w:rsidP="00C858C5">
      <w:pPr>
        <w:spacing w:after="0"/>
        <w:jc w:val="both"/>
        <w:rPr>
          <w:rFonts w:ascii="Arial" w:eastAsiaTheme="minorEastAsia" w:hAnsi="Arial" w:cs="Arial"/>
          <w:sz w:val="22"/>
          <w:szCs w:val="22"/>
          <w:lang w:val="es-MX"/>
        </w:rPr>
      </w:pPr>
    </w:p>
    <w:p w14:paraId="397A50B4" w14:textId="77777777" w:rsidR="005A46C5" w:rsidRPr="005A46C5" w:rsidRDefault="005A46C5" w:rsidP="00C858C5">
      <w:pPr>
        <w:spacing w:after="0"/>
        <w:jc w:val="both"/>
        <w:rPr>
          <w:rFonts w:ascii="Arial" w:eastAsiaTheme="minorEastAsia" w:hAnsi="Arial" w:cs="Arial"/>
          <w:sz w:val="22"/>
          <w:szCs w:val="22"/>
          <w:lang w:val="es-MX"/>
        </w:rPr>
      </w:pPr>
    </w:p>
    <w:p w14:paraId="169810D6" w14:textId="5B984668" w:rsidR="006779EA" w:rsidRDefault="006779EA" w:rsidP="00C858C5">
      <w:pPr>
        <w:pStyle w:val="NormalWeb"/>
        <w:spacing w:before="0" w:beforeAutospacing="0" w:after="0" w:afterAutospacing="0"/>
        <w:jc w:val="both"/>
        <w:rPr>
          <w:rFonts w:ascii="Arial" w:hAnsi="Arial" w:cs="Arial"/>
          <w:sz w:val="22"/>
          <w:szCs w:val="22"/>
          <w:lang w:val="es-MX"/>
        </w:rPr>
      </w:pPr>
      <w:r w:rsidRPr="005A46C5">
        <w:rPr>
          <w:rFonts w:ascii="Arial" w:hAnsi="Arial" w:cs="Arial"/>
          <w:b/>
          <w:sz w:val="22"/>
          <w:szCs w:val="22"/>
          <w:lang w:val="es-MX"/>
        </w:rPr>
        <w:t>Consiento</w:t>
      </w:r>
      <w:r w:rsidRPr="005A46C5">
        <w:rPr>
          <w:rFonts w:ascii="Arial" w:hAnsi="Arial" w:cs="Arial"/>
          <w:sz w:val="22"/>
          <w:szCs w:val="22"/>
          <w:lang w:val="es-MX"/>
        </w:rPr>
        <w:t xml:space="preserve"> que los siguientes </w:t>
      </w:r>
      <w:r w:rsidRPr="005A46C5">
        <w:rPr>
          <w:rFonts w:ascii="Arial" w:hAnsi="Arial" w:cs="Arial"/>
          <w:b/>
          <w:sz w:val="22"/>
          <w:szCs w:val="22"/>
          <w:lang w:val="es-MX"/>
        </w:rPr>
        <w:t>datos personales sensibles</w:t>
      </w:r>
      <w:r w:rsidRPr="005A46C5">
        <w:rPr>
          <w:rFonts w:ascii="Arial" w:hAnsi="Arial" w:cs="Arial"/>
          <w:sz w:val="22"/>
          <w:szCs w:val="22"/>
          <w:lang w:val="es-MX"/>
        </w:rPr>
        <w:t xml:space="preserve"> se utilicen para los siguientes fines:</w:t>
      </w:r>
    </w:p>
    <w:p w14:paraId="7BD1FC7D" w14:textId="77777777" w:rsidR="005A46C5" w:rsidRPr="005A46C5" w:rsidRDefault="005A46C5" w:rsidP="00C858C5">
      <w:pPr>
        <w:pStyle w:val="NormalWeb"/>
        <w:spacing w:before="0" w:beforeAutospacing="0" w:after="0" w:afterAutospacing="0"/>
        <w:jc w:val="both"/>
        <w:rPr>
          <w:rFonts w:ascii="Arial" w:hAnsi="Arial" w:cs="Arial"/>
          <w:sz w:val="22"/>
          <w:szCs w:val="22"/>
          <w:lang w:val="es-MX"/>
        </w:rPr>
      </w:pPr>
    </w:p>
    <w:p w14:paraId="14B13D39" w14:textId="41D03927" w:rsidR="006779EA" w:rsidRDefault="006779EA" w:rsidP="00C858C5">
      <w:pPr>
        <w:pStyle w:val="NormalWeb"/>
        <w:spacing w:before="0" w:beforeAutospacing="0" w:after="0" w:afterAutospacing="0"/>
        <w:jc w:val="both"/>
        <w:rPr>
          <w:rFonts w:ascii="Arial" w:hAnsi="Arial" w:cs="Arial"/>
          <w:b/>
          <w:sz w:val="22"/>
          <w:szCs w:val="22"/>
          <w:lang w:val="es-MX"/>
        </w:rPr>
      </w:pPr>
      <w:r w:rsidRPr="005A46C5">
        <w:rPr>
          <w:rFonts w:ascii="Arial" w:eastAsia="Arial Narrow" w:hAnsi="Arial" w:cs="Arial"/>
          <w:spacing w:val="-9"/>
          <w:sz w:val="22"/>
          <w:szCs w:val="22"/>
          <w:lang w:val="es-MX"/>
        </w:rPr>
        <w:t>Contactar al padre/madre o tutor en caso de emergencia</w:t>
      </w:r>
      <w:r w:rsidRPr="005A46C5">
        <w:rPr>
          <w:rFonts w:ascii="Arial" w:hAnsi="Arial" w:cs="Arial"/>
          <w:b/>
          <w:sz w:val="22"/>
          <w:szCs w:val="22"/>
          <w:lang w:val="es-MX"/>
        </w:rPr>
        <w:t xml:space="preserve"> </w:t>
      </w:r>
    </w:p>
    <w:p w14:paraId="6C2D5CD0" w14:textId="234E9AFD" w:rsidR="005A46C5" w:rsidRDefault="005A46C5" w:rsidP="00C858C5">
      <w:pPr>
        <w:pStyle w:val="NormalWeb"/>
        <w:spacing w:before="0" w:beforeAutospacing="0" w:after="0" w:afterAutospacing="0"/>
        <w:jc w:val="both"/>
        <w:rPr>
          <w:rFonts w:ascii="Arial" w:hAnsi="Arial" w:cs="Arial"/>
          <w:b/>
          <w:sz w:val="22"/>
          <w:szCs w:val="22"/>
          <w:lang w:val="es-MX"/>
        </w:rPr>
      </w:pPr>
    </w:p>
    <w:p w14:paraId="6E8668D4" w14:textId="77777777" w:rsidR="006779EA" w:rsidRPr="005A46C5" w:rsidRDefault="006779EA" w:rsidP="00C858C5">
      <w:pPr>
        <w:pStyle w:val="NormalWeb"/>
        <w:spacing w:before="0" w:beforeAutospacing="0" w:after="0" w:afterAutospacing="0"/>
        <w:jc w:val="both"/>
        <w:rPr>
          <w:rFonts w:ascii="Arial" w:hAnsi="Arial" w:cs="Arial"/>
          <w:b/>
          <w:sz w:val="22"/>
          <w:szCs w:val="22"/>
          <w:lang w:val="es-MX"/>
        </w:rPr>
      </w:pPr>
      <w:r w:rsidRPr="005A46C5">
        <w:rPr>
          <w:rFonts w:ascii="Arial" w:hAnsi="Arial" w:cs="Arial"/>
          <w:b/>
          <w:sz w:val="22"/>
          <w:szCs w:val="22"/>
          <w:lang w:val="es-MX"/>
        </w:rPr>
        <w:t>Nombre y firma del Padre, Madre o Tutor:</w:t>
      </w:r>
    </w:p>
    <w:p w14:paraId="403962AB" w14:textId="77777777" w:rsidR="002D27FE" w:rsidRPr="005A46C5" w:rsidRDefault="002D27FE" w:rsidP="00C858C5">
      <w:pPr>
        <w:pStyle w:val="NormalWeb"/>
        <w:spacing w:before="0" w:beforeAutospacing="0" w:after="0" w:afterAutospacing="0"/>
        <w:jc w:val="both"/>
        <w:rPr>
          <w:rFonts w:ascii="Arial" w:hAnsi="Arial" w:cs="Arial"/>
          <w:b/>
          <w:sz w:val="22"/>
          <w:szCs w:val="22"/>
          <w:lang w:val="es-MX"/>
        </w:rPr>
      </w:pPr>
    </w:p>
    <w:p w14:paraId="748B0319" w14:textId="77777777" w:rsidR="002D27FE" w:rsidRPr="005A46C5" w:rsidRDefault="002D27FE" w:rsidP="00C858C5">
      <w:pPr>
        <w:pStyle w:val="NormalWeb"/>
        <w:spacing w:before="0" w:beforeAutospacing="0" w:after="0" w:afterAutospacing="0"/>
        <w:jc w:val="both"/>
        <w:rPr>
          <w:rFonts w:ascii="Arial" w:hAnsi="Arial" w:cs="Arial"/>
          <w:b/>
          <w:sz w:val="22"/>
          <w:szCs w:val="22"/>
          <w:lang w:val="es-MX"/>
        </w:rPr>
      </w:pPr>
    </w:p>
    <w:p w14:paraId="38A75D5F" w14:textId="77777777" w:rsidR="006779EA" w:rsidRPr="005A46C5" w:rsidRDefault="006779EA" w:rsidP="00C858C5">
      <w:pPr>
        <w:pStyle w:val="NormalWeb"/>
        <w:spacing w:before="0" w:beforeAutospacing="0" w:after="0" w:afterAutospacing="0"/>
        <w:jc w:val="both"/>
        <w:rPr>
          <w:rFonts w:ascii="Arial" w:hAnsi="Arial" w:cs="Arial"/>
          <w:sz w:val="22"/>
          <w:szCs w:val="22"/>
          <w:lang w:val="es-MX"/>
        </w:rPr>
      </w:pPr>
      <w:r w:rsidRPr="005A46C5">
        <w:rPr>
          <w:rFonts w:ascii="Arial" w:hAnsi="Arial" w:cs="Arial"/>
          <w:sz w:val="22"/>
          <w:szCs w:val="22"/>
          <w:lang w:val="es-MX"/>
        </w:rPr>
        <w:t>________________________________________________________</w:t>
      </w:r>
    </w:p>
    <w:p w14:paraId="71072D2E" w14:textId="77777777" w:rsidR="006779EA" w:rsidRPr="005A46C5" w:rsidRDefault="006779EA" w:rsidP="00C858C5">
      <w:pPr>
        <w:pStyle w:val="NormalWeb"/>
        <w:spacing w:before="0" w:beforeAutospacing="0" w:after="0" w:afterAutospacing="0"/>
        <w:jc w:val="both"/>
        <w:rPr>
          <w:rFonts w:ascii="Arial" w:hAnsi="Arial" w:cs="Arial"/>
          <w:b/>
          <w:sz w:val="22"/>
          <w:szCs w:val="22"/>
          <w:lang w:val="es-MX"/>
        </w:rPr>
      </w:pPr>
    </w:p>
    <w:p w14:paraId="4EF9F3D1" w14:textId="29AAF2CE" w:rsidR="001B6155" w:rsidRDefault="001B6155" w:rsidP="00C858C5">
      <w:pPr>
        <w:pStyle w:val="NormalWeb"/>
        <w:spacing w:before="0" w:beforeAutospacing="0" w:after="0" w:afterAutospacing="0"/>
        <w:jc w:val="both"/>
        <w:rPr>
          <w:rFonts w:ascii="Arial" w:hAnsi="Arial" w:cs="Arial"/>
          <w:b/>
          <w:sz w:val="22"/>
          <w:szCs w:val="22"/>
          <w:lang w:val="es-MX"/>
        </w:rPr>
      </w:pPr>
      <w:r w:rsidRPr="005A46C5">
        <w:rPr>
          <w:rFonts w:ascii="Arial" w:hAnsi="Arial" w:cs="Arial"/>
          <w:b/>
          <w:sz w:val="22"/>
          <w:szCs w:val="22"/>
          <w:lang w:val="es-MX"/>
        </w:rPr>
        <w:t>¿Con quién compartimos su información personal y para qué fines?</w:t>
      </w:r>
    </w:p>
    <w:p w14:paraId="1E319EEE" w14:textId="77777777" w:rsidR="005A46C5" w:rsidRPr="005A46C5" w:rsidRDefault="005A46C5" w:rsidP="00C858C5">
      <w:pPr>
        <w:pStyle w:val="NormalWeb"/>
        <w:spacing w:before="0" w:beforeAutospacing="0" w:after="0" w:afterAutospacing="0"/>
        <w:jc w:val="both"/>
        <w:rPr>
          <w:rFonts w:ascii="Arial" w:hAnsi="Arial" w:cs="Arial"/>
          <w:b/>
          <w:sz w:val="22"/>
          <w:szCs w:val="22"/>
          <w:lang w:val="es-MX"/>
        </w:rPr>
      </w:pPr>
    </w:p>
    <w:p w14:paraId="660B783C" w14:textId="70AADEFC" w:rsidR="00DF6CC3" w:rsidRDefault="001B6155" w:rsidP="00C858C5">
      <w:pPr>
        <w:pStyle w:val="NormalWeb"/>
        <w:spacing w:before="0" w:beforeAutospacing="0" w:after="0" w:afterAutospacing="0"/>
        <w:jc w:val="both"/>
        <w:rPr>
          <w:rFonts w:ascii="Arial" w:hAnsi="Arial" w:cs="Arial"/>
          <w:sz w:val="22"/>
          <w:szCs w:val="22"/>
          <w:lang w:val="es-MX"/>
        </w:rPr>
      </w:pPr>
      <w:r w:rsidRPr="005A46C5">
        <w:rPr>
          <w:rFonts w:ascii="Arial" w:hAnsi="Arial" w:cs="Arial"/>
          <w:sz w:val="22"/>
          <w:szCs w:val="22"/>
          <w:lang w:val="es-MX"/>
        </w:rPr>
        <w:t>Se informa que no se realizarán transferencias de datos personales, salvo aqu</w:t>
      </w:r>
      <w:r w:rsidR="00DF6CC3" w:rsidRPr="005A46C5">
        <w:rPr>
          <w:rFonts w:ascii="Arial" w:hAnsi="Arial" w:cs="Arial"/>
          <w:sz w:val="22"/>
          <w:szCs w:val="22"/>
          <w:lang w:val="es-MX"/>
        </w:rPr>
        <w:t>e</w:t>
      </w:r>
      <w:r w:rsidRPr="005A46C5">
        <w:rPr>
          <w:rFonts w:ascii="Arial" w:hAnsi="Arial" w:cs="Arial"/>
          <w:sz w:val="22"/>
          <w:szCs w:val="22"/>
          <w:lang w:val="es-MX"/>
        </w:rPr>
        <w:t>llas que sean necesarias para atender requerimientos de información de una autoridad competente, que estén debidamente fundados y motivados.</w:t>
      </w:r>
    </w:p>
    <w:p w14:paraId="6639512C" w14:textId="77777777" w:rsidR="005A46C5" w:rsidRPr="005A46C5" w:rsidRDefault="005A46C5" w:rsidP="00C858C5">
      <w:pPr>
        <w:pStyle w:val="NormalWeb"/>
        <w:spacing w:before="0" w:beforeAutospacing="0" w:after="0" w:afterAutospacing="0"/>
        <w:jc w:val="both"/>
        <w:rPr>
          <w:rFonts w:ascii="Arial" w:hAnsi="Arial" w:cs="Arial"/>
          <w:sz w:val="22"/>
          <w:szCs w:val="22"/>
          <w:lang w:val="es-MX"/>
        </w:rPr>
      </w:pPr>
    </w:p>
    <w:p w14:paraId="6110716F" w14:textId="3FEBE6EA" w:rsidR="001B6155" w:rsidRDefault="001B6155" w:rsidP="00C858C5">
      <w:pPr>
        <w:pStyle w:val="NormalWeb"/>
        <w:spacing w:before="0" w:beforeAutospacing="0" w:after="0" w:afterAutospacing="0"/>
        <w:jc w:val="both"/>
        <w:rPr>
          <w:rFonts w:ascii="Arial" w:hAnsi="Arial" w:cs="Arial"/>
          <w:b/>
          <w:sz w:val="22"/>
          <w:szCs w:val="22"/>
          <w:lang w:val="es-MX"/>
        </w:rPr>
      </w:pPr>
      <w:r w:rsidRPr="005A46C5">
        <w:rPr>
          <w:rFonts w:ascii="Arial" w:hAnsi="Arial" w:cs="Arial"/>
          <w:b/>
          <w:sz w:val="22"/>
          <w:szCs w:val="22"/>
          <w:lang w:val="es-MX"/>
        </w:rPr>
        <w:t>¿Cuál es el fundamento para el tratamiento de datos personales?</w:t>
      </w:r>
    </w:p>
    <w:p w14:paraId="5806885B" w14:textId="77777777" w:rsidR="005A46C5" w:rsidRPr="005A46C5" w:rsidRDefault="005A46C5" w:rsidP="00C858C5">
      <w:pPr>
        <w:pStyle w:val="NormalWeb"/>
        <w:spacing w:before="0" w:beforeAutospacing="0" w:after="0" w:afterAutospacing="0"/>
        <w:jc w:val="both"/>
        <w:rPr>
          <w:rFonts w:ascii="Arial" w:hAnsi="Arial" w:cs="Arial"/>
          <w:b/>
          <w:sz w:val="22"/>
          <w:szCs w:val="22"/>
          <w:lang w:val="es-MX"/>
        </w:rPr>
      </w:pPr>
    </w:p>
    <w:p w14:paraId="4EDC8EC8" w14:textId="7E0699E7" w:rsidR="003D0097" w:rsidRPr="005A46C5" w:rsidRDefault="00251AA2" w:rsidP="00C858C5">
      <w:pPr>
        <w:autoSpaceDE w:val="0"/>
        <w:autoSpaceDN w:val="0"/>
        <w:adjustRightInd w:val="0"/>
        <w:spacing w:after="0"/>
        <w:jc w:val="both"/>
        <w:rPr>
          <w:rFonts w:ascii="Arial" w:hAnsi="Arial" w:cs="Arial"/>
          <w:sz w:val="22"/>
          <w:szCs w:val="22"/>
          <w:lang w:val="es-MX"/>
        </w:rPr>
      </w:pPr>
      <w:r w:rsidRPr="005A46C5">
        <w:rPr>
          <w:rFonts w:ascii="Arial" w:hAnsi="Arial" w:cs="Arial"/>
          <w:sz w:val="22"/>
          <w:szCs w:val="22"/>
          <w:lang w:val="es-MX"/>
        </w:rPr>
        <w:t xml:space="preserve">La </w:t>
      </w:r>
      <w:r w:rsidR="0064149F" w:rsidRPr="005A46C5">
        <w:rPr>
          <w:rFonts w:ascii="Arial" w:hAnsi="Arial" w:cs="Arial"/>
          <w:sz w:val="22"/>
          <w:szCs w:val="22"/>
          <w:lang w:val="es-MX"/>
        </w:rPr>
        <w:t xml:space="preserve">Zona Arqueológica Tlatelolco adscrita a la Coordinación Nacional de Arqueología </w:t>
      </w:r>
      <w:r w:rsidRPr="005A46C5">
        <w:rPr>
          <w:rFonts w:ascii="Arial" w:hAnsi="Arial" w:cs="Arial"/>
          <w:sz w:val="22"/>
          <w:szCs w:val="22"/>
          <w:lang w:val="es-MX"/>
        </w:rPr>
        <w:t>del Instituto Nacional de Antropología e Historia</w:t>
      </w:r>
      <w:r w:rsidR="001B6155" w:rsidRPr="005A46C5">
        <w:rPr>
          <w:rFonts w:ascii="Arial" w:hAnsi="Arial" w:cs="Arial"/>
          <w:sz w:val="22"/>
          <w:szCs w:val="22"/>
          <w:lang w:val="es-MX"/>
        </w:rPr>
        <w:t>, de acuerdo a lo establecido en el Manual General de Organización del INAH, publicado en el Diario Oficial de la Federación de fecha 19 de octubre de 2018, tiene dentro de sus funciones</w:t>
      </w:r>
      <w:r w:rsidR="00685A7C" w:rsidRPr="005A46C5">
        <w:rPr>
          <w:rFonts w:ascii="Arial" w:hAnsi="Arial" w:cs="Arial"/>
          <w:sz w:val="22"/>
          <w:szCs w:val="22"/>
          <w:lang w:val="es-MX"/>
        </w:rPr>
        <w:t xml:space="preserve"> investigar, conservar y difundir el patrimonio arqueológico, antropológico e histórico de la nación con el fin de fortalecer la identidad y memoria de la sociedad que lo detenta</w:t>
      </w:r>
      <w:r w:rsidR="00FD229A" w:rsidRPr="005A46C5">
        <w:rPr>
          <w:rFonts w:ascii="Arial" w:hAnsi="Arial" w:cs="Arial"/>
          <w:sz w:val="22"/>
          <w:szCs w:val="22"/>
          <w:lang w:val="es-MX"/>
        </w:rPr>
        <w:t>.</w:t>
      </w:r>
      <w:r w:rsidR="00FB5031" w:rsidRPr="005A46C5">
        <w:rPr>
          <w:rFonts w:ascii="Arial" w:hAnsi="Arial" w:cs="Arial"/>
          <w:sz w:val="22"/>
          <w:szCs w:val="22"/>
          <w:lang w:val="es-MX"/>
        </w:rPr>
        <w:t xml:space="preserve"> Así como lo dispuesto en el artículo 6º, apartado A, fracción II de la Constitución Política de los Estados Unidos Mexicanos, en los artículos 7, 20, 25, 26, 27 y 28 de la Ley General de Protección de Datos Personales en Posesión de Sujetos Obligados, artículos 5, 14, 16, 26, 27, 28 y 74 de los Lineamientos Generales de Protección de Datos Personales para el Sector Público y demás normatividad aplicable. </w:t>
      </w:r>
    </w:p>
    <w:p w14:paraId="4BF8439F" w14:textId="77777777" w:rsidR="005A46C5" w:rsidRDefault="005A46C5" w:rsidP="00C858C5">
      <w:pPr>
        <w:pStyle w:val="NormalWeb"/>
        <w:spacing w:before="0" w:beforeAutospacing="0" w:after="0" w:afterAutospacing="0"/>
        <w:jc w:val="both"/>
        <w:rPr>
          <w:rFonts w:ascii="Arial" w:hAnsi="Arial" w:cs="Arial"/>
          <w:b/>
          <w:sz w:val="22"/>
          <w:szCs w:val="22"/>
          <w:lang w:val="es-MX"/>
        </w:rPr>
      </w:pPr>
    </w:p>
    <w:p w14:paraId="335DFEF0" w14:textId="77777777" w:rsidR="005A46C5" w:rsidRPr="005A46C5" w:rsidRDefault="005A46C5" w:rsidP="005A46C5">
      <w:pPr>
        <w:pStyle w:val="NormalWeb"/>
        <w:jc w:val="both"/>
        <w:rPr>
          <w:rFonts w:ascii="Arial" w:hAnsi="Arial" w:cs="Arial"/>
          <w:b/>
          <w:bCs/>
          <w:sz w:val="22"/>
          <w:szCs w:val="22"/>
          <w:lang w:val="es-MX"/>
        </w:rPr>
      </w:pPr>
      <w:r w:rsidRPr="005A46C5">
        <w:rPr>
          <w:rFonts w:ascii="Arial" w:hAnsi="Arial" w:cs="Arial"/>
          <w:b/>
          <w:bCs/>
          <w:sz w:val="22"/>
          <w:szCs w:val="22"/>
          <w:lang w:val="es-MX"/>
        </w:rPr>
        <w:t>¿Dónde puedo ejercer mis derechos ARCO?</w:t>
      </w:r>
    </w:p>
    <w:p w14:paraId="380A1EF8" w14:textId="77777777" w:rsidR="005A46C5" w:rsidRPr="005A46C5" w:rsidRDefault="005A46C5" w:rsidP="005A46C5">
      <w:pPr>
        <w:pStyle w:val="NormalWeb"/>
        <w:jc w:val="both"/>
        <w:rPr>
          <w:rFonts w:ascii="Arial" w:hAnsi="Arial" w:cs="Arial"/>
          <w:sz w:val="22"/>
          <w:szCs w:val="22"/>
          <w:lang w:val="es-MX"/>
        </w:rPr>
      </w:pPr>
      <w:r w:rsidRPr="005A46C5">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7752EB81" w14:textId="77777777" w:rsidR="005A46C5" w:rsidRPr="005A46C5" w:rsidRDefault="005A46C5" w:rsidP="005A46C5">
      <w:pPr>
        <w:pStyle w:val="NormalWeb"/>
        <w:spacing w:before="0" w:beforeAutospacing="0" w:after="0" w:afterAutospacing="0"/>
        <w:jc w:val="both"/>
        <w:rPr>
          <w:rFonts w:ascii="Arial" w:hAnsi="Arial" w:cs="Arial"/>
          <w:sz w:val="22"/>
          <w:szCs w:val="22"/>
          <w:lang w:val="es-MX"/>
        </w:rPr>
      </w:pPr>
      <w:r w:rsidRPr="005A46C5">
        <w:rPr>
          <w:rFonts w:ascii="Arial" w:hAnsi="Arial" w:cs="Arial"/>
          <w:b/>
          <w:sz w:val="22"/>
          <w:szCs w:val="22"/>
          <w:lang w:val="es-MX"/>
        </w:rPr>
        <w:t>a)</w:t>
      </w:r>
      <w:r w:rsidRPr="005A46C5">
        <w:rPr>
          <w:rFonts w:ascii="Arial" w:hAnsi="Arial" w:cs="Arial"/>
          <w:sz w:val="22"/>
          <w:szCs w:val="22"/>
          <w:lang w:val="es-MX"/>
        </w:rPr>
        <w:t xml:space="preserve"> Nombre de su titular: Lic. María del Perpetuo Socorro Villarreal </w:t>
      </w:r>
      <w:proofErr w:type="spellStart"/>
      <w:r w:rsidRPr="005A46C5">
        <w:rPr>
          <w:rFonts w:ascii="Arial" w:hAnsi="Arial" w:cs="Arial"/>
          <w:sz w:val="22"/>
          <w:szCs w:val="22"/>
          <w:lang w:val="es-MX"/>
        </w:rPr>
        <w:t>Escárrega</w:t>
      </w:r>
      <w:proofErr w:type="spellEnd"/>
    </w:p>
    <w:p w14:paraId="4321A4C8" w14:textId="77777777" w:rsidR="005A46C5" w:rsidRPr="005A46C5" w:rsidRDefault="005A46C5" w:rsidP="005A46C5">
      <w:pPr>
        <w:pStyle w:val="NormalWeb"/>
        <w:spacing w:before="0" w:beforeAutospacing="0" w:after="0" w:afterAutospacing="0"/>
        <w:jc w:val="both"/>
        <w:rPr>
          <w:rFonts w:ascii="Arial" w:hAnsi="Arial" w:cs="Arial"/>
          <w:sz w:val="22"/>
          <w:szCs w:val="22"/>
          <w:lang w:val="es-MX"/>
        </w:rPr>
      </w:pPr>
      <w:r w:rsidRPr="005A46C5">
        <w:rPr>
          <w:rFonts w:ascii="Arial" w:hAnsi="Arial" w:cs="Arial"/>
          <w:b/>
          <w:sz w:val="22"/>
          <w:szCs w:val="22"/>
          <w:lang w:val="es-MX"/>
        </w:rPr>
        <w:t>b)</w:t>
      </w:r>
      <w:r w:rsidRPr="005A46C5">
        <w:rPr>
          <w:rFonts w:ascii="Arial" w:hAnsi="Arial" w:cs="Arial"/>
          <w:sz w:val="22"/>
          <w:szCs w:val="22"/>
          <w:lang w:val="es-MX"/>
        </w:rPr>
        <w:t xml:space="preserve"> Domicilio: Hamburgo 135, planta baja, Colonia Juárez, Alcaldía Cuauhtémoc, Ciudad de México, código postal 06600, México.</w:t>
      </w:r>
    </w:p>
    <w:p w14:paraId="7CBB5C4D" w14:textId="77777777" w:rsidR="005A46C5" w:rsidRPr="005A46C5" w:rsidRDefault="005A46C5" w:rsidP="005A46C5">
      <w:pPr>
        <w:pStyle w:val="NormalWeb"/>
        <w:spacing w:before="0" w:beforeAutospacing="0" w:after="0" w:afterAutospacing="0"/>
        <w:jc w:val="both"/>
        <w:rPr>
          <w:rFonts w:ascii="Arial" w:hAnsi="Arial" w:cs="Arial"/>
          <w:sz w:val="22"/>
          <w:szCs w:val="22"/>
          <w:lang w:val="es-MX"/>
        </w:rPr>
      </w:pPr>
      <w:r w:rsidRPr="005A46C5">
        <w:rPr>
          <w:rFonts w:ascii="Arial" w:hAnsi="Arial" w:cs="Arial"/>
          <w:b/>
          <w:sz w:val="22"/>
          <w:szCs w:val="22"/>
          <w:lang w:val="es-MX"/>
        </w:rPr>
        <w:t>c)</w:t>
      </w:r>
      <w:r w:rsidRPr="005A46C5">
        <w:rPr>
          <w:rFonts w:ascii="Arial" w:hAnsi="Arial" w:cs="Arial"/>
          <w:sz w:val="22"/>
          <w:szCs w:val="22"/>
          <w:lang w:val="es-MX"/>
        </w:rPr>
        <w:t xml:space="preserve"> Correo electrónico: </w:t>
      </w:r>
      <w:hyperlink r:id="rId7" w:history="1">
        <w:r w:rsidRPr="005A46C5">
          <w:rPr>
            <w:rStyle w:val="Hipervnculo"/>
            <w:rFonts w:ascii="Arial" w:hAnsi="Arial" w:cs="Arial"/>
            <w:sz w:val="22"/>
            <w:szCs w:val="22"/>
            <w:lang w:val="es-MX"/>
          </w:rPr>
          <w:t>transparencia@inah.gob.mx</w:t>
        </w:r>
      </w:hyperlink>
    </w:p>
    <w:p w14:paraId="3AD0F966" w14:textId="77777777" w:rsidR="005A46C5" w:rsidRPr="005A46C5" w:rsidRDefault="005A46C5" w:rsidP="005A46C5">
      <w:pPr>
        <w:pStyle w:val="NormalWeb"/>
        <w:spacing w:before="0" w:beforeAutospacing="0" w:after="0" w:afterAutospacing="0"/>
        <w:jc w:val="both"/>
        <w:rPr>
          <w:rFonts w:ascii="Arial" w:hAnsi="Arial" w:cs="Arial"/>
          <w:sz w:val="22"/>
          <w:szCs w:val="22"/>
          <w:lang w:val="es-MX"/>
        </w:rPr>
      </w:pPr>
      <w:r w:rsidRPr="005A46C5">
        <w:rPr>
          <w:rFonts w:ascii="Arial" w:hAnsi="Arial" w:cs="Arial"/>
          <w:b/>
          <w:sz w:val="22"/>
          <w:szCs w:val="22"/>
          <w:lang w:val="es-MX"/>
        </w:rPr>
        <w:lastRenderedPageBreak/>
        <w:t>d)</w:t>
      </w:r>
      <w:r w:rsidRPr="005A46C5">
        <w:rPr>
          <w:rFonts w:ascii="Arial" w:hAnsi="Arial" w:cs="Arial"/>
          <w:sz w:val="22"/>
          <w:szCs w:val="22"/>
          <w:lang w:val="es-MX"/>
        </w:rPr>
        <w:t xml:space="preserve"> Números telefónicos directos: 01 (55) 41 66 07 73, 01 (55) 41 66 07 74, </w:t>
      </w:r>
    </w:p>
    <w:p w14:paraId="7DFC889B" w14:textId="77777777" w:rsidR="005A46C5" w:rsidRPr="005A46C5" w:rsidRDefault="005A46C5" w:rsidP="005A46C5">
      <w:pPr>
        <w:pStyle w:val="NormalWeb"/>
        <w:spacing w:before="0" w:beforeAutospacing="0" w:after="0" w:afterAutospacing="0"/>
        <w:jc w:val="both"/>
        <w:rPr>
          <w:rFonts w:ascii="Arial" w:hAnsi="Arial" w:cs="Arial"/>
          <w:sz w:val="22"/>
          <w:szCs w:val="22"/>
          <w:lang w:val="es-MX"/>
        </w:rPr>
      </w:pPr>
      <w:r w:rsidRPr="005A46C5">
        <w:rPr>
          <w:rFonts w:ascii="Arial" w:hAnsi="Arial" w:cs="Arial"/>
          <w:b/>
          <w:sz w:val="22"/>
          <w:szCs w:val="22"/>
          <w:lang w:val="es-MX"/>
        </w:rPr>
        <w:t>e)</w:t>
      </w:r>
      <w:r w:rsidRPr="005A46C5">
        <w:rPr>
          <w:rFonts w:ascii="Arial" w:hAnsi="Arial" w:cs="Arial"/>
          <w:sz w:val="22"/>
          <w:szCs w:val="22"/>
          <w:lang w:val="es-MX"/>
        </w:rPr>
        <w:t xml:space="preserve"> Otro dato de contacto: 01 (55) 41 66 07 74</w:t>
      </w:r>
    </w:p>
    <w:p w14:paraId="5C11983F" w14:textId="77777777" w:rsidR="005A46C5" w:rsidRPr="005A46C5" w:rsidRDefault="005A46C5" w:rsidP="005A46C5">
      <w:pPr>
        <w:pStyle w:val="NormalWeb"/>
        <w:jc w:val="both"/>
        <w:rPr>
          <w:rFonts w:ascii="Arial" w:hAnsi="Arial" w:cs="Arial"/>
          <w:sz w:val="22"/>
          <w:szCs w:val="22"/>
          <w:lang w:val="es-MX"/>
        </w:rPr>
      </w:pPr>
      <w:r w:rsidRPr="005A46C5">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5A46C5">
          <w:rPr>
            <w:rStyle w:val="Hipervnculo"/>
            <w:rFonts w:ascii="Arial" w:hAnsi="Arial" w:cs="Arial"/>
            <w:sz w:val="22"/>
            <w:szCs w:val="22"/>
            <w:lang w:val="es-MX"/>
          </w:rPr>
          <w:t>http://www.plataformadetransparencia.org.mx</w:t>
        </w:r>
      </w:hyperlink>
      <w:r w:rsidRPr="005A46C5">
        <w:rPr>
          <w:rFonts w:ascii="Arial" w:hAnsi="Arial" w:cs="Arial"/>
          <w:sz w:val="22"/>
          <w:szCs w:val="22"/>
          <w:lang w:val="es-MX"/>
        </w:rPr>
        <w:t>, y a través de los siguientes medios:</w:t>
      </w:r>
    </w:p>
    <w:p w14:paraId="2A0A7F21" w14:textId="77777777" w:rsidR="005A46C5" w:rsidRPr="005A46C5" w:rsidRDefault="005A46C5" w:rsidP="005A46C5">
      <w:pPr>
        <w:pStyle w:val="NormalWeb"/>
        <w:spacing w:before="0" w:beforeAutospacing="0" w:after="0" w:afterAutospacing="0"/>
        <w:jc w:val="both"/>
        <w:rPr>
          <w:rFonts w:ascii="Arial" w:hAnsi="Arial" w:cs="Arial"/>
          <w:color w:val="000000"/>
          <w:sz w:val="22"/>
          <w:szCs w:val="22"/>
          <w:lang w:val="es-MX"/>
        </w:rPr>
      </w:pPr>
      <w:r w:rsidRPr="005A46C5">
        <w:rPr>
          <w:rFonts w:ascii="Arial" w:hAnsi="Arial" w:cs="Arial"/>
          <w:b/>
          <w:color w:val="000000"/>
          <w:sz w:val="22"/>
          <w:szCs w:val="22"/>
          <w:lang w:val="es-MX"/>
        </w:rPr>
        <w:t>1.-</w:t>
      </w:r>
      <w:r w:rsidRPr="005A46C5">
        <w:rPr>
          <w:rFonts w:ascii="Arial" w:hAnsi="Arial" w:cs="Arial"/>
          <w:color w:val="000000"/>
          <w:sz w:val="22"/>
          <w:szCs w:val="22"/>
          <w:lang w:val="es-MX"/>
        </w:rPr>
        <w:t xml:space="preserve"> Correo electrónico transparencia@inah.gob.mx</w:t>
      </w:r>
    </w:p>
    <w:p w14:paraId="6FBBF172" w14:textId="77777777" w:rsidR="005A46C5" w:rsidRPr="005A46C5" w:rsidRDefault="005A46C5" w:rsidP="005A46C5">
      <w:pPr>
        <w:pStyle w:val="NormalWeb"/>
        <w:spacing w:before="0" w:beforeAutospacing="0" w:after="0" w:afterAutospacing="0"/>
        <w:jc w:val="both"/>
        <w:rPr>
          <w:rFonts w:ascii="Arial" w:hAnsi="Arial" w:cs="Arial"/>
          <w:color w:val="000000"/>
          <w:sz w:val="22"/>
          <w:szCs w:val="22"/>
          <w:lang w:val="es-MX"/>
        </w:rPr>
      </w:pPr>
      <w:r w:rsidRPr="005A46C5">
        <w:rPr>
          <w:rFonts w:ascii="Arial" w:hAnsi="Arial" w:cs="Arial"/>
          <w:b/>
          <w:color w:val="000000"/>
          <w:sz w:val="22"/>
          <w:szCs w:val="22"/>
          <w:lang w:val="es-MX"/>
        </w:rPr>
        <w:t>2.-</w:t>
      </w:r>
      <w:r w:rsidRPr="005A46C5">
        <w:rPr>
          <w:rFonts w:ascii="Arial" w:hAnsi="Arial" w:cs="Arial"/>
          <w:color w:val="000000"/>
          <w:sz w:val="22"/>
          <w:szCs w:val="22"/>
          <w:lang w:val="es-MX"/>
        </w:rPr>
        <w:t xml:space="preserve"> Correo postal certificado porte pagado</w:t>
      </w:r>
    </w:p>
    <w:p w14:paraId="182AA82A" w14:textId="77777777" w:rsidR="005A46C5" w:rsidRPr="005A46C5" w:rsidRDefault="005A46C5" w:rsidP="005A46C5">
      <w:pPr>
        <w:pStyle w:val="NormalWeb"/>
        <w:spacing w:before="0" w:beforeAutospacing="0" w:after="0" w:afterAutospacing="0"/>
        <w:jc w:val="both"/>
        <w:rPr>
          <w:rFonts w:ascii="Arial" w:hAnsi="Arial" w:cs="Arial"/>
          <w:color w:val="000000"/>
          <w:sz w:val="22"/>
          <w:szCs w:val="22"/>
          <w:lang w:val="es-MX"/>
        </w:rPr>
      </w:pPr>
      <w:r w:rsidRPr="005A46C5">
        <w:rPr>
          <w:rFonts w:ascii="Arial" w:hAnsi="Arial" w:cs="Arial"/>
          <w:b/>
          <w:color w:val="000000"/>
          <w:sz w:val="22"/>
          <w:szCs w:val="22"/>
          <w:lang w:val="es-MX"/>
        </w:rPr>
        <w:t>3.-</w:t>
      </w:r>
      <w:r w:rsidRPr="005A46C5">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37820F93" w14:textId="77777777" w:rsidR="005A46C5" w:rsidRPr="005A46C5" w:rsidRDefault="005A46C5" w:rsidP="005A46C5">
      <w:pPr>
        <w:pStyle w:val="NormalWeb"/>
        <w:spacing w:before="0" w:beforeAutospacing="0" w:after="0" w:afterAutospacing="0"/>
        <w:jc w:val="both"/>
        <w:rPr>
          <w:rFonts w:ascii="Arial" w:hAnsi="Arial" w:cs="Arial"/>
          <w:color w:val="000000"/>
          <w:sz w:val="22"/>
          <w:szCs w:val="22"/>
          <w:lang w:val="es-MX"/>
        </w:rPr>
      </w:pPr>
      <w:r w:rsidRPr="005A46C5">
        <w:rPr>
          <w:rFonts w:ascii="Arial" w:hAnsi="Arial" w:cs="Arial"/>
          <w:b/>
          <w:color w:val="000000"/>
          <w:sz w:val="22"/>
          <w:szCs w:val="22"/>
          <w:lang w:val="es-MX"/>
        </w:rPr>
        <w:t>4.-</w:t>
      </w:r>
      <w:r w:rsidRPr="005A46C5">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139C5CB6" w14:textId="77777777" w:rsidR="005A46C5" w:rsidRPr="005A46C5" w:rsidRDefault="005A46C5" w:rsidP="005A46C5">
      <w:pPr>
        <w:pStyle w:val="NormalWeb"/>
        <w:spacing w:before="0" w:beforeAutospacing="0" w:after="0" w:afterAutospacing="0"/>
        <w:jc w:val="both"/>
        <w:rPr>
          <w:rFonts w:ascii="Arial" w:hAnsi="Arial" w:cs="Arial"/>
          <w:sz w:val="22"/>
          <w:szCs w:val="22"/>
          <w:lang w:val="es-MX"/>
        </w:rPr>
      </w:pPr>
    </w:p>
    <w:p w14:paraId="709D7194" w14:textId="77777777" w:rsidR="005A46C5" w:rsidRPr="005A46C5" w:rsidRDefault="005A46C5" w:rsidP="005A46C5">
      <w:pPr>
        <w:pStyle w:val="NormalWeb"/>
        <w:spacing w:before="0" w:beforeAutospacing="0" w:after="0" w:afterAutospacing="0"/>
        <w:jc w:val="both"/>
        <w:rPr>
          <w:rFonts w:ascii="Arial" w:hAnsi="Arial" w:cs="Arial"/>
          <w:sz w:val="22"/>
          <w:szCs w:val="22"/>
          <w:lang w:val="es-MX"/>
        </w:rPr>
      </w:pPr>
      <w:r w:rsidRPr="005A46C5">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14:paraId="631B3532" w14:textId="77777777" w:rsidR="005A46C5" w:rsidRPr="005A46C5" w:rsidRDefault="005A46C5" w:rsidP="005A46C5">
      <w:pPr>
        <w:pStyle w:val="NormalWeb"/>
        <w:spacing w:before="0" w:beforeAutospacing="0" w:after="0" w:afterAutospacing="0"/>
        <w:jc w:val="both"/>
        <w:rPr>
          <w:rFonts w:ascii="Arial" w:hAnsi="Arial" w:cs="Arial"/>
          <w:sz w:val="22"/>
          <w:szCs w:val="22"/>
          <w:lang w:val="es-MX"/>
        </w:rPr>
      </w:pPr>
    </w:p>
    <w:p w14:paraId="25D4B7E0" w14:textId="77777777" w:rsidR="005A46C5" w:rsidRPr="005A46C5" w:rsidRDefault="005A46C5" w:rsidP="005A46C5">
      <w:pPr>
        <w:pStyle w:val="NormalWeb"/>
        <w:spacing w:before="0" w:beforeAutospacing="0" w:after="0" w:afterAutospacing="0"/>
        <w:jc w:val="both"/>
        <w:rPr>
          <w:rFonts w:ascii="Arial" w:hAnsi="Arial" w:cs="Arial"/>
          <w:sz w:val="22"/>
          <w:szCs w:val="22"/>
          <w:lang w:val="es-MX"/>
        </w:rPr>
      </w:pPr>
      <w:r w:rsidRPr="005A46C5">
        <w:rPr>
          <w:rFonts w:ascii="Arial" w:hAnsi="Arial" w:cs="Arial"/>
          <w:b/>
          <w:sz w:val="22"/>
          <w:szCs w:val="22"/>
          <w:lang w:val="es-MX"/>
        </w:rPr>
        <w:t>1.-</w:t>
      </w:r>
      <w:r w:rsidRPr="005A46C5">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14:paraId="6C9ED7C0" w14:textId="77777777" w:rsidR="005A46C5" w:rsidRPr="005A46C5" w:rsidRDefault="005A46C5" w:rsidP="005A46C5">
      <w:pPr>
        <w:pStyle w:val="NormalWeb"/>
        <w:spacing w:before="0" w:beforeAutospacing="0" w:after="0" w:afterAutospacing="0"/>
        <w:jc w:val="both"/>
        <w:rPr>
          <w:rFonts w:ascii="Arial" w:hAnsi="Arial" w:cs="Arial"/>
          <w:sz w:val="22"/>
          <w:szCs w:val="22"/>
          <w:lang w:val="es-MX"/>
        </w:rPr>
      </w:pPr>
      <w:r w:rsidRPr="005A46C5">
        <w:rPr>
          <w:rFonts w:ascii="Arial" w:hAnsi="Arial" w:cs="Arial"/>
          <w:b/>
          <w:sz w:val="22"/>
          <w:szCs w:val="22"/>
          <w:lang w:val="es-MX"/>
        </w:rPr>
        <w:t>2.-</w:t>
      </w:r>
      <w:r w:rsidRPr="005A46C5">
        <w:rPr>
          <w:rFonts w:ascii="Arial" w:hAnsi="Arial" w:cs="Arial"/>
          <w:sz w:val="22"/>
          <w:szCs w:val="22"/>
          <w:lang w:val="es-MX"/>
        </w:rPr>
        <w:t xml:space="preserve">Vía internet, a través de la Plataforma Nacional de Transparencia: </w:t>
      </w:r>
      <w:hyperlink r:id="rId9" w:history="1">
        <w:r w:rsidRPr="005A46C5">
          <w:rPr>
            <w:rStyle w:val="Hipervnculo"/>
            <w:rFonts w:ascii="Arial" w:hAnsi="Arial" w:cs="Arial"/>
            <w:sz w:val="22"/>
            <w:szCs w:val="22"/>
            <w:lang w:val="es-MX"/>
          </w:rPr>
          <w:t>https://www.plataformadetransparencia.org.mx</w:t>
        </w:r>
      </w:hyperlink>
      <w:r w:rsidRPr="005A46C5">
        <w:rPr>
          <w:rFonts w:ascii="Arial" w:hAnsi="Arial" w:cs="Arial"/>
          <w:sz w:val="22"/>
          <w:szCs w:val="22"/>
          <w:lang w:val="es-MX"/>
        </w:rPr>
        <w:t xml:space="preserve">  y/o </w:t>
      </w:r>
      <w:hyperlink r:id="rId10" w:history="1">
        <w:r w:rsidRPr="005A46C5">
          <w:rPr>
            <w:rStyle w:val="Hipervnculo"/>
            <w:rFonts w:ascii="Arial" w:hAnsi="Arial" w:cs="Arial"/>
            <w:sz w:val="22"/>
            <w:szCs w:val="22"/>
            <w:lang w:val="es-MX"/>
          </w:rPr>
          <w:t>https://www.infomex.org.mx</w:t>
        </w:r>
      </w:hyperlink>
    </w:p>
    <w:p w14:paraId="24C7D69D" w14:textId="77777777" w:rsidR="005A46C5" w:rsidRPr="005A46C5" w:rsidRDefault="005A46C5" w:rsidP="005A46C5">
      <w:pPr>
        <w:pStyle w:val="NormalWeb"/>
        <w:spacing w:before="0" w:beforeAutospacing="0" w:after="0" w:afterAutospacing="0"/>
        <w:jc w:val="both"/>
        <w:rPr>
          <w:rFonts w:ascii="Arial" w:hAnsi="Arial" w:cs="Arial"/>
          <w:sz w:val="22"/>
          <w:szCs w:val="22"/>
          <w:lang w:val="es-MX"/>
        </w:rPr>
      </w:pPr>
      <w:r w:rsidRPr="005A46C5">
        <w:rPr>
          <w:rFonts w:ascii="Arial" w:hAnsi="Arial" w:cs="Arial"/>
          <w:b/>
          <w:sz w:val="22"/>
          <w:szCs w:val="22"/>
          <w:lang w:val="es-MX"/>
        </w:rPr>
        <w:t>3.-</w:t>
      </w:r>
      <w:r w:rsidRPr="005A46C5">
        <w:rPr>
          <w:rFonts w:ascii="Arial" w:hAnsi="Arial" w:cs="Arial"/>
          <w:sz w:val="22"/>
          <w:szCs w:val="22"/>
          <w:lang w:val="es-MX"/>
        </w:rPr>
        <w:t xml:space="preserve"> Correo electrónico </w:t>
      </w:r>
      <w:hyperlink r:id="rId11" w:history="1">
        <w:r w:rsidRPr="005A46C5">
          <w:rPr>
            <w:rStyle w:val="Hipervnculo"/>
            <w:rFonts w:ascii="Arial" w:hAnsi="Arial" w:cs="Arial"/>
            <w:sz w:val="22"/>
            <w:szCs w:val="22"/>
            <w:lang w:val="es-MX"/>
          </w:rPr>
          <w:t>transparencia@inah.gob.mx</w:t>
        </w:r>
      </w:hyperlink>
    </w:p>
    <w:p w14:paraId="2181143D" w14:textId="77777777" w:rsidR="005A46C5" w:rsidRPr="005A46C5" w:rsidRDefault="005A46C5" w:rsidP="005A46C5">
      <w:pPr>
        <w:pStyle w:val="NormalWeb"/>
        <w:spacing w:before="0" w:beforeAutospacing="0" w:after="0" w:afterAutospacing="0"/>
        <w:jc w:val="both"/>
        <w:rPr>
          <w:rFonts w:ascii="Arial" w:hAnsi="Arial" w:cs="Arial"/>
          <w:sz w:val="22"/>
          <w:szCs w:val="22"/>
          <w:lang w:val="es-MX"/>
        </w:rPr>
      </w:pPr>
      <w:r w:rsidRPr="005A46C5">
        <w:rPr>
          <w:rFonts w:ascii="Arial" w:hAnsi="Arial" w:cs="Arial"/>
          <w:b/>
          <w:sz w:val="22"/>
          <w:szCs w:val="22"/>
          <w:lang w:val="es-MX"/>
        </w:rPr>
        <w:t xml:space="preserve">4.- </w:t>
      </w:r>
      <w:r w:rsidRPr="005A46C5">
        <w:rPr>
          <w:rFonts w:ascii="Arial" w:hAnsi="Arial" w:cs="Arial"/>
          <w:sz w:val="22"/>
          <w:szCs w:val="22"/>
          <w:lang w:val="es-MX"/>
        </w:rPr>
        <w:t xml:space="preserve">Correo postal certificado porte pagado. </w:t>
      </w:r>
    </w:p>
    <w:p w14:paraId="6FF21B69" w14:textId="77777777" w:rsidR="005A46C5" w:rsidRPr="005A46C5" w:rsidRDefault="005A46C5" w:rsidP="005A46C5">
      <w:pPr>
        <w:pStyle w:val="NormalWeb"/>
        <w:jc w:val="both"/>
        <w:rPr>
          <w:rFonts w:ascii="Arial" w:hAnsi="Arial" w:cs="Arial"/>
          <w:b/>
          <w:bCs/>
          <w:sz w:val="22"/>
          <w:szCs w:val="22"/>
          <w:lang w:val="es-MX"/>
        </w:rPr>
      </w:pPr>
      <w:r w:rsidRPr="005A46C5">
        <w:rPr>
          <w:rFonts w:ascii="Arial" w:hAnsi="Arial" w:cs="Arial"/>
          <w:b/>
          <w:bCs/>
          <w:sz w:val="22"/>
          <w:szCs w:val="22"/>
          <w:lang w:val="es-MX"/>
        </w:rPr>
        <w:t>¿Cómo puede conocer los cambios en este aviso de privacidad?</w:t>
      </w:r>
    </w:p>
    <w:p w14:paraId="36126E47" w14:textId="77777777" w:rsidR="005A46C5" w:rsidRPr="005A46C5" w:rsidRDefault="005A46C5" w:rsidP="005A46C5">
      <w:pPr>
        <w:pStyle w:val="NormalWeb"/>
        <w:spacing w:before="0" w:beforeAutospacing="0" w:after="0" w:afterAutospacing="0"/>
        <w:jc w:val="both"/>
        <w:rPr>
          <w:rFonts w:ascii="Arial" w:hAnsi="Arial" w:cs="Arial"/>
          <w:sz w:val="22"/>
          <w:szCs w:val="22"/>
          <w:lang w:val="es-MX"/>
        </w:rPr>
      </w:pPr>
      <w:r w:rsidRPr="005A46C5">
        <w:rPr>
          <w:rFonts w:ascii="Arial" w:hAnsi="Arial" w:cs="Arial"/>
          <w:sz w:val="22"/>
          <w:szCs w:val="22"/>
          <w:lang w:val="es-MX"/>
        </w:rPr>
        <w:t xml:space="preserve">El presente aviso de privacidad puede sufrir modificaciones, cambios o actualizaciones derivadas de nuevos requerimientos legales o por otras causas. </w:t>
      </w:r>
    </w:p>
    <w:p w14:paraId="7C1D5941" w14:textId="77777777" w:rsidR="005A46C5" w:rsidRPr="005A46C5" w:rsidRDefault="005A46C5" w:rsidP="005A46C5">
      <w:pPr>
        <w:pStyle w:val="NormalWeb"/>
        <w:spacing w:before="0" w:beforeAutospacing="0" w:after="0" w:afterAutospacing="0"/>
        <w:jc w:val="both"/>
        <w:rPr>
          <w:rFonts w:ascii="Arial" w:hAnsi="Arial" w:cs="Arial"/>
          <w:sz w:val="22"/>
          <w:szCs w:val="22"/>
          <w:lang w:val="es-MX"/>
        </w:rPr>
      </w:pPr>
    </w:p>
    <w:p w14:paraId="0CF60D0D" w14:textId="77777777" w:rsidR="005A46C5" w:rsidRPr="005A46C5" w:rsidRDefault="005A46C5" w:rsidP="005A46C5">
      <w:pPr>
        <w:pStyle w:val="NormalWeb"/>
        <w:spacing w:before="0" w:beforeAutospacing="0" w:after="0" w:afterAutospacing="0"/>
        <w:jc w:val="both"/>
        <w:rPr>
          <w:rFonts w:ascii="Arial" w:hAnsi="Arial" w:cs="Arial"/>
          <w:sz w:val="22"/>
          <w:szCs w:val="22"/>
          <w:lang w:val="es-MX"/>
        </w:rPr>
      </w:pPr>
      <w:r w:rsidRPr="005A46C5">
        <w:rPr>
          <w:rFonts w:ascii="Arial" w:hAnsi="Arial" w:cs="Arial"/>
          <w:sz w:val="22"/>
          <w:szCs w:val="22"/>
          <w:lang w:val="es-MX"/>
        </w:rPr>
        <w:t>Nos comprometemos a mantenerlo informado sobre los cambios que pueda sufrir el presente aviso de privacidad, a través de: www.inah.gob.mx</w:t>
      </w:r>
    </w:p>
    <w:p w14:paraId="565F57B4" w14:textId="77777777" w:rsidR="005A46C5" w:rsidRPr="005A46C5" w:rsidRDefault="005A46C5" w:rsidP="005A46C5">
      <w:pPr>
        <w:pStyle w:val="NormalWeb"/>
        <w:jc w:val="both"/>
        <w:rPr>
          <w:rFonts w:ascii="Arial" w:hAnsi="Arial" w:cs="Arial"/>
          <w:b/>
          <w:bCs/>
          <w:sz w:val="22"/>
          <w:szCs w:val="22"/>
          <w:lang w:val="es-MX"/>
        </w:rPr>
      </w:pPr>
      <w:r w:rsidRPr="005A46C5">
        <w:rPr>
          <w:rFonts w:ascii="Arial" w:hAnsi="Arial" w:cs="Arial"/>
          <w:b/>
          <w:bCs/>
          <w:sz w:val="22"/>
          <w:szCs w:val="22"/>
          <w:lang w:val="es-MX"/>
        </w:rPr>
        <w:t>Otros datos de contacto:</w:t>
      </w:r>
    </w:p>
    <w:p w14:paraId="22B48622" w14:textId="77777777" w:rsidR="005A46C5" w:rsidRPr="005A46C5" w:rsidRDefault="005A46C5" w:rsidP="005A46C5">
      <w:pPr>
        <w:pStyle w:val="NormalWeb"/>
        <w:spacing w:before="0" w:beforeAutospacing="0" w:after="0" w:afterAutospacing="0"/>
        <w:jc w:val="both"/>
        <w:rPr>
          <w:rFonts w:ascii="Arial" w:hAnsi="Arial" w:cs="Arial"/>
          <w:sz w:val="22"/>
          <w:szCs w:val="22"/>
          <w:lang w:val="es-MX"/>
        </w:rPr>
      </w:pPr>
      <w:r w:rsidRPr="005A46C5">
        <w:rPr>
          <w:rFonts w:ascii="Arial" w:hAnsi="Arial" w:cs="Arial"/>
          <w:sz w:val="22"/>
          <w:szCs w:val="22"/>
          <w:lang w:val="es-MX"/>
        </w:rPr>
        <w:t>Página de Internet: www.inah.gob.mx</w:t>
      </w:r>
    </w:p>
    <w:p w14:paraId="028A95DB" w14:textId="77777777" w:rsidR="005A46C5" w:rsidRPr="005A46C5" w:rsidRDefault="005A46C5" w:rsidP="005A46C5">
      <w:pPr>
        <w:pStyle w:val="NormalWeb"/>
        <w:spacing w:before="0" w:beforeAutospacing="0" w:after="0" w:afterAutospacing="0"/>
        <w:jc w:val="both"/>
        <w:rPr>
          <w:rFonts w:ascii="Arial" w:hAnsi="Arial" w:cs="Arial"/>
          <w:sz w:val="22"/>
          <w:szCs w:val="22"/>
          <w:lang w:val="es-MX"/>
        </w:rPr>
      </w:pPr>
      <w:r w:rsidRPr="005A46C5">
        <w:rPr>
          <w:rFonts w:ascii="Arial" w:hAnsi="Arial" w:cs="Arial"/>
          <w:sz w:val="22"/>
          <w:szCs w:val="22"/>
          <w:lang w:val="es-MX"/>
        </w:rPr>
        <w:t>Correo electrónico para la atención del público en general: transparencia@inah.gob.mx</w:t>
      </w:r>
    </w:p>
    <w:p w14:paraId="19A39B52" w14:textId="77777777" w:rsidR="005A46C5" w:rsidRPr="005A46C5" w:rsidRDefault="005A46C5" w:rsidP="005A46C5">
      <w:pPr>
        <w:pStyle w:val="NormalWeb"/>
        <w:spacing w:before="0" w:beforeAutospacing="0" w:after="0" w:afterAutospacing="0"/>
        <w:jc w:val="both"/>
        <w:rPr>
          <w:rFonts w:ascii="Arial" w:hAnsi="Arial" w:cs="Arial"/>
          <w:b/>
          <w:sz w:val="22"/>
          <w:szCs w:val="22"/>
          <w:lang w:val="es-MX"/>
        </w:rPr>
      </w:pPr>
      <w:r w:rsidRPr="005A46C5">
        <w:rPr>
          <w:rFonts w:ascii="Arial" w:hAnsi="Arial" w:cs="Arial"/>
          <w:sz w:val="22"/>
          <w:szCs w:val="22"/>
          <w:lang w:val="es-MX"/>
        </w:rPr>
        <w:t>Número telefónico para la atención del público en general: 01 55 41 66 07 73</w:t>
      </w:r>
    </w:p>
    <w:p w14:paraId="21532D14" w14:textId="0EF529B7" w:rsidR="005A46C5" w:rsidRPr="00021AEC" w:rsidRDefault="005A46C5" w:rsidP="005A46C5">
      <w:pPr>
        <w:pStyle w:val="NormalWeb"/>
        <w:jc w:val="right"/>
        <w:rPr>
          <w:rFonts w:ascii="Arial" w:hAnsi="Arial" w:cs="Arial"/>
          <w:sz w:val="22"/>
          <w:szCs w:val="22"/>
        </w:rPr>
      </w:pPr>
      <w:proofErr w:type="spellStart"/>
      <w:r>
        <w:rPr>
          <w:rFonts w:ascii="Arial" w:hAnsi="Arial" w:cs="Arial"/>
          <w:b/>
        </w:rPr>
        <w:t>Fecha</w:t>
      </w:r>
      <w:proofErr w:type="spellEnd"/>
      <w:r>
        <w:rPr>
          <w:rFonts w:ascii="Arial" w:hAnsi="Arial" w:cs="Arial"/>
          <w:b/>
        </w:rPr>
        <w:t xml:space="preserve"> de </w:t>
      </w:r>
      <w:proofErr w:type="spellStart"/>
      <w:r>
        <w:rPr>
          <w:rFonts w:ascii="Arial" w:hAnsi="Arial" w:cs="Arial"/>
          <w:b/>
        </w:rPr>
        <w:t>elaboración</w:t>
      </w:r>
      <w:proofErr w:type="spellEnd"/>
      <w:r>
        <w:rPr>
          <w:rFonts w:ascii="Arial" w:hAnsi="Arial" w:cs="Arial"/>
          <w:b/>
        </w:rPr>
        <w:t>:</w:t>
      </w:r>
      <w:r w:rsidRPr="0043754C">
        <w:rPr>
          <w:rFonts w:ascii="Arial" w:hAnsi="Arial" w:cs="Arial"/>
          <w:sz w:val="22"/>
          <w:szCs w:val="22"/>
        </w:rPr>
        <w:t xml:space="preserve"> </w:t>
      </w:r>
      <w:r>
        <w:rPr>
          <w:rFonts w:ascii="Arial" w:hAnsi="Arial" w:cs="Arial"/>
          <w:sz w:val="22"/>
          <w:szCs w:val="22"/>
        </w:rPr>
        <w:t>09</w:t>
      </w:r>
      <w:r w:rsidRPr="00125CC4">
        <w:rPr>
          <w:rFonts w:ascii="Arial" w:hAnsi="Arial" w:cs="Arial"/>
          <w:sz w:val="22"/>
          <w:szCs w:val="22"/>
        </w:rPr>
        <w:t>/09/2019</w:t>
      </w:r>
      <w:r w:rsidRPr="0043754C">
        <w:rPr>
          <w:rFonts w:ascii="Arial" w:hAnsi="Arial" w:cs="Arial"/>
          <w:sz w:val="22"/>
          <w:szCs w:val="22"/>
        </w:rPr>
        <w:t xml:space="preserve"> </w:t>
      </w:r>
    </w:p>
    <w:p w14:paraId="300CBCA1" w14:textId="10E16EA2" w:rsidR="001A7DB0" w:rsidRPr="005A46C5" w:rsidRDefault="001A7DB0" w:rsidP="005A46C5">
      <w:pPr>
        <w:pStyle w:val="NormalWeb"/>
        <w:spacing w:before="0" w:beforeAutospacing="0" w:after="0" w:afterAutospacing="0"/>
        <w:jc w:val="both"/>
        <w:rPr>
          <w:rFonts w:ascii="Arial" w:hAnsi="Arial" w:cs="Arial"/>
          <w:sz w:val="22"/>
          <w:szCs w:val="22"/>
        </w:rPr>
      </w:pPr>
    </w:p>
    <w:sectPr w:rsidR="001A7DB0" w:rsidRPr="005A46C5" w:rsidSect="00C858C5">
      <w:headerReference w:type="even" r:id="rId12"/>
      <w:headerReference w:type="default" r:id="rId13"/>
      <w:footerReference w:type="default" r:id="rId14"/>
      <w:headerReference w:type="first" r:id="rId15"/>
      <w:pgSz w:w="12240" w:h="15840" w:code="1"/>
      <w:pgMar w:top="1134" w:right="1134" w:bottom="1134"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54555" w14:textId="77777777" w:rsidR="00190012" w:rsidRDefault="00190012">
      <w:pPr>
        <w:spacing w:after="0"/>
      </w:pPr>
      <w:r>
        <w:separator/>
      </w:r>
    </w:p>
  </w:endnote>
  <w:endnote w:type="continuationSeparator" w:id="0">
    <w:p w14:paraId="486FBE89" w14:textId="77777777" w:rsidR="00190012" w:rsidRDefault="001900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ExtraBold">
    <w:altName w:val="Times New Roman"/>
    <w:charset w:val="00"/>
    <w:family w:val="auto"/>
    <w:pitch w:val="variable"/>
    <w:sig w:usb0="00000001" w:usb1="00000003" w:usb2="00000000" w:usb3="00000000" w:csb0="00000197" w:csb1="00000000"/>
  </w:font>
  <w:font w:name="Montserrat SemiBold">
    <w:altName w:val="Montserrat"/>
    <w:charset w:val="00"/>
    <w:family w:val="auto"/>
    <w:pitch w:val="variable"/>
    <w:sig w:usb0="8000002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8175E" w14:textId="77777777" w:rsidR="007B357C" w:rsidRDefault="00251AA2">
    <w:pPr>
      <w:pStyle w:val="Piedepgina"/>
    </w:pPr>
    <w:r>
      <w:rPr>
        <w:noProof/>
      </w:rPr>
      <mc:AlternateContent>
        <mc:Choice Requires="wps">
          <w:drawing>
            <wp:anchor distT="0" distB="0" distL="114300" distR="114300" simplePos="0" relativeHeight="251668480" behindDoc="0" locked="0" layoutInCell="1" allowOverlap="1" wp14:anchorId="4542E71A" wp14:editId="32A8A1BE">
              <wp:simplePos x="0" y="0"/>
              <wp:positionH relativeFrom="margin">
                <wp:posOffset>295275</wp:posOffset>
              </wp:positionH>
              <wp:positionV relativeFrom="paragraph">
                <wp:posOffset>485140</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FDA9" w14:textId="6015C71C" w:rsidR="00251AA2" w:rsidRPr="00251AA2" w:rsidRDefault="007921FD" w:rsidP="006E0A24">
                          <w:pPr>
                            <w:tabs>
                              <w:tab w:val="left" w:pos="567"/>
                            </w:tabs>
                            <w:jc w:val="center"/>
                            <w:rPr>
                              <w:rFonts w:ascii="Montserrat SemiBold" w:hAnsi="Montserrat SemiBold"/>
                              <w:sz w:val="17"/>
                              <w:lang w:val="es-ES_tradnl"/>
                            </w:rPr>
                          </w:pPr>
                          <w:r>
                            <w:rPr>
                              <w:rFonts w:ascii="Montserrat SemiBold" w:hAnsi="Montserrat SemiBold"/>
                              <w:sz w:val="17"/>
                              <w:lang w:val="es-ES_tradnl"/>
                            </w:rPr>
                            <w:t>Eje Central s/n</w:t>
                          </w:r>
                          <w:r w:rsidR="001E7F1D">
                            <w:rPr>
                              <w:rFonts w:ascii="Montserrat SemiBold" w:hAnsi="Montserrat SemiBold"/>
                              <w:sz w:val="17"/>
                              <w:lang w:val="es-ES_tradnl"/>
                            </w:rPr>
                            <w:t xml:space="preserve">, </w:t>
                          </w:r>
                          <w:r w:rsidR="00631A04">
                            <w:rPr>
                              <w:rFonts w:ascii="Montserrat SemiBold" w:hAnsi="Montserrat SemiBold"/>
                              <w:sz w:val="17"/>
                              <w:lang w:val="es-ES_tradnl"/>
                            </w:rPr>
                            <w:t xml:space="preserve">1ª. Sección Unidad Habitacional </w:t>
                          </w:r>
                          <w:r w:rsidR="001E7F1D">
                            <w:rPr>
                              <w:rFonts w:ascii="Montserrat SemiBold" w:hAnsi="Montserrat SemiBold"/>
                              <w:sz w:val="17"/>
                              <w:lang w:val="es-ES_tradnl"/>
                            </w:rPr>
                            <w:t>Tlatelolco, alcaldía Cuauhtémoc, C.P.</w:t>
                          </w:r>
                          <w:r w:rsidR="00631A04">
                            <w:rPr>
                              <w:rFonts w:ascii="Montserrat SemiBold" w:hAnsi="Montserrat SemiBold"/>
                              <w:sz w:val="17"/>
                              <w:lang w:val="es-ES_tradnl"/>
                            </w:rPr>
                            <w:t xml:space="preserve"> 06900, Ciudad de México; </w:t>
                          </w:r>
                          <w:r w:rsidR="00685A7C">
                            <w:rPr>
                              <w:rFonts w:ascii="Montserrat SemiBold" w:hAnsi="Montserrat SemiBold"/>
                              <w:sz w:val="17"/>
                              <w:lang w:val="es-ES_tradnl"/>
                            </w:rPr>
                            <w:t>teléfonos: 5583 0295 y 5782 2240</w:t>
                          </w:r>
                          <w:r w:rsidR="001E7F1D">
                            <w:rPr>
                              <w:rFonts w:ascii="Montserrat SemiBold" w:hAnsi="Montserrat SemiBold"/>
                              <w:sz w:val="17"/>
                              <w:lang w:val="es-ES_trad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2E71A" id="_x0000_t202" coordsize="21600,21600" o:spt="202" path="m,l,21600r21600,l21600,xe">
              <v:stroke joinstyle="miter"/>
              <v:path gradientshapeok="t" o:connecttype="rect"/>
            </v:shapetype>
            <v:shape id="Text Box 8" o:spid="_x0000_s1026" type="#_x0000_t202" style="position:absolute;margin-left:23.25pt;margin-top:38.2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CPpYxzeAAAA&#10;CQEAAA8AAABkcnMvZG93bnJldi54bWxMj8FOwzAMhu9IvENkJG4sodq6UZpOE4ITEqIrB45p47XV&#10;Gqc02VbeHnOCo/1/+v05385uEGecQu9Jw/1CgUBqvO2p1fBRvdxtQIRoyJrBE2r4xgDb4voqN5n1&#10;FyrxvI+t4BIKmdHQxThmUoamQ2fCwo9InB385EzkcWqlncyFy90gE6VS6UxPfKEzIz512Bz3J6dh&#10;90nlc//1Vr+Xh7KvqgdFr+lR69ubefcIIuIc/2D41Wd1KNip9ieyQQwalumKSQ3rdAmC881K8aJm&#10;MFknIItc/v+g+AEAAP//AwBQSwECLQAUAAYACAAAACEAtoM4kv4AAADhAQAAEwAAAAAAAAAAAAAA&#10;AAAAAAAAW0NvbnRlbnRfVHlwZXNdLnhtbFBLAQItABQABgAIAAAAIQA4/SH/1gAAAJQBAAALAAAA&#10;AAAAAAAAAAAAAC8BAABfcmVscy8ucmVsc1BLAQItABQABgAIAAAAIQCrWkO3rwIAAKkFAAAOAAAA&#10;AAAAAAAAAAAAAC4CAABkcnMvZTJvRG9jLnhtbFBLAQItABQABgAIAAAAIQAj6WMc3gAAAAkBAAAP&#10;AAAAAAAAAAAAAAAAAAkFAABkcnMvZG93bnJldi54bWxQSwUGAAAAAAQABADzAAAAFAYAAAAA&#10;" filled="f" stroked="f">
              <v:textbox inset="0,0,0,0">
                <w:txbxContent>
                  <w:p w14:paraId="0015FDA9" w14:textId="6015C71C" w:rsidR="00251AA2" w:rsidRPr="00251AA2" w:rsidRDefault="007921FD" w:rsidP="006E0A24">
                    <w:pPr>
                      <w:tabs>
                        <w:tab w:val="left" w:pos="567"/>
                      </w:tabs>
                      <w:jc w:val="center"/>
                      <w:rPr>
                        <w:rFonts w:ascii="Montserrat SemiBold" w:hAnsi="Montserrat SemiBold"/>
                        <w:sz w:val="17"/>
                        <w:lang w:val="es-ES_tradnl"/>
                      </w:rPr>
                    </w:pPr>
                    <w:r>
                      <w:rPr>
                        <w:rFonts w:ascii="Montserrat SemiBold" w:hAnsi="Montserrat SemiBold"/>
                        <w:sz w:val="17"/>
                        <w:lang w:val="es-ES_tradnl"/>
                      </w:rPr>
                      <w:t>Eje Central s/n</w:t>
                    </w:r>
                    <w:r w:rsidR="001E7F1D">
                      <w:rPr>
                        <w:rFonts w:ascii="Montserrat SemiBold" w:hAnsi="Montserrat SemiBold"/>
                        <w:sz w:val="17"/>
                        <w:lang w:val="es-ES_tradnl"/>
                      </w:rPr>
                      <w:t xml:space="preserve">, </w:t>
                    </w:r>
                    <w:r w:rsidR="00631A04">
                      <w:rPr>
                        <w:rFonts w:ascii="Montserrat SemiBold" w:hAnsi="Montserrat SemiBold"/>
                        <w:sz w:val="17"/>
                        <w:lang w:val="es-ES_tradnl"/>
                      </w:rPr>
                      <w:t xml:space="preserve">1ª. Sección Unidad Habitacional </w:t>
                    </w:r>
                    <w:r w:rsidR="001E7F1D">
                      <w:rPr>
                        <w:rFonts w:ascii="Montserrat SemiBold" w:hAnsi="Montserrat SemiBold"/>
                        <w:sz w:val="17"/>
                        <w:lang w:val="es-ES_tradnl"/>
                      </w:rPr>
                      <w:t>Tlatelolco, alcaldía Cuauhtémoc, C.P.</w:t>
                    </w:r>
                    <w:r w:rsidR="00631A04">
                      <w:rPr>
                        <w:rFonts w:ascii="Montserrat SemiBold" w:hAnsi="Montserrat SemiBold"/>
                        <w:sz w:val="17"/>
                        <w:lang w:val="es-ES_tradnl"/>
                      </w:rPr>
                      <w:t xml:space="preserve"> 06900, Ciudad de México; </w:t>
                    </w:r>
                    <w:r w:rsidR="00685A7C">
                      <w:rPr>
                        <w:rFonts w:ascii="Montserrat SemiBold" w:hAnsi="Montserrat SemiBold"/>
                        <w:sz w:val="17"/>
                        <w:lang w:val="es-ES_tradnl"/>
                      </w:rPr>
                      <w:t>teléfonos: 5583 0295 y 5782 2240</w:t>
                    </w:r>
                    <w:r w:rsidR="001E7F1D">
                      <w:rPr>
                        <w:rFonts w:ascii="Montserrat SemiBold" w:hAnsi="Montserrat SemiBold"/>
                        <w:sz w:val="17"/>
                        <w:lang w:val="es-ES_tradnl"/>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749AB" w14:textId="77777777" w:rsidR="00190012" w:rsidRDefault="00190012">
      <w:pPr>
        <w:spacing w:after="0"/>
      </w:pPr>
      <w:r>
        <w:separator/>
      </w:r>
    </w:p>
  </w:footnote>
  <w:footnote w:type="continuationSeparator" w:id="0">
    <w:p w14:paraId="79F71FC1" w14:textId="77777777" w:rsidR="00190012" w:rsidRDefault="001900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2635" w14:textId="77777777" w:rsidR="007B357C" w:rsidRDefault="00190012">
    <w:pPr>
      <w:pStyle w:val="Encabezado"/>
    </w:pPr>
    <w:r>
      <w:rPr>
        <w:noProof/>
        <w:lang w:val="es-ES_tradnl" w:eastAsia="es-ES_tradnl"/>
      </w:rPr>
      <w:pict w14:anchorId="57BCB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AC95" w14:textId="77777777" w:rsidR="0015781A" w:rsidRDefault="001241F3" w:rsidP="0015781A">
    <w:pPr>
      <w:tabs>
        <w:tab w:val="left" w:pos="5588"/>
      </w:tabs>
      <w:spacing w:after="0"/>
      <w:jc w:val="right"/>
    </w:pPr>
    <w:r w:rsidRPr="001B143B">
      <w:rPr>
        <w:rFonts w:ascii="Arial" w:hAnsi="Arial" w:cs="Arial"/>
        <w:b/>
        <w:noProof/>
        <w:sz w:val="18"/>
        <w:szCs w:val="18"/>
        <w:highlight w:val="yellow"/>
      </w:rPr>
      <mc:AlternateContent>
        <mc:Choice Requires="wpg">
          <w:drawing>
            <wp:anchor distT="0" distB="0" distL="114300" distR="114300" simplePos="0" relativeHeight="251662336" behindDoc="1" locked="0" layoutInCell="1" allowOverlap="1" wp14:anchorId="7DFDD6F1" wp14:editId="0E2BC55A">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mv="urn:schemas-microsoft-com:mac:vml" xmlns:mo="http://schemas.microsoft.com/office/mac/office/2008/main">
          <w:pict>
            <v:group w14:anchorId="19C6B6AC" id="Grupo_x0020_4" o:spid="_x0000_s1026" style="position:absolute;margin-left:3.3pt;margin-top:-40.05pt;width:253.6pt;height:32pt;z-index:-251654144" coordsize="3220720,406400" o:gfxdata="UEsDBBQABgAIAAAAIQB7CiZaFwEAAEcCAAATAAAAW0NvbnRlbnRfVHlwZXNdLnhtbJSSz07EIBCH&#10;7ya+A+FqWuoejDFt92DXoxqzPgCBaUu2/AmD3e7bC62bmGbXxCMM32++AcrtpAcygkdlTUXv84IS&#10;MMJKZbqKfu5fskdKMHAj+WANVPQESLf17U25PzlAEmmDFe1DcE+MoehBc8ytAxMrrfWah7j0HXNc&#10;HHgHbFMUD0xYE8CELKQMWpcNtPxrCGQ3xe3FJOKUPC/nUquKcucGJXiIoixV2UXOmW7FKZ36pv3L&#10;hIcBV8jvVqORq3myn1nySM462CuHd9edjrpdNVicpixVotVbfACvJJB37sMr13FaJj0y2NjGivzv&#10;u0iCGjPbtkpA3njczdTZ51q2tEfjYfxveBOxDxjP6Wz+BvU3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BTO1YWNAgAAjAcAAA4AAABkcnMvZTJvRG9jLnht&#10;bNSV307bMBTG7yftHSzf06ShpSWiRROMCmnaqrE9gOs4iUX8R8dOU95+x05aoKBtQtxw0dSO7ePv&#10;fOdn5+JypxqyFeCk0Qs6HqWUCM1NIXW1oL9/3ZzMKXGe6YI1RosFfRCOXi4/f7robC4yU5umEEAw&#10;iHZ5Zxe09t7mSeJ4LRRzI2OFxsHSgGIeu1AlBbAOo6smydL0LOkMFBYMF87h2+t+kC5j/LIU3P8o&#10;Syc8aRYUtfn4hPjchGeyvGB5BczWkg8y2BtUKCY1bnoIdc08Iy3IF6GU5GCcKf2IG5WYspRcxBww&#10;m3F6lM0KTGtjLlXeVfZgE1p75NObw/Lv2zUQWSzohBLNFJZoBa01ZBKs6WyV44wV2Du7huFF1fdC&#10;trsSVPjHPMgumvpwMFXsPOH48jTL0lmG3nMcm6Rnk3RwnddYmhfLeP317wuT/bZJUHcQYyXP8Td4&#10;hK0XHv2bJVzlWxB0CKL+K4ZicN/aEyynZV5uZCP9Q0QTCxdE6e1a8jX0nUe7T/d23ypWCU2wXwjH&#10;Ec1bzWrSmMqMOlWGKoQoYWEfhoU0vxl+74g2VzXTlfjiLIKOxy/MTp5Pj91nGjaNtDeyaULhQnvI&#10;Fnc+guoVw3pgrw1vldC+P4EgGkzcaFdL6yiBXKiNQKDgtoiCWO48CM/rsGGJG/9EsUHok4Go8lFY&#10;SMEhca8wlmWT2TkiRJCmbD6dTUPOLN/Tdj7L5nvYTrP0rB8/MIPmgfMrYRQJDRSJWrBQLGfbb25Q&#10;tZ8yeNkLiQpRV18ObHwY0sZHpKF3A2kBsrurtkHo2ceHLetJeE/YesyG+2qPWDYeT8fz6fGF9q6M&#10;xbsNr/x4SobPU/imPO1j++lHdPkHAAD//wMAUEsDBBQABgAIAAAAIQBT+ysjyAAAAKUBAAAZAAAA&#10;ZHJzL19yZWxzL2Uyb0RvYy54bWwucmVsc7yQwYoCMQyG7wv7DiX3nc7MQZbFjhcRvIo+QGgzneI0&#10;LW131be34mUFwZvHJPzf/5Hl6uxn8Ucpu8AKuqYFQayDcWwVHPabr28QuSAbnAOTggtlWA2fH8sd&#10;zVhqKE8uZlEpnBVMpcQfKbOeyGNuQiSulzEkj6WOycqI+oiWZN+2C5n+M2B4YIqtUZC2pgOxv8Ta&#10;/JodxtFpWgf964nLkwrpfO2uQEyWigJPxuF92TUnP4J87tC/x6FvItubg3x47nAFAAD//wMAUEsD&#10;BBQABgAIAAAAIQBF6hr93wAAAAkBAAAPAAAAZHJzL2Rvd25yZXYueG1sTI/BasMwEETvhfyD2EBv&#10;iayGmOBaDiG0PYVCk0LpbWNtbBNLMpZiO3/f7ak97sww+ybfTrYVA/Wh8U6DWiYgyJXeNK7S8Hl6&#10;XWxAhIjOYOsdabhTgG0xe8gxM350HzQcYyW4xIUMNdQxdpmUoazJYlj6jhx7F99bjHz2lTQ9jlxu&#10;W/mUJKm02Dj+UGNH+5rK6/FmNbyNOO5W6mU4XC/7+/dp/f51UKT143zaPYOINMW/MPziMzoUzHT2&#10;N2eCaDWkKQc1LDaJAsH+Wq14ypkVlSqQRS7/Lyh+AAAA//8DAFBLAwQUAAYACAAAACEAz8jt4t0E&#10;AACyDgAAFAAAAGRycy9tZWRpYS9pbWFnZTEud21m7JdJU1RXFIBvN+cdCYOEQQiWGDAoMpoACiEM&#10;IqTBFhkVGpVJKWiHWBqgMqFUxNKYZZb+hmSdf5BFqrLJJn/B7NxYqcqg+c59r3GDVaGSVLmgqY97&#10;35nuveecvg9++emHx87lyLPgYbCqlTHHp+tczL3hXNbwHn65b+MmE8iKZbuAMTf+LMgRm+XFN9yd&#10;mOk0FneYuz+xXlpaYmbSRuJlM/4eN+vwE8pjroDH9iBGxMeS0u88JfpYjJRmYlZEVnnuiXTqj2i/&#10;3yLFs9GsvzL+4SnRJ+jNNhPhkI8Q50SB2x+U6AvsioKUlgVDegxamCegAZ3pDwQ9+k5QpzXBca1j&#10;bs+ZWG9Hu8l3a1iuBU16yVOiZ3g+Q5QZTxc6I6UPPWZbshVl+4zEfcaexmI+4+1BtlsmR3n8DLh8&#10;V8PvFanUO1LguSv5jHm6Lrm6IM8DY07+CmYZZ+RFkJJsNaYkRydhSH4LjCSVNk4z70ZudEEntm34&#10;hTwPjhOrhVhvEd8oY60y1ixj/Sr2YVTAfiiFIjmke+WI5km95khLxAnNlfeRdWmB9Gqx9Gu5JPDN&#10;MKCVMkj8yYgU4zQ2F/Q9Wfa0SFpPQBvP3eiMU+gTclGTEcOM48gm0c1gZ8zhswCLzNfRhUwzpmBS&#10;V1k3ZIAx4VlnvMceH7DXr9jzI/b+tZyAFs8jzvaAM25y1g3O/Dl8AlaXPnmT/WTpGKMxLkVQzLzM&#10;k5RS9KXYlbH/4oiiyK8CXQV2B6lXlV5ijTlp0OMR7Tx3Ie9Db3YT0hrRhk+HDtPtSfZrDDDvR3ZK&#10;2rQ3smuVWTVaZE6bZV7fhSryYFR6phjPayP+IR3aIO1aD7VwmJhGNfoq6dYD0kONeqh7t2cf8mLW&#10;LCRXheSqUI55iqRJS8hZqdRS16P41bDOUc8hZNXCt0waPbWMddCwRT3zWjjCmkWeSinE1/pvL72x&#10;x9MsyrmU82WTo3JPG3lqlmptYu1G9tLInowmztAsffTSaezO+pwkObfRL+fI2QQ5HvUkZQz5GPkd&#10;JdcTnlFsQvskY5IeTJLjQXoyoR0+7klq1kncdmhFlqFNPyA/XeSph7z10l/92A9Akn4zzjIfgwl0&#10;k9iksJ3G5wJ1vEichYh5Ys+xxoycRNdHvyTwGdQR9mJ7uktNjC+I8SmsMr9NrFv4XMfXuAZpWCZ+&#10;Gt0a5w+ZYkzhk+J7M++5zLhA38zTP1PkzJglf1dYe4mYy+Q15BjP9cir0Vsfl+OT7VmgPpdhkZqt&#10;UDtjlTquUs8VanuVGhtp6p0mxlV6wLgGN+BmxC365WNs1ugh4zP6aZ1xA9mX+G3Sb5vU27jPvjbp&#10;x3uccYMzWk62v3dj0b2beX/5VyD3fPieytzKzv2M7HDW8u4t/BrfwvauP5xV4P7NbXzAx8hzdtPu&#10;5FbO+O30dv7Grzfgdm/pV9/SB32O8qnJzm/rce9bg+/re2tnemD39n717Z35G3z7/zJM+5T/Qba/&#10;4zO3eMxdwK49iLt9/CRlhm/4DO/xWd7987ybF3mXpz098hGy2+hWsFn1jDAfR3Ye3SR2xnl8xvEd&#10;IUYY7ybjTR2EhNzQD+U6pCOWkC2iu4JNyBDjMLIRWdJR7IwRfIbxHSKGxdr+TP/0vdXk+///Oe3L&#10;2P/9qcOKvjxlFuewz98AAAD//wMAUEsDBAoAAAAAAAAAIQDFBbZEjV0AAI1dAAAUAAAAZHJzL21l&#10;ZGlhL2ltYWdlMi5wbmeJUE5HDQoaCgAAAA1JSERSAAAC3gAAAI0IBgAAAIARfS8AAAAJcEhZcwAA&#10;LiMAAC4jAXilP3YAACAASURBVHic7b0NjGNdWh54vmEUkQ0bu6WEZRGi3EqUsJFCudEoYZdlykWy&#10;mx8yKneysAF9UK6AJqMMQ7sHEjrzfZNyZapJM4xoFzB8M4hsuWYQsAhoFx/JIvJTdiJlpWxQ2xGa&#10;ZX9Q24nEolWWz16NCCFke3Wc53U/dXzu9b32ufa1/T5Sqar8c++559577nPe87zP+9rLly/NLuL8&#10;8ZOiMaZsjBm8+cajga8L8JmaMaaIl1pRn1UoFAqFQqFQKOKw9cT7/PGTMgj2yJJsY8zzmQ8ZMzTG&#10;NN5841HL+V7HGFMwxlwZY6p4q/LmG496zucq2EfDknR+X6FQKBQKhUKhsHjXzCsbjvPHT6rnj5/U&#10;LCE+f/zkJYi2JcQjEOL7OMIzY8wdY8wJSPml/R4dfRu/7775xqMakfcOIuESEe8gKl4yxrwwxjS3&#10;rU8VCoVCoVAoFMtja4g3CLcl2s/s/yDZd/C2Jd0d/D2Virz5xqMRotw2Yj0W0my3ZYzZY2kJfjcR&#10;AZfodw3/2yi43UbfGKPRboVCoVAoFArFDDaSeJ8/flI6f/ykfv74SQtSD0uMbYT6Lj4iZNlGqLvG&#10;mH35LslAKvTaCBHuwvnjJyIbMYhmM+S7JfwW7XeNPj+aafDttlfR7tLMmwqFQqFQKBSKrcVGEW9L&#10;ikG0qyC7x5B+TEg0otLXRJyNkGX5TAyYkMv3Y0k0Rc8baFfLQ9ZddLD9FwnapFAoFAqFQqHYEmwE&#10;8Qbh7oju+s03HjUpYm2lHjekz25TBNoQoWYyPqRotfu5uKj1re9ApnKNNrThkDKPeBuOwCsUCoVC&#10;oVAodgO5Jt5EposgwwVHRnINXbVBcmQLBHifpBw+4j3wkN+K877xkHPZxkAkLiD5fWjCkyRW1mde&#10;oeM9f/ykIcmbCoVCoVAoFIrtQS6JNwioJb9Wx23t+dpvvvGoCoLrOo9YAn4PyZHHeK0rRJo03eWZ&#10;Hd2G3e4QEWtxNKl6PjPG+01LvjEBkM8l0W3XEXE3HFnHJOPSGHNqjHmHiL1CoVAoFAqFYgvw7rwd&#10;AghoHRHkDoitoIGoskSW2yCrAxBr+/8B3htBc21AxA88+yqBoMv+JlaDlqyfP35yYYx5gOhziz5z&#10;Ytt0/viJAeHuWW05/o8l3jg28RPfk0kBkW4DUl7GPhrYfntmYwqFQqFQKBSKjUIuC+iA7PZAdO9y&#10;tUhEwqfFbs4fP7Gfa9r/iSQf4eN3QGAtUX8A7+5fNcZ8CrIVQxHstktwQXxFGtLCfgZ4T6QvZ5Ck&#10;2O3fjyPJ0lZEzg/efOPRa0S6h0Ts5djkPTtxqGnVzPUDk7XYCVZCnb9CoVAoFIodQ24rVxLpvEIB&#10;G37dEu8S/q/DR7tKnxGifeJEvnsg3b9hliRI2O8IUXgDz+/GzAdffb4Ccl9EougBJDIdbKOBNhXp&#10;O/I5SQZtILFUkTGo4in/FFLutS9Fl3Dt9XTypFCsF57JcxH3eEvvz90DxvqZvCoNoMwHgp0si53p&#10;yzhetKvIdcl4RLd9Ue+RlG7HTfPc85kaLgBxQlnbgArS3YR0pk7HNUZE3bbzqY2ey0WKIj62GFDX&#10;FufB/y3IVKr6gAgLDCBVSI+qC5DspBiCiLc9UqqFgYngzMNjhRjISk0a4D6NXUEIjXkPAtxr686x&#10;GK1rko2VvrwijQVr0ZNEH4cuCqFFAuNEZIL8irCQ/HAN53XumED2wCEQtxq5SOCEMUbwZCRBlF0I&#10;pBCxFkIt90ea/rxHuXY7D7MujTeSEpOciAai3g1PUmUVF7+QDeuLPZVpLEICsgCiKy0QbRks9/Bb&#10;JDJy84rEpEhR+jqOp41Ifi3G7lCREiBZVSTmrgJ72NcxzvU1VkIWvl7x8Ho688aKcf74STvNRALX&#10;+eXMGxnDSr7mEJdWhhOvxLArXmt6YJ3OvLIbOLAT2DkTnmoO+mdIz5JEwBix8nbjGo4jp3nozyQo&#10;UJ6YSFnt8U0DKXPGlI0CgoUt4irLoKIVvW9j5a4mIDrPySowEiAj9sI+FpcPPKw5KlGBpORuXsg2&#10;ww46kMWcOLNxK6FpoB/28L8MUFKafiIxgY95A5OMOnTrNnLeVuvB9LB9Rs45z1ZIun04ghXmJBdh&#10;wYqmoSJGyyJtO2Kjixkicr944KyddAN5Oa+7hMacezAP52RvAderuc/bjBB5rwGbXkROAinPlhzD&#10;84ZaINJtdBybxUoj3tAsl0Eom4g8zZsJ2Qvgxs4oLdEEed2TCpGboh/CpEAmBg9tVAVkWgbESZQF&#10;D/5jimrc4P1DR3PWRpTTVu5U6UlCUMJsXsiVoIC8hAeIgjdTaAzz8vBKSwbW1e64duaJCGhl29Wj&#10;gHE6qu+jXl81yimjiHHXfJao0HPPhxm3sQ0Gj+FXEiTb0MMJSZa36RwHwcoi3iCU9gSUEAGuJzm5&#10;IB8n+PcBiPf9TU58AOkuIoLNyZQsMbEuJnUk6F15jldm1cW0y467CDs5QYT7NIek28URqrF2EkZP&#10;8hJhSftwXxcZiHsQ5Mk/fxsiZ5uIg5iVxLyMHWmvjXVd15Ht3PJaFccotLdx0V60Oeh1von9EAI3&#10;b71eunnr9YbzU1plxFsGsiqyx+NmwbfgRIszAQZaSfTiAYEJbw9JT0uTfsyE64jA2j75uDHmjyCa&#10;f0H7GEUk80gbG9CJ19G23Mlt1gnS2MeRrbziwJPf4EOoJcFlEUVWNgl5Ooa8nNedgy9SieBRXpCW&#10;tK5rwhBJvHM2yc0CBUhQbjmzbQCyaGt1RwOEJU8OQ2dlEW8kHgyhZ31JPz0kDa4bHUg3Svi76ZBu&#10;KbRzg7YPoLGuLzNztwM8yPL7fUuHMVn2ss8e2WNd5qQvcwHMsnsbvtR1nOCBf4Ws+3Vi7Lt+52Cw&#10;pnZfz7zyCr0c9KWgP/OKYp0YzLl2VoWx82xKgus1XNdJ2pmXey1L2DF8IwJiCEAezbyxPFTnTcjU&#10;ThCEYUBFZ+Kij9fsxZ0l2MIMCY51kG5XR+0FjkMsdirktb10djPZBo5Ia2jL5pedz/VgldXH72uQ&#10;hhKi4Dut+cZAt86kyZBIdG9Q1dc0FmrL4poKUM1ECZMAE9caBuesoryJ20nWkqvuS4NxpLVOT2kb&#10;WJh5ccdgi5tFHTGtjtZXuCoRWegtDcjFKSvL1NTtxLhVi+AF24QLyEdzC6eKdmjEFhjcRty89XqF&#10;8vQEh5kQb8gnOLw+RKLBTKeDxLbxgLuTdTICIsIVLOFLuXfxzD6BbEMK8Ai6ILVNfL4IMiwTiiL5&#10;PwtBulXpMmUbi2jfAxDrCpxMquQ1vYd+bbhkAhOeat5v8iyAvuusgTBlibn+wgzyjc+qD/rY/sJk&#10;OwpEwmsBiEGISYGMFVmSAkmkbq3b7xb3zzszbyTHEJFhQc+xPy0FmBAPPdJDt3DHMudrKAXa5kEK&#10;umU9YcxCQhiQhIeaFJQwrmQRcXXRxf/u9VlZwP89DXJNPmFgkVX/b5rkZmmsjHiTa0QdA3CNBlpv&#10;x+PhdrMKo3VEcw5xc7VwozfR1lEEkS2R1KRNMpQRCO6IvcmdGXwXEejUunD0i5WgfCm2JQOcJAl6&#10;Z9Bo7wsuyLMLyIB0D6lYgkG/D6jSncHvUsZEf6HzSCs5oXCNCfRKIrFLkJozTHqDTQrQlmbgKGEX&#10;/Zkbj1saixdB312ZC7x9QZJCN1JYLZPtO/sq4toIucK2MlcMKgq0iNtTcCIZ2ENaIEGqeb7i3I4q&#10;nuMhiahtRzmPbicBJt3zMIa5xs7UIYki3lkkV9ZwccsMvYNl/za0TgOq3NcQ8orBbiUPIEuCMUEo&#10;yIWAgbqJZZYmot7y8K6BeIudoUTNOzi+GuwOO5hYtBE5L+EYrS48NQFHO3sYhIZOmXzj09Ti5pGB&#10;8NT29y4kXKKvOwEG66RR0lsPG2fVI7TEZeY8JwHcc0YBlw5XWqmNikulJWrBKoI6benhGgtFvtdV&#10;ICcr5MZpClWNx6tIKpRnBO61BzMfWAytVREU7MdKLo0nESwWWURv8dwrBw6idNI+B3FsbbSlFagt&#10;e+ATeczFylrqWxBzjZl3dgxZJFfuuUQBZLOCGc8pooYSjbuUwjAzW0oJS7440TGqRC6qk1kS/Jol&#10;yiBNI+hoD9H+U9gBiaNKDVHHBohVE9GdDiIre1ToR6pnDkDE7+KY01jESd9Ju5pkcSXRmFv97ER8&#10;+9jv1s8uabKxDOm+RhEmu4KR+qGH89TG+b6DqGuoxKGFyRkVoQqBdVxLuSGmIMkhHxoba4kagbwd&#10;z6LtWfQ69z5vNgh5mjiNApPThQMGuO9DktK8SkBn1Agbuo/cIwviPcTs/5YtFy5eueBqIAQnWEav&#10;BIr8SIRZlolOPRUyLyzhhyuJjWK9H+2S6JokeQkBP8ZvIbsyuB6jcE0dBPeCdGNFVLCyFSdrRMBF&#10;4vIC+64mJeEoY1xEG4+oT42ZJd1W0lPGfrc6mSGQvKQPwh0kmgsS3oAMZVnyPQ7QrlDkdeUkeMGo&#10;X5ZRefXMj0AOx5pFieSiK0yjgJNcLbGdo3sNY/DVzBuLYZHKo5kCPGQVya3WI3/n6xNkQbwl8jgz&#10;WwXZ7guJRWRxqSgBotw8wArhn5J8pw1ClGW/H8dnxHZuhGWpDnR+D7FEcgkSLRFNS6J/H4if3ESi&#10;1xTSdYPv2TY2sc0ytikJnS9gTzj3IYGbvwoyNx3gPaS7Rn1jJ0GNnHnQhsSyS4DjrJbYcL6WfXiE&#10;eADv1EM8YzlMyL7M42rUon3XnXll/VhHBDfY5H3mxeyRtu2hJhleoA9CrRqGuBZmOM0SyNvzeJVR&#10;+J0zfXCRBfFu4GaJ8q4shhicHNnFAWaQooGuYh9X+L8C8mkjzEVEgi3pt0RaZC4VPDwm5Bifb4A4&#10;HWJfl5R5bY/txymTuwc9WA+68Qq+dwUi8ADbLFJipmCYdJkSxN5u2+rS/zxpm6ek2+4Dff8CUp5T&#10;yFx62zTbxPlZNvFlIeeZNNufeSUdQjwwNt1aMtMHfBqEJER51HcvcS/kTjaD/l2EuC1zXja5onLa&#10;c7+KcSVvUrNQE4G8FQ9KKgEJMRbvvNxkaeINSYWVbYxgRVMmPfexaJpBBsWnNzIKaAl0wiIwFRCv&#10;EmQe/yllLYvWVqwKqyD8Vei22xwBxufFgu0Z9t8mF5EiNLsGUe0aEh3vSXlhEPlpKXwk2lRQnbKI&#10;SUANWcOiCe8i+j2ZNCSNSpPm7CcwMDHpLmNAPEb7zzABeEhOLhsPHGeqRCAPhlm7vuBcLTNY5YZ4&#10;h6jYuiDyNnHQwjazyCvhXKRdO+O6oEiNUNd5bgJgKUvENwKQ74JHArxTWJh4g0j3kMUtVnxHkFdw&#10;BPkAkdd3QGzPorSAlCSXZOm/CsJq2/CzxpjPog1NyCuquEh+2RjzD3GhC7meRqfxM5l9Qkd9gmMq&#10;ghx/B8i2XHBV88peTEhsBdH0DqLdVbKZG8BycELWkdD5Ggo01Ch7fYA2JY18D2i5qktJom3cRF20&#10;pQGJS1MsDvOmL1sQISYQq0qGWmawVq1n/qDEzMEaJ2XzsEi7lpnohbg28ijbWRdCXVeh7tltHI+T&#10;kuAx5MIhnr1KvNOC5BIG1R4riPbel0g3yGoFUeGH8PssuRFGEPgmFbax2/64m5zpfKeMfUg0+m3c&#10;WB/Ba5eomGnb+AXGmO/GVx+RH3cLxHgk7iUSuUZ0ugE9+LfTTdtCYkSVLBG7cEQRe8QaEiAriLpX&#10;EfXuyTER8bVteQcuKx2Q9SpWCSKPX0CyE/lsDZOFa5wTd7CR/59vMvnG5GRZa6fhCm0WF3149D3n&#10;cBHsdBVTRebIQxn1KKS+95aUnulEOYcIKOsKNRHIRZVOSE+TyjUlYBriubnTSZaLRrylKl6VIx0g&#10;nyUsxR5LURkbbfVFuYnAP8CAJRHsb4yKekOO0cE+hOx+yhjzi8aYHwG5HMLH1W7/v8RXLUH+AP7+&#10;APZVoKjnPwcBL0ulOhDxGpXrnka48VtcUJj4tvC7gQj4CAmVA7pp7XstEL/78j/aXsHvXhJyjP6V&#10;z0k7o2aTkph5f1P9g3GzhkjOWKX110rdFVysq/T4FiPEZGib5Cq51TUvoMsNpeFVKOKQl/s/iiv4&#10;MJEA43kSYrK9s1Hv1MQbEgspENJD9HcKROjmEUDXiWNMEpURVQd0v1PH5woUsbZE9c8aY74Q2ys7&#10;+/0zxph/Y4z5GtJ8fwoR+dewP7u9/1Yi4URUyqRhr+F1kZtIYZ0X0IVXaCLQkEJCKLDTwDHtU0ns&#10;EhXkqFBBHgOiL99NHZmOiZJWEImfmQRtEBoBimKM4/IMQoOum7TYNp/nVWAVxCnEhCjqHt1E5P06&#10;TdM+jVgrVoG83P+RHM3B0AnWqdxkCSwS8R7Ajk9s9p6BnE6JMohGd07mbp3kAjUkSA5I93wrwRLk&#10;Vcpfd/HZJi5giTLbv9+A5lpOqr1YfskY8x4MwEKqxUP7PZCWSLR+gH3JjNR+5xyOJjJZsHKOIjmX&#10;GPrsAX7fYPLwXhB1qWhWhM+zEPUpyZf+xUpBDe8/T5GIMDCvosIzCOiXvhbguEJUhZxXlTILLEJO&#10;lASkh/bZajHegDElzb2n+v18YVvv57VfZ2R2kQS3+BiCd8sGOfbcwO2uIDXxRqLeAMT4HiJ5DzzR&#10;2fKcAW+aGEiJmTWQ0g4lSAqYfDZJn22380dBvu3nPwnCe4k22M/+Nbw/wO8CNOD2//+ayK/dxycw&#10;KfhFvGa39UU0kZCBQBIyO1h2keO5wmfu4jM/j+3apM2HOLa2VM/Evjpoe0UkKUS+r8RDfKYHZyEJ&#10;oK0o8r3hCOX/uY6If9oHSN4ITW4s/RSZ4wxjWhc/cQ/YuDE+L2h7jsn3c53TUt67jG2dCOVhbE9D&#10;en3PTI16L4h3L/Nl6KiF3B6DMDI5SjKISbR6jMqMDannz8lvNjET5FMIpd3Ptxhj/pQx5ptAWBt4&#10;EIiXOFeibOFit98vCwHGjW1J9hO097/DRfbb9Hmu6jQl3oiAVzBpsNtsYLLQJimKTEDqFMVvYaWg&#10;TPIa1o+LzKQGtxID8m3iEgLtRII06rYwzxg+5bcAWUyZfppx280D0NchbtLxmqQ2aQfavBEa1Ynv&#10;CLK22Fw1EGDZqmPKCXZxTAgV0Fqr3BPP06Srx9cReUItWslfFEc2SBix/a3F0j7eiFBLRNcg0nwJ&#10;Mhc3W5WO7pDOuiV+2yw1QeGZlyQn6cFF5V/jIxI5viG7wBLpxOUiL6NNRUwQ7Pv/wBjzJXj/l7GP&#10;Njyiq9hWEdGRHiWTSvRbZo2yZNMixxPWnF9Sn7XRX8dCssnqsEGR72coS1+TaMw8zTfORx1Jm2Up&#10;Ww85UAf92MJ+js2riqJ5Rxqv0TishdAuYLemkgmFYsOQY1vFpEiT9LeLxDv2+ZsQrl56HUgTxPJO&#10;EnAMIZJEd05ukoh4owBObHEXkDcpnNNNEDXhAaoBW0I786nz7IeiswZkuipl1kFOTqH9vsFA0ANp&#10;7+DiEllKGcRVIsxCqv8D/m4jel6lWe2lYyXIKOLC+2aQYsnybWIS0IAHuEwsxuZVFU12NCk5UpcH&#10;2EYFF3WLEjIHHklPFMpI/Gzju3L+7lCCYt/kr3RtFELdnOt8MKYZpDSxUqFQrBpxwTJFmOdlHgJd&#10;SWWb84wIQhzLzpWQTyo1qaPkucGJ6OFnJMQSJNQSw88nJEmsle6BYBpsT8q4tykB8wpyjRGI53OQ&#10;xzE5nFjJxyls/AaiPSciLbITIbojinaLXrxFF9pDeq9JBJY1jz+C70iE3h7L+4wxPwR/8S6Oh2e4&#10;x9BgV1lagr9PKDoukwN5r0p95fPpngKylxp08x1MYG6wjUscQy1uG3kBlsWWLQ0vWFukgWwfxct9&#10;RgZEn1XirVAoFDkBntnL1o8YrzuPAFwgaVLlPCOCFpleLIo98JmdeeYlIt42Ck2aoAHIsmieJ2W7&#10;QZotTuacKNmm1YePIStpw15Plj/a4lhiLf+w7wbsCw0IyzUuihb2LzOvPshVDT89anOZXEcEFYp4&#10;y7ZH9F2pQNmkEuUseRBpiiSDcvVN0XDvwbXFgAQ/xMXqWglKkqW8P3DeK2F/zyiZNA4VWT3Afq+Y&#10;1G+Qw0mwqHxebu5NdpdRKBSKHUSIHKN5EtxVYGmZiQCB0OsAgbHaLq3yJtZ4k8OGAQG8h78v8Ppw&#10;gWqAHdj6FbEPTqg8piWIJhFUiZC3pcT6+eMnI3zelqMv04VdpAi3SDquSLoibirvgJC3QIjqRHZ/&#10;hwjxkCYHU0KL9u1hfwPSmxehRT+EzKWCaHwLke19sjgUcina8CsQfSHvBWrTBZISYpdoHMlOkfZx&#10;4iOgdns5dUMJRby3qWiJQqFQKFYAPD9jn7cJ0F934nLKpMqkRgQhEkWPk1Tr3hakSq4E+RbpQwNa&#10;7jp5Tqe9MNsglD0k/onTiBBjORH2Qvlhmqm1ELn9dvxvie9d56IWAl+lyLI4jByR9tqAkJ2IkwiO&#10;Q9rwWyDt+6TdNvhsFZF2IYYiV7Gf+TBKxXco2XMgyaH4iSLfQub7pDO/wGebZBv4dJ7eGyX5RRI0&#10;ibzHTI5qObX3CUW8Vb+oUCgUirRYtnDbOCfP1jRtiOIJtwA+EWc5mhQ7k2QZS7zhhHHLSQMkWyLF&#10;TXq9ntamDSfswsmOHhFBalAEtogIsDiGWNL6/ZCbNJzobhntExvAHmnARd/cQoT9NWhv7ftf7dgF&#10;cXGbE1wYe5i5CuE+xj4kU9m+9nFyaTmQSpVoR4Mi1yMP+a5RdPtDpGFvQS9+jHbwJCQSiP5Lif9r&#10;OJ7wOS5h1WCAz+Qx2XJZXZ1gJsqvUCgUCkUUoIle1jYvL9LONMHRWG7hIETUe2eSLCOJNwjvA7G5&#10;cyKrVURjG4ioxkZd4wDCXqGfGi7QK5DWF/j6V2GfE5IK4nsd4c86wmePKcIrRRRO4G1dAekckGvI&#10;5312QagyKSR7DD03S0auabZmv/+99LdgQDISmTw8w3tMvjv4v4AEzfcRiT+m5IxpFBze53Fo4nvT&#10;zyFa30b/cgWrXPndLnNtKRQKhUKxKPD8WZZUeqWdq0bKpMq0loch3E32d+V5H5dcWYOcYcY9A4L6&#10;CkVpe6EjpSgcM6KZ5jeBkNaJbLaIvDJGlNxovaytJOX/xA1Uxndte/9vXIhfhN+f9zhNVHAxiC6q&#10;jsTQAZxVrpAw0YPm+ggEXxIx+2jnO+SScun4np9gO8eOLMYe+3dRsuWZk1xZwf+nsCj0+qrifJ3D&#10;DaVDk4QW+lNumrMcZhaH1H15+0ehUCgU24uI4FTPJz+UZyCe+50lJCZiHpGXZ2qwpEoXMG8YpiD2&#10;UajtQuQ7MuKNDihKUqD7Jsi4FDXxXdRLA7KIu0hOPMTFIPYpkgDpi4ra1z9Ivt9fZ4z5I/hOnaQn&#10;v4XPv5tKwvNNUqTfQySUlmB9IxfxMUW2xXu7CY/uK7rYT8jJRNxFfH/vQz5TR5skW/iayP+FR3M+&#10;b8b5Y9QfDXimN9C+A078yFmS5cy1twSUeCsUCsXu4dTz8wwmCLd+bI0Q1Al5vgTp7iNomQvSnTKp&#10;0iwYwQ4hN9mJEvJe4k1LEuIWcgNJxi1ChgjrwywvLrsPu31yD/lqXNT2hvivjGPNZjXpKAH/DXAk&#10;+Rw+Z4/pn5Gko0hEWcidWAkewN97H5aGDbiTlEHebhA5NkgwbSIC/pN4rQM5jMhm3sG24wi3/fvv&#10;oj0HSNqsgvBbQvy3SO/9FK+L5n2I70SSVEyU2ojYiwVjGduYJn5Q9vZO3AAKhUKhUATEBUh3nixj&#10;0zzPF62sGcKfvEDOcVuLKKlJDYSyAjInhWeewknjGgSwtooqTCD7bURsK3QRvYct4uCjXUFE+w1j&#10;zCfRvv/JGPPnIC3pkyVhyVlq6lBBnbIQXTJ3r+LzH8S2+7BDZCcU8fuuod0dRL9FZ37lkZq8F999&#10;G2S/S7KTKmbeP4i/b3Bjy+tSKVPkJ5GRaorSC8GWGaol9iMsx4l1YS1vem+FQqFQKHKKoRSsy2Hz&#10;skqqnMIGSc8fP+kHMENYCa9cJ7wRb5FP2Igoos3iynECsnkEolfJ2ikCZLBHEeoKVaz8KoccTsqq&#10;o71/kIjlmIraCIFvOe2XAjufwg301bhYi0girYDk2r55vzHm69EPFbL469GkQJIpW9Ru0VZztPsC&#10;hPtD9F7VqXB1hih8STy80dYLvF4EWd9LMVsU7/Ex2vYC27QDx2uQGEWSeIVCoVAoFJNn6EPIN3NH&#10;uhGQTKO9Xob0hiDMB9vOPaKI9x0QySmptVIF2O+VobfuR5UTjZM8JAVcNwYkpxBiLOVJW5BNsK6o&#10;bl5daJJcadv3PcaY/xkXXw9SiyL+H1AZ8acg9XU4mZRBSDukDTeY0f0W9Od2AvIBvP4M2+xS9csK&#10;JQxUKGou5FsK9vwQ3j9wJhgtciVpkszE/v2zJEVpcB/EAf0jei/xFbc+6FJF1J7vZlSypkKhUCgU&#10;igkKgfTNWSGNdKO/5HM/VD9stdxkRmpCsopmlGYHGawdd3ZD8gU7Y9lHUmM7zYnENlqI6lpSeYj9&#10;1ajcuc+PWmQe4jMuZearkhSJj7bIs3o6ecBkQRw+xLWkjTb0QMalPGqbtneNKHkJ3y8hkfH/pQg3&#10;R9bFleSDIPYiO6liqaaLqLONOJ/gfem/AiY9NUhObKT8u40xn0Ab+2LJM0ejJVaMLZ640IRpNOf7&#10;m4rMV2gUCoVCsXNo5JEsInKcppz7UhFr4jAHM2+mw1ZLXWeIN4jpHkhcxyW4gojX2+hwK4H4DMjt&#10;LyPhsR1TMXECkO6OFHsBAR3Bpk8i3f2IC7wJ0lsECa1SsRqD1x6SU4lNmGzDh7xKkd8/DIK2hxUB&#10;KQVfQPukSudbxphP40ItkL5bCL/9/yPQghsifSIv+V5ouz8Mcn0Gsi/680mBofPHExOXSzrOHqwL&#10;xbLwE9RPTXy2OccNpCyTIUxYGu7NCWug1EWRFLnFsoOhyo4Uiu2H3ueL4RiWvnkL7Pi4UhzKHutF&#10;r+2ijOICLAAAIABJREFUBxKwawUg3lY2W91W/nGLeGN2tAdiaA94ALLZIMu8ZkxnDNDhvwnybCO2&#10;3wYS2BLvbV8E3CHdV5IICHcPkUVMybjz3TL2e5+KyxiQ0EOSa/AFVAKhLzok9VeRYGn39eVUtl3s&#10;BiWK/X2eWVkV+3kfpCPvp0TMEl7/GD5nPbr/IvzKZYVBrIvEJrGIyUoL0egBkiDrRPLtdp5hlilR&#10;arviYElz1IqFkG5eRRhTKXuRydjt3o8535sGfagsjmX9WRUKRf6h9/niaMwJeK0DvgBpHNJYDs4A&#10;gcJQqOVcwrMwXI13DRqfOmZuYp/3AMT2AGQsaglAiN6v47fYEfYoQbKHCLOLBpU195HuK2iQfTOv&#10;KixwJOIukpMh2rAHEtqmSHiNosvs3/0baGcHUWAp296kPvkEtvuMovMvsK02JCA/iu19IyYg4lrS&#10;o4tpcpOCXIt2/o61LwQpFts/294iCLNE/2tYdbiP9h04ZW2fxiVaYpJ1iT6y5LqI6qF1+HmXMenY&#10;JjN7Jd4KhUKhyAKxlr6rBp7/i/qQ5wFH25pk6RLvDiLBTZDeZzhxXSTfvSYelTNbeuWnbTXZPwYy&#10;WAR5+0IQ0xFIb4uL3uBifSB2PGaWdJ+xFV4EOIouVoEd/O5iHwVK1GQ7QffiLFP0+AtQYn6ANtl2&#10;/DD64BrZzFUkpErkuo0otyR4ig3iiCYxY3EOwZKKWwF0QBdeCROeErWrQsf6Xshous5xXHqKCwmE&#10;UJd9EW1McEIsGS2LkEt36z4WhUKx/egveYQaIAiPwwQ/7vNzEXhXmdeEbUhQ9AVpNx6uxlv0ORw5&#10;vXD03IO4ziCNU8n5/VPQVYumukHbke03oFVm0n0yTxsegwFJZETbPZqznCbR7i/C/1wav4o+6iAZ&#10;ctJ+SEUk2VS8t5tINCjATL8hfUIJrEb06+ePn9zD/izBPiSCLTr1YyHJ54+fjEmTPe3LKGlJBEpY&#10;XfCtIAhqgQaj3CBB4um2orPsxIOv2xxDk2cV60bcmJoEcc+nPGFGMppXJBm3sLJ8M/NGOlhzg9oS&#10;nCUISH676ajnbDITBLci3rAM5DLtNspdRwJiBRfm0yTZptiWVH1sgBQWcEGIa4lou48gFWmBiKYl&#10;3QMs84ifdZHek0GwbJwqlwCXhReibtvwefkAouUd0nQ34e1to9V2+x8lu8EWbt46kiWNZyCukVxH&#10;2tNE24Yg0SNE1KVozpii3ELaq/i7QFaKNjmiExPpNrSNiu9zsHIUvf1aB5AMiJ53tUaRCMU1dZOu&#10;VCg2CcsSb7OOJXY8P9Ngq+xm8awJEWhqLNCXobEtEtG9PMl3QsHnaiLJd3xTifOFDAbLRAyLnm1b&#10;tCmR06SMdLdBhqsk1xiQ04iQZd/gUqbfbZD+Ki3T2Jvxd3HsZcfTuwJi+pfIJvAettNAGxqYUFQp&#10;+aIDGUgbVolc8l3aKjO9I2jE5bU6tn8Egl7D9+XcSIJrI25lAu2eRNOxwjBC28okvblY98wdGAaM&#10;AlW2cQadAB244CyD8gYku6j3vGLd6KW0cPOhvIZreSYIs4MIEfXew3N6LXZ44DhLJUnmDLVtW8mc&#10;Rrzt8ggipW3PbFs8re0y/WueqPFcCOGlBEUBR3ElGeAsDeFDdFgSJztMwLG/AsizoaRB0VxzdEJI&#10;xVPx+cb3fxwl28W+r0rSkwb5hhtY6nRQgIcvmCK2WcexXUHrXiSSL2Xl7Xlo0Azc7vfnyNFEtlnF&#10;95tY4ipRpPzIM8lw+6xM/X4Kwl7A9w8jLCPXgZA3XWy/ZA27QnL++MnLiJ8O/bRjkpgXwdJRuA1Z&#10;LVDirVg3QlyDuSfBGyA7S42AUe/6Gp8z22SIYGDVuO4VhKBgqUmZSqmXHAmC2Mu9A6/oRVBF5NLg&#10;AX7lbGNEpdJ/boHtS3S4hxnn5yFtqTn7KlNU+AHpog8Q6T9BO7uQYtTx+a/Ea+fYl9XBHxHpb0rV&#10;J0xi6uTi0gDZtoT/FBowscoRt5QrtLvpJEUI+fpB9E8F7exTlc2m40AiE4i4iPdkZQNOMUXIi+5g&#10;YlXN2aAaui2x/ZIVcE/FZZkf0M9RgAj1FIF07SsnAwssM+6ifv8WIIGrxPysM3kvxAM076Q0xDW4&#10;jklumn4dzryyPQgR8CiscWV1G6s+btUxucRbPLrLiLq+hIZZvK77SwycNbh4iKY76qK0+//bPu1x&#10;HEAs+kTSvgz/Szn1X8FgwdUL+56JhCWjJSrI85SkHT8OYjSQgYfkIW2U0zeYRDylSpbyukwsLkG+&#10;G+TWUgexP8Z5mNz8IMBn2G9NEjppcDhFX1Uoqtmh/UVCigehD1qSaIkHtpz/Xpwt4YoQmnivqyJW&#10;7PlYAZaN5BQirECzRJrxZjgnWXhX0MRyedTPCxnbPeNf1ghBmuMmr2tHoEnuwRqifGn2t7UT3IBR&#10;7+O0PGZZ4Fm9quRcCVDO+wmBrYris8ZbKj4alCsvIro6nXmDhKdeRsPFJ8Vn6nhAyo0r22MbvSLJ&#10;RdKg7UQJG9Bd1/AwkiqUNfzsk4PLhXwHmmfRO1/R7+/Ab/EBv0F/VRFlKiKhtE3l3iVZU8qpssa7&#10;KgWBQBgq4uhijeiFlMPX2xL4B5YI2+g59nEFoj6xTSSyPoDue17UpEpe3mLjWEI/iuRkgAlTe12k&#10;BsfTx/kKgb01OXSsm3j3AiQqVles807z4FJHk/+IpNHSgup6M0OIstnVFSe36732CiG03iZBFenQ&#10;SBskG3ueSwNfkcNFAZOJZScD63pmZwKOeO+DYDWgLS1FkGzfa/NQRUR45HlwS0eK9EK8qhfRSAkx&#10;7FL0XjTS78iHhOTC+/pMkhdBOjviNY4++WmQ2x9D234FF1EJ3++RTrtJ+2jBGcYey41EjjHhKIHA&#10;H8EfnG+WNrZryXebtieSmUtZKsZrXTxAXTLUQ4Qybll52vd0QUsJ/GtITuo5eUCHfgCtNGkU5yHU&#10;xGFRhBi0qiuOxG0rGcikDxPImVzEjQ+KxRFicrrqlbk83mtrySsJGPU+WNUqIYJ6aSd7beSk8U/o&#10;PJlQgZqtkZtMiDc9SPdBUk9BNo8pCaxDMou0qND39jnRi/TKlsz+XnJOaIHU1iGHaOCnRQloLb6o&#10;baQeGuUKCII4nVxhZjcGoS9DWiFEuYeodAcR4CIlYX4jvi/a7tfxfx37k1WA/wP9VaL2dECO7+CY&#10;LGme2gdCV93D60IEq9j/BRIBK9CMi6vJWAZknLcq2nngEHjZT9yD9ZZLDXTpUtxH7Amlj9a9hB86&#10;yroXOHlxHhZ6gIQkuZiIjmfeSIfCipf98kgGQpyTrCZhaSfIWiI8G4S4FvdWJfPDOJP0WhjuSC2E&#10;UM+H5oqCFYtcK6tYvQwV5NqaJEuJeNvBuovKlFLh6Qw/XWfZbNHZkBDka080Wx7k32OM+TuQTdSd&#10;CpOCARW0qaDgTM+jpZIqkVWQ3wqSCEtCrIl42e39D3j9IVkB/ShFu+3x/wsQ5hZcROQYbBv/oHhw&#10;uwcufuawGiyR80obk4QrXFRNbP8U7RmSfeADtjzEvmWFQG44Hihk4I8kfDSr72FC8BRv1SDvGGC/&#10;rjf6yoEJmpuQuyxOPddNVpi5LhIidPtCDLQr6TdMYpOSgW4GkZoo5FmeEXm/K1YHqsmwLFblCZ3m&#10;usm7pegMFvGCDhj13ss6WIGxchELwcyDFQHvBbMtUe+JxhsXWMXctgi6dUJw878T9XAjuUXb85k2&#10;qjNOExFB9iwp7sHLWvTKn8Zneogmd+IuDkQEmkgGLZEOuQyS3wSpbIHYiob5b2Bfhzj2v439PgVB&#10;ttv5Ylww3w7S98PY7tT7G/sXaUrLlZww7LGiD55j+1Llyka0DUiuOJR8HdpZQzXPK7InPCYNfB3f&#10;F/KetjKjTDKOcKwNKiFfzVlko5WBP2kbfZZZRJ8SivOAdqA+bEFzl+VKSJqHZR785vOAnSDeG6L3&#10;bAVwJtrDdrKWK+i95kcorbcNVrQ83CgUFiH28ypXh0TbqYi+KLaikuW7Zl6JAE7QXf+7E0jE1Dcj&#10;ESu9NginRLKfQ97AGuYCSPoAMpNIWyzzSktd9dj3nDr+2FW8/3fx2jeDmNv3vpOsCLtEoG3bPk5R&#10;b0lAbZlXk5QS6eH/VycSPgMQ2RNaQWjQ8ffRRi5PL9U+O07CqfShyFsG9DpPoGKjc5j4VCHRKbF/&#10;et6WEwNGIBh7mLRFnrMAWHdS5RSYVIWIPuyvoN98Y4kP45wUekqF0KsGKVcI1oVdSuYMdU0ekRQx&#10;OEiymATdHZGZTBD4mZPJOXRqgaTBKieuoY59bw3OWsGRmHibV8v9UYichVAy40CkI7DFO8FSWgeO&#10;IPbiuU+a76cRdlg3SFiUKLf4YPMJGTvuJVLJ8W1jzAdAfP8vkOm/AlmNEO4SEdsvRnvO8Z5o4R5S&#10;+XuJeP8XIDWxDxcqoGOcC6mOCcCRo6evkNOIoEwknC0SJ7Ic0prHnbNNRBZLTUIi4/TwyyBvA0Wo&#10;QVD6LfZ6Tws4BHVSJApFjj05R+hJyyY8kEIdc+6TQgPL445RVCvoNYMAVi/FhC3PCZ9xWGYlKNT4&#10;4uZhhUJ9QYvNlUmGVG5yG6mIdxyQqCjWe+IRzYmGQr4l0t0gjXKJLPfED/suSPhZxM8FHszysBk4&#10;F5+Uiq/gs8dUQv4RtmkJ+A/gRP4LshqU734nCG0bBXakvXdxvM+J2P57qgSZ5Cav04UotoGdiItT&#10;pBBScbOL1+ISKOW1rfI1xsPsbOaN5bEv8qeQG82ZzETQDJBkKdiX+3lZUmAJPCJ7L1KQ7vEaiHco&#10;MhA6+rtL+m7fmJdHhCSqPheshQDDgg6CWGnyKFYt7wk10Vh4OwFXCU1GiZaLyEz6cwKpWSAU0T9a&#10;cxGwpZGYeCeMatVBXsSV5AV/D0mGYuNnpSAdEMqae/GgqmIbRWYaFKUTzbeQh1uRXvp+QypMIlHz&#10;ChF0XiazBPbDxpi/aoz5brShhu/ai/IznrLyJWrrkGwQ/xt8brr9uIuDrBWNcyExiSgKycb/PbJb&#10;LOAG7lJpfMP6c+qvxMCEqZLn7GGcn/7MG8ujgGTddty5S4ncRSFx7YVO9jlFZdsWHupz+4+utSYS&#10;eZ8voD+vr8FfPlQBl9APj00g3qHGlY2YZGSQFF6AC9YI900ie0+sIlXpXnu2gPXcJhcxWXaSG2oC&#10;VQgpOcEkbJHxaB35ESEDJBtdUOe1ly9fzrxoXlnLCemU4jP34vRd54+ffC2kHAN85xLR4ZmZFS4Y&#10;+/6JlV6gOI+3VDnI+3MQ7X1s/yPGmD9jiTwe8j20VUq1S7XNOsjxFxpj/iwRVzvovNcY80MSdUcS&#10;4wDfGYBQSzSgCxL1x3GMLWynSd7kLfxuoF0D+IlHXnDUDw+pcJF4jktk9xSWhHUcUwvfOZTjxf5e&#10;IipRweTnCE41XqBfB0xckIgq/zd85yMPIN17llXsrmE7mXqmjsh5NUAi42FW5wDnOktv8XFMEay0&#10;ftM+dLnA16qA+ywEhqiSuzRwvT1bZDtxY0RoBOw7izubUKkUY7q7IhsawxhZYYh77UwKtK0S4AWh&#10;+m2p6yVQIRjB/UWeKwHbFMvlskLAZ85YONvMOznCzVuvVzzJuYfv9jURuq+nM2/ERCuwRGwH//cZ&#10;Y/4SyHRkBSS8L6RYSCxrlQ0R6m/GSw3ITyz+KAhmkfTPTWzPLsl9Hy3xi01fBb+FDH2MnEI6tIQn&#10;hLQEScwA7RVXFnE/2adBwf7+Jecwq9iuVKic6Qtsd5ocCfJ/TW2XapySWFlzovw9ypxn+UAlQVJI&#10;jeQ1ct738b0RvNClkuggTxc5HGLqmIBkhSOsRhj0idhYzpxHXDMy2QvxoFsFahlPXgoBqvdFwVdx&#10;LXMsYksWgz04HYTQLOZe353BKlpzE/SeGNNri06MEmIvw8Ta/jpINxBybGrBRWzR51gj4POm5biw&#10;pQLupcYS57wMfrbqZ7rlej5umRaFOAe5vCNKauIbxOOiV4YcS74AFm0DJEDGdUybllt92miZ7f4e&#10;T9vkgmmCLF6RvMTityFHKEIzuk9WgvcRITjAdip47zkuZNv2EmZnTchn7Od+E98RzddfQVRUSO4X&#10;e/rxffi7F6XNg5yGZ7/ydwWz0j5uMkvo9kDgfSXhpRCOEL+482WwvRLJgVgvL0WEWmQBmSsgSfVk&#10;RW06wATn0pfoi8HkFJ/bBNItCS+buGQ3xr2xsocGZDG1DJLLjuHg1EhL6qGJryA44BuzcwMEH0KP&#10;Iceo4ZB72QnG94uZN/KPsec5kzkgiwntAnKEQNhCx4PnTajcmAL0+qlyYyAZauEZvYw93yWkgW0U&#10;6MtcWooxIOS1xO53G1VY51bEGzOwAQjXkKK7eyTh8D7sMLC0SRZyJRaDlrRGzJhHNGPrwOuyRtFl&#10;qR4pxFAqK94DYewgAbLl0TjbNonP9iEI8qEk0SGa/ZX4aAOyk6/D/79mo/akJxe7wh8EwW5QtKVN&#10;kfqyownvQJbSkKqYFP329iPQdmbWIts5Na9mu50YGYNchL7ILOMAD4M22sW68EuKmPekaEoOLQZb&#10;iEhnGfleJzJNgNnQ/quv6jrE+FHNOEF2TyoG41yYmNWqTbAMnIDkVtUMJ6P7CPBcQ9aXW29vm2uE&#10;sTtq3M4bVjrBBXcQJ7Ksr5fuglLKZgBvdkEB26pL8byovsaqeCODa0dc1C5RC6QdQgIjWME5Ffe7&#10;pxgDFpKGrhpTjTdpBA8R5WyCwMlFJgVu5mqDsIQhtnZiHzgzIwG5vhHtFWZyx3jo1NEOIbSyZP0+&#10;JELK/1OdJ46hhRN8HwS4ht//uzHm/SDJ70AzLQRWXE++FVHsJqLkD4lcl3GBfhQSFZGHHFJU+BIT&#10;FtF61+Eb/lns52dQhMeAfEfe9NBoF0lOwxrBQ7Sdly7vUbRfTP9j9cHQW56QXlzOeRMXszz8p5ry&#10;uO2tE6SV3yZcBZIhzMWG9N8Y902mA+uKCGNuEFLjvSLyFAephdCOIjHrBj3n8ozhKgqo0fVSXdOE&#10;MtX14nkWh4QUsGvR/iron1VeL2Pwl4VIeA7O6VgKGq47UBil8WapiSw535Dcgmd2cuJnCLQHeyRf&#10;aMOBQ8hxnUq1S6dMlklBMu7h4hMR/udAsj+Gz34Jke57UlIXRFWIqBBTeyz/HK/9fWqPQaKlVG20&#10;x/k/wuHE4LUr/P4IPvdjeO8P4wY5QRTdUH/J3z0qaW+TN78F7TnH3z3Mun2rAIKpbAYDwi3JDm4I&#10;XvaS85I2e5vP5z5F8I0n8zm3hRMwWB0GXArMA+Kuj6Ag2U5e+2+I6FvWpFvGkeNdIN0hgajdcyyB&#10;r6vv9mkZPZfLz3jO5Vl20nfsajMBcnTkelnXKg5fL3MTnfEszmoM2kPkefKsp8DkqidpBezzGQKn&#10;iQFOs+5zWsD+pwUa84YojXcU+gkjnhdIHmBNj8wmq0LocRFLWXepuNijfVgS8Mfw+8vh7f0PSNfb&#10;Ie/sI0RopaCORAp/hxI43wTRtNv7IlgNtkCs/3toycWy73/D9/8GbrT3YEA6RjVLSQyVC7NHbe7g&#10;fYluv01RcPn7IZaWe74bHv3AN7hPK+8OAJIot4x10sAh49O/855BTJVEo5bpNwVjuNys1GcV90Il&#10;I6vGZXC9CiIAbJRWMGfIU7GucZ7HK1jc3s/hRNe6l5RX1He5Oj8pxtusAyID5/c6kbYNeSvYl8sC&#10;gky8pYFXiC51QA4F3aTCeAwqYq93AFu8MmZPk2g1RXvld0cSjPBjt/FBvGfJ1C8aY34/Vaj8Jrwn&#10;7iIiC6lh25/Afj8B0vrTxpg/jWP4AGQf0o4OiPOXgjBbOcn3GGN+HO39Z04G7a+TdaFE62USIYT/&#10;54wxr6PdHI2XSUAJEXsTl3hJfToiQinE2iXjQkzSZA0Xze0S80xuOuR6kjcy5gV5xec5ehuHK5BM&#10;30Qrc2DCV8a9s+7+60PeVF0hidqZctgZIE8ytNyfRyrIlofodxfWv6t0L8nT9ZI4WAOCfj3zRjj0&#10;aD/rHoPTnqO83Xe5lMYy8ZYbbgR9dhWvjTEzb6WJBuEGttv5ehC3S/x/DWJvo71NRLGE0J86LhGP&#10;qYrkH0NyYw1SlJ/C9h6SzrqH79WpIM6n4OH9r9B+q+9+QsdSxBK2EN/PQR5iSf9fQHtthPvjlNVc&#10;IYnKJR1zFSfaRud/3hjzo5C0GNgbnqL97yM/7iNJpkTxkbg+lgi3kOWec2OmvejFm7wbken9H8jz&#10;fKMqYOJclXJCIJPgCg8+r+3kqkH37zr6rwt///IacgqUeC+InCVe5zbJkoFAQR2ruVdruNeuMbmt&#10;rGGFLQ/EUpD22s0sMOKMeeu+p1Lt38NJ1olhXle93g2JR5MGqgeSYQvZgpRk3gPJTXPB2Qf3T2A7&#10;FyDMk45Agondl2R7C9kvUWl5K44fgKDPDAqu9hnR6woR+Rqiw2NEr0cgwL8N8jrE318ObacQ559D&#10;JcoBvLltm77RGPMjkmiJNtcRbedysl+OCYKNmH8aGvE/AQJuI+CfxPY+ZIz5LkT1ZL8Tr3Er0Yl4&#10;iEW9doD+sH01TqGvlKTJsVPxsoSHwLfRSohv37kGro8Gruc6fvKk2x3inLfyOEBI/6EPq7ifKhkm&#10;FrVzkBCza8Q79EpWN0Pv9jTYCOItwPNNbN2qGTvp9EX66Huurhi9TbxeLDk+f/ykn0EBMjfy3lln&#10;/ywY+MjLOc3tWP5ukNEDp6OqIFxSIEYetImTCsjyrkDVKUsglZOiEbDOsuTblo5vR9kOJh0csDwv&#10;iQlSht5KTL6XCtFcoF0j/P4KfOfrqNCBkPAiyUmkFH6ZyKhUxmzR934epPv7UIr+0zQ5+CRe+5vQ&#10;egvhvsGkpoxt2KSAhx65QZILKfFFT0WM9mkFQGQqViLzk/i7v8pEv9BwCOQq7OHi0Mc5X3vGdRqI&#10;Xah5lfRToUnaIg+fLq5V+9PJQ5TfvCrMNNwUy74ACD3h04fuEsBY1ZKy4gHutTHfZ7jX8jTJXyux&#10;JCxyvTQzcIJy29EJaF+YFotOyvNyTnM7+X63J0o6BrEU4ioZtRdJHo4g3FJVyW7zmuxxSkik5PLu&#10;ZRBXGbC91lYYgKRSY3me/Q/2KYS4gP1dkC2gJEfeOAmEPUTO25JoiD6q0ESihwhgBwPkCG0Tec6n&#10;QbC/j3536L2PIIJ+Q1KZNkXrG/ClrLDnNyYGM8fqIO1FLxOGL6TXrLzgEf7ur7pYSZag66JI/V3J&#10;sHR633no5TLZIw0QBZkZ1CLkSozRhkw2ausoGrImhL4em3kotrVF49XMvYaxa14C/abca6GL5CyE&#10;RcZlBK7c3KyRhzyngc9J7CzTg4/GoseRFx/t3Pp5SwEdKaV+QEVjDN3cV9ChJUWPiDyfPLm4i+QX&#10;bSUX/wT7jtMGiRfiGWaAFUgI5pU9HZAuW+QcPZK8XMB65kq+gBuqjNcfmleEvAJy3aRJw4DKudto&#10;fhXkmMn3t0A3bvC9SxyHaNKvUcDnM2hjjUh9z5GeXDtRKpdoJxpAxGsTkpkyadH72P7+tpFuBtlC&#10;SRRXHmZc+t0kLFgyRL/LoDvCNTZDTrcZ23K8PrKjSNx3g7w6CWwLMHZty7022PDV1Ewn6LRauzEA&#10;V9FcmRhMiLckOJJvpEgc9s0r39EJIE0YRPnpIirbIMlC0dyOhJcpgryPEvNSnCdOP34C0irE9Kfh&#10;F3kdVy4ZD9HIhEVMKGYmFSCkU205Zrai7RZi3AZhvpSKVkTg6kS+P0vku4zvvI3vf9DRfX8b2RGW&#10;PNKTRsTysFzo/NDzfU5Idwf+6iVMFr4Cbz9BQurWkm4f6GGmhEuhUCgUCkUmuOXjDZLaBQmemWWB&#10;LD91KibOAARRvLZrKDU+jTCC7HXgltIjwt3BfsRakAlzG58rwXXl10m/lgkwQbBt+VpJ1ERSqCSA&#10;2mP6KpBUSdasUMRUyPf3gHx/CO38ITiblFFN873YppBxqYLZxIz6DNKTDpYQmVwPojxrY5YauSLf&#10;kUwq0P5flSRPHO+Mx7hCoVAoFAqFIj18BXQkki3WeRO/SmiwLUH76yDMsYCW9gwETzS1NZDSEohh&#10;G3ZKPYmw4nMlyEkmjiZUprWGBLkBvl/0JWNmgI9h/78A0vqf4fcPU4VJicaXsUJQpuRMJt9SdIeJ&#10;+GdBxAeY1BTh8V1Bv0tVxjKkJ9MIPRUAEiQhyk3yazc4hjIl/EmS6g1K5ysUCoVCoVAolsS7QKpr&#10;iOQakMe7IH8FiijvIxL+/Sl22QR535ciNTZaDSueCqLJopFqkHxjD5F3IYBVyFsku3vPF5FnoIx8&#10;CP1VFfu0EeUvw36lAM/v4jOSXHlMuvgKFdNh8t0mScPbpOd+G77fV5h0NKDdblNWegmffUrny1Dy&#10;qiHiHVkQAJOdGlYOTnCMEx0zSP07XKY2UD8qFAqFQqFQ7DQk4m1lDceQHDzniowRiNRMO6iRzngf&#10;EewJiaNErBtLkqEZL4NsdmHo34CsQrTOnK0e2wbx+KaI+ULAdqpItCzieCyp/XZEogdodxWTjKK5&#10;/T2R0TD5blKi53PSdH+SKoZKCfwBIvty3PI7KrItr3s1+J5+kij3NU0KxmQlNNRkKYVCoVAoFIrl&#10;Ia4mluh9CZHEGiKufcdWK1XCnfhqg/g2QF4t0ZZodg12fbK9uvNbIM4hHH0dQDveo9ebVMGyCrK/&#10;T2XPjXmVKOlGiiOBCP2JOKKQz/kAqwIdtKPImmjHhlDkKD+FhMoSSPQJJj420n2PjmcgPqHnj59c&#10;ou/F8q7rSwgFSiDOaa106nA5aaSpUKpQKBQKhUKhSIbXXr58OfkgOZoI+lR05o6Q32Usw+B9zYmZ&#10;Y7LNM3hvEu3GZ6sktXgBclqBLOKuyE3EdQXyi2PavkRtpbpkA8fRAuGPJZjkUML2g/Lab8L+z257&#10;WuwGhLnOri9wEWmD0P6AMebDkkQJcl4miY1EmAcoMlR1PFvbMUmT0se9KF9S7KvIqwjYfg2JqyrT&#10;TwfVAAAdJ0lEQVQrUSgUCoVCoVgCN2+97vJqi8N30z89RL7bVDznV0GOq2IDuORJqFAJ+g4lIBoi&#10;l0LCR/i8lJEX/+4xKmFKiV2buNliy0Mpw05WgFKGt8ae13aywRMJIrkt8mQW7bN8jKva3UP7paql&#10;RKmf2Qi5RNRBlEuIho9A2CfJmJR0WqbfUnDlVsXAOIicJsrmEcdQouj7Kdor2vpjSaRVKBQKhUKh&#10;UITHNOIdBVeWASvA4JpfEFeraz4UMize3/P2h+9KmV0r/bgb9R1E9iVxcSqdcaLlXXxGZipjyDDa&#10;VArfgDw3nCIrZ/QeVywM5g8tVTOdKHxHqmdG7QsOKVL5syQVMlHR08qAzlbkEqNQKBQKhUKxtUgS&#10;8Z4BWftNAMcL66hxL07usCAk8m2j2D04b1hiOQL5HziSjyZZ4FVBRqVEfRTpbhHhlMqZNlr9uiNR&#10;cVHF50T7LtUJ3Q41iCTfp8j5KQrrdEPIOCAVeYZJg6wStEn/XfUVgUFRo3206RhFchqYZEi7ejjn&#10;dRxfZKEkhUKhUCgUCkU6+Hy8hagNYCsnxLFNFn5FuIW8ZFu7ReEQ/GMkTrJ0pAiSy/uStkiSobiw&#10;sLbatnFEbRS/6jq5qNjfX0HbFd15D39foW0DJEGKDEWI+pWZRQttZtJ6kKQYDdocR9BlgtLBZ8tU&#10;/ObM6SPZZon6Scj6v5PEUCLt4rBSJT28QqFQKBQKhSIA4iLeA8gnxtAet0AkhXAKMT6GxnomypoC&#10;VRBdSaRswM2jgddaiCJPiSDkIZx4KMSb2yHl1cvmlctImbdhCSmI/ycg32AbRSl3P6JKjxXIVMYi&#10;68D74sxyis8+dw7ffv73sxOLcXTmJHcZuFFrOlbbxtfQN6eiC4+K8lM/FKi8/k/ie0Nqdx/EfR+T&#10;iWIGqxoKhUKhUCgUO4sZjTcIXt3RLV/htTpJKZ6Rxd1hSA2zeaUtb1Ab3PLwJZoYvI4CNP0333hU&#10;ntnY7HZLKL3epNdt6fbfIS17mcq31ykqLG2xlSa/AE4gLdpOCROFA+fzH0F5+H3WUttVA9KFnzrf&#10;qZELiyRGHuHzkjDa5OPwgSYOouW2lTg/imTaGtokr11jctGYt12FQqFQKBQKxSzSaLxLDmnsU1RU&#10;IERz4BDSRCBLOxNF2C2ZtZUtqWS52wYppc7f9/qLk6tJkb+DCHORiHKfjk3s/ay85K8aYz4O8toH&#10;WZX3D7F9kaA0YYfYAIEV55Aq9dUpadQNEe5r6M5L2MdXk2WiRN8bSAitQP5jNfGNqKRI0r5fYH92&#10;EvWtJKl5io/+WzqnhQV8wBUKhUKhUCgUMZgh3jbKCWIskpJ9EMEiFYEpkKd2JHmOgTiLFM4fPxmD&#10;rPqI4wjR3VhXENJEHyABtEVJmDWQZ0GHo+Lie01OH4I9+vs/wfsVIqQDRIU7IMNHiGT30CcN2n7D&#10;o70uO/7cJ05BnxaOZR+2hQL2Hq9ThcsoyD4GIPOfwrk9I3mOPZd/kgom9edIVxQKhUKhUCgUKTEj&#10;NRE4tnuCIcjeM5KbSMGbxDaDiDQPQHiF0Efa4Hm+X6Yqm0J+exRRlsqNltD3IP9owKXDR/BnQPKM&#10;ITTU3mg6tcl7/EhS3QN5rtOE5g6OQUhwB+0b0HcbJO0RX/NT6XPzStoSqcembUhBpBL2eYd8yt8L&#10;qU4LUpSHKjNRKBQKhUKhWAyL2An6rPL2ECW9Sy4ZRfLgfm3mG360qYLllRTTkaqPINNxRPc5SSdE&#10;0lEhDXoB5NImfg6xv7bPZs/clqI0KInUFrn5kK98OiLRI45QR5DuMkXO/z+KMD8kAnxN1oR38Z0q&#10;uaKcOtU+u1z+3rffCOzjeP4J+ryKttnt/Sl8RSL+M84oCoVCoVAoFIrlEEe8x+TkYUAQi5BqsDvI&#10;flqdNwrRHJJLypg00iXYCUbJTwxFtNsyQYDLSROkVEqvt0HIH+DHgIgzWS05spIWItH2M4f4flH0&#10;4+Q8cs+88hN/gIhy3YnaS9R4+OYbj/4lVhFG0o+OY8wY/drBKsM9ROvvUPXOWMlNBHgC84eoXSKZ&#10;ecsY81OIutsJxdWcSY9CoVAoFAqFYgHEEe8KJRAa8rKOwkRnDEJeYZ21D5CHlBC1HoB0tsk+sCnO&#10;Jo722ZD1oN1+10assS9xFOk4peBLVGRmzyHagiFI8Eh002++8ajuiZKLJESkHW1J0CRbQJHCTG0H&#10;Iflgr/KxVM3E+yXaXou04iOUqz+l/adBGwmUXSrZL5OTDxpj/iYmDbL/qMmOQqFQKBQKhWIJRBJv&#10;EL8SkgPFQ9oS0iMQ4hper4JgSnSXyXqsThik040QC6H+DmPMe0DAGyCEbSGqJHWZEny02at1BrEc&#10;Yh/iZtIgElwGyZVETS/BdScBINtCuKvolyO8PYR2vUeFboqQyXzOSmZsRUto0dv4vvFMcLhwkUxU&#10;Iic1+EwH/VXDPgYg3gXRcRtj/gStVuwjwTNucqVQKBQKhUKhWBCRyZUeIlclRxMDGYYkSBZsURdz&#10;u9BLM44cRgF66zbI/Bk5qUyJNt6vk63fyCl8MwNf8iMlkNYlwkzJiIcUwa45Xt1CzsUJpewkoRqQ&#10;6yZF0TtO4ZyGx0awhUnLNb4nunXXEzyyYA76v0Xn6Q5+/3Houw1V25REzy73gUKhUCgUCoVicSyS&#10;XMkoOcVdHkIqIhHULv6+QZS3h++kJnIg6xVop0/xWgP/C/l/gI9XQFif2YTHOCcOH1EFsXbLs4vk&#10;Qoj4QIrYUFEdn1TFhSR9iqzDwDpRIuT/yCOJsQT7LyL6PCDyPMZxTkrZz5nQdED05btVeKJLAuU1&#10;PlNH1Lvt6xuFQqFQKBQKRVgkinibV1HeppNIeYWoaRdEjsuk2yS92syG5oClFEg0LEvxGGrLhBwL&#10;YaQExwvost12S1JjrO4cn58kN6IsewkFfE6ooM8BJW5KxF806kWS4DQoYl6haHYajNGv7TSrByQ1&#10;KVD0XIj8XSXail0Gxot26Gq7CoVCoVAIoiLeiYm3AGRUyKxIFQyIqtgKXiSwBHS3WyRfa0kALMKj&#10;OjKSTd8X6cbEbg9E2C2eI1UnmyDMHXL9GEGL3cE+y9humbzAX7CvNwh1jZIrI6s94vjEN/uC9N7s&#10;Pd5zXpv6dcdB2ujZXws/4uxyFuMUo1BsPWiSbqQuQdx9q1AoFArFIghGvBmIrEqU+0QkKaL3Trkt&#10;SxTfgXa8BvJbhWd2zy0u4wPaIxIPcRY5QgGaKkj91xtjfsQTfZZCQJMomEt46YEt0W9vh8ZF0Wgi&#10;cCduUgKSX0d/1uOOG/02gEPKjLSHzpGsSpQpWbMSt22FYpuA/Af2xJ9ZIVMoFAqFIgSiiHdSjfcU&#10;eHh1QAotgfvrxpjvB8k9I1vBGvTIEi2ueGwBpyDbPJGVlKmwzVMzq5Ge0SaDeE6TLCkCXwTptO9/&#10;7s03HpVASFnCwqS1zFFkcisx5HYixPwOFe6ZKbbjtK/FxWmcYjkDOSYc11xCgP4R3bcb8W6RN7qV&#10;BP2MIwUyCSwiFYqtAMYguffGmNBGjkcKhUKhUGSB1MRbysTj7wMqY36G3x/AezUQWHEOsTaEM3Z8&#10;Dq6w/THkIlImXchvBUTVkumn54+fXEHSEkUe24gwy0O2SduqU8Jii9xSRMf9HBMBxpj2NU10JA/u&#10;qHawRMcgYt7CsfSoiI89pkTl2ol0Gybp5ApTxr4m1o8g+V1PwaCtBfpCbBxN0pWTLEBOOEZkTbtw&#10;DvICnPPYibEiGei+Euj1rFAoFAmRSmpCsoYOeVUbEOVPGWP+MkjdfbLB4wqYcxMuQVBHc6QYZWxf&#10;NOYnPkJP8pWxJ0FTKlDexzE9Fw009OICjox7LffgfLIHnXsH35HPFZ2E1Mny9vnjJy8hzzEgw+JF&#10;noR0l8nvfIAJQAOvt7C/syjZj/iFb7O21dHyuhhKkSb3OqME2kTw9S9tq0Re8S7EqWamDfhukhvz&#10;Gt/3ypsi5FBxOHRcdlL1RVxOQkRbvPet57tZ9EVkW53v1WXFjXDPNw6kQYK+ldW9yGOKOK55WDjP&#10;g4IovnbH3VOJ+t49z757y9NvsfK+iO/Mw632Zdx+H67n5Qwl2K6tllya+aBCoVgZgkhNMKAWzatB&#10;ZkzFaL4EEg5LrP8fGgS47PzcgSBJNBIPvRoI8iSqbWUlHgIjUZmZgRmFZWT5uSREFdtJ/GDCNjiC&#10;XKUS74I2+srKUn4TE4Kxk/hpYMsY67xCjiVic3gEq0P2736IFYfhzAa2n3DLSsD+zJuvsIfVmYrH&#10;TjJUO9zEXhcFtMFOwrz6/ASQglabkDTrm3DXWXq1JKQvEpH5FPBJvuoRxxMSBTqma1oBXAucugM+&#10;yD1VRd0DjYAvDjnviZzB8AxyyfyefSZo4rBCkT+8a4kW3Ye7h40C10BkRb4hhVoeUrGWKSy5tQQT&#10;JGlhgKR3MLv3PZRYYuBDEw84afeY5ChcSTISaEPfvCrSY6P1LRAh0cLb7f+AMeajIHpF/L6C/OMC&#10;kZtKxHEY84rMdcjG8IgcUp7hWE7w/35AUrNJqM0h3YxM+gfXTRzpZhQClOk/daQsuQKIgS/qv59B&#10;uy9DbRPn0SfLqi47dqXEkS94sCokIN2M/RVMSnYFx0meQTHjh2/SqFAo1oxFNN4TRMykXdIoSY0D&#10;GbgRsRWZyiBm0PAC5LNExWdEdrHQMZw/fjJENKmBZMxjEAVLwG/OHz+5H3GsjDYeONNkRWd58ooS&#10;QrmPEj+g0G+XtKT7FCRbrAKH2F4d/WsnAzaxdSTVNXfEt9glXVe0ulEmCdQwYWT0YczEbQZk4+ji&#10;gq7TqmNpl+Q6OKS/5TiYFNYSkLP+nIexe5x1Rxddcwj0lXOsUZPGuONL0m4X8/qiGoioRvVVgWxJ&#10;Q4Gvs1uFtwA7SWkkWNmYd45T5TfgvnFJNxf0KtIYNNl/Dp1iQl3HWYDPuwRpOHBQi3u+kQGBDwe+&#10;is0KhWK9WJh4+4CkwTb5cZ/CzaRCUSgmRtWkxBsPACG4XUSdeth2VPSpDYJannnn9mcegNhKu+vQ&#10;YffxWuTAB/gkNNKmIT0I60LqF1iKbeCB10CbPkiD9DUliO7hc99hjPkFIfzkBrPtcM+FlT8V8fCZ&#10;OMfgHPjOmQ+9lBOWmiOvMh4tcwc5Bm1UFp37oHfa0MGEiqPqSY5nlOZYPE457qRmkHB7TMSGuDek&#10;j45BKBOTgwR9EXe/J4Jn+b7vEKJ6YOLN11kHOQquZKqWYLxMdY4TwN3f2GNdau+pHvokdysvAa/j&#10;LNBz8ioGjiY06tkmcMcb9zptzJn4KhSKFSMY8aYocQ8ERwaAA0SpDR5k/FBMKgkwIBZtkm8YkKoy&#10;OZBIufpJYgqK6AydRFAXLURraiDbQypN34LTyEyBGjpuiTgMeQBFNP0hEf82RVIs2UhbQfKIdOF2&#10;u++nJEpD/sS237/VGPMZ/D/A8e1K4RyXrNhr7h3oZNtkQ5m072ueB7Wg5TmHbvTp2hdZx/W0TPKT&#10;93qcg5KTOMzoZEE+cO8zMZCcEE58TUIo45BFhNJtT4NWSww0tJWsCBvckmqOBehe3FgExJ3jge9a&#10;nAP32vcGDVyrVMXCSBud5kntGOPPC3qtisDD2vIDFArFbSyj8XYxImvBU0+kRqLGBbIjTAx6wD0A&#10;CZ1GjpE9fh+kqyIkFKRYIsBe4CHSJ8LUlMQUepDERQzKOCbfgNmjrPsRrA+FbEWRuRkQ8SuQJeA+&#10;Fy3C+330zWfwukwqrnaoPHYz4nwfYdJiSXgzZpXExTFd0+5PEuKcBZkteoih7/pzsec5hlNKNM0C&#10;ruyg5YkUx91fsUBfuN9famnds3w/hNzMJZaZSiowNrnX8rzrNu4cL9LPrsZdy+xni8TXlCcHQYIK&#10;nFdV8AQDFArFGhEs4k0l1Du42ac6QCF9iODsk1d22n1YstHw6dbwYGw7D035XSd/66ZHs91EUpaQ&#10;7YaUkoZXeA3L4dOoAbYnZeD7iOxXQLCbdHxjKpDTIM9v7wPUcVqpoe9KtK1fQMGiE6dsv5Dua9IK&#10;XiaxcNwmYJVDbBWjrjE7GakgYpl1JCjI9qWiKuA7rtwRItwPPAHvyn0LGZe8twcnjEQR0wR9sayT&#10;gy9KL9tt0ntHvrEoMAYpVwazhkZOw6IJqZShIA4j7lr2TWoNvsMa9oZn0qhQKNaE0BpvqVJZw88p&#10;HBeEhFdIMy3JlhUMCmUqRlOLW/qOe9CBSMkgI4RVKkQe+KI+0KbXiWw3ySmiQdITjjLW8SM69WdO&#10;ZP/K0VWLJtT+jiuSw8vZMpEReY51RnkTUpMyDa5XaMM1CH0TP/1dIt0CXB8VEPAa+tElL/s4d/Me&#10;SP0YshH1OqMS6KHnI5iCq4SkdRwjUYm8p5aAe+31aPXGp19O2k/z+iKOrCSBS2gG1O6es/+65/NB&#10;gMl9WtIdd46jXo/D2CGDlQW3w5gJOlBAYhPga//MawkRd36vop4TnhyEsXn1PB055y1TWZRCoUiH&#10;oMTbvCK+TczkpcJZSzxe33zj0YREgowXKJGkAtIqkcpSgCheGw9F0ZNexJD2CiW91UmqMa1yaRNf&#10;iODI5zgRZiCRd0+/9BIu50c91KyI/cMYVEUjO0YbRvieEP2nIIy5tZjLCphATQoRoc8n/zvJuYIk&#10;xLue8oHlErNqlC43TZQ3BtcpJlc9X+GPLBBhIfggpqhRCAeGpVd3PMv3Zo41ZC1DyYnvWGauI/f9&#10;wOfYLZZW89UaEMlPFFF0sO85164cwicXywuStH9ZzLuvXalZwVOog7GIe5BCocgAITXeU1hCAXcT&#10;+dmj9ySy4ZJTeVjYAezrER2LG3jmAmSnDPuxu4hcSYXHW4D/dlkGNAx6ZWjIRfrRM6+s/cpocxdJ&#10;nReBipi06aEzoN+PMLiKhtNGt78ZA+ozEMgRSPc1nAd2almYtM82IZajq+z5zsjCi9kl0gVM6KYP&#10;Zvs3XCAuMdFLgjP8uL74eY0ULnLvJr1/suyLtCS6sOw45cJexxEVM6/WcE+74/Q+rufJvYW2VjE2&#10;Po1I7PRNFqayO6pEzMgNSYyYeDep/SVP+5PmMV3hWr5wXi9HRdE9OQhJcLxhqwoKxdYieMQbqFKU&#10;pO94vpYwcNTpswWKHPES9NBDZFKBHSzwsDiCjIQ3M3SX2uV953PykChQGfqgEUTIbSTK9GtOKeAh&#10;HoT/xhjzp40xf4++KpG6TahimBXqtLy6Dx92Qw9BV6IwszLhAWswfahzNBtyqwsnsmvb9My9lgD7&#10;QDRzoluGzymuY5nM2uhbPWGksezoo120AlZ9XCQKnMiBIaYvDlL0xQw8y/dJEaICJ19nvjaME05M&#10;gp5jyPBqTpv43nJx6qwMyph25ayAHOPad+3vBEnlQlHtmFtKPiXc9kt1yaj2J+3jFuVAldk1xyNv&#10;FPgsS5NgWfcghUIRAFkRb9E6H2BQanoGigsUNpEExT1ES/ihGzTq8eYbj6oY3KR6ZHEBz9822Rqm&#10;AjkwSJJpH1r2WyQF7fzzxpjPYgC+xoA5wn55KXxIlSzbO67j80aIYohMkoe776E6b5+NCF15FNKe&#10;s4Yjf5gUf0og0yhE9IUgyLXjsRDsRskf4Fss1/MihWkW7QsfXFJy4SsGg/v4HXppP0pOlAJx14p4&#10;Zyc5pizOcdWjyY9ClESkThV1Gb5tPgxc9j8EpAiPa03ra3/SnAsXDUcucopr2VfYiuGdZOA+vHS+&#10;p8RboVgzMiHeiFhJchsvifXErg9Fa1xyYiUU7zXGfAwPj2WTpGaAQWzZ5KBUwHFWKSrdhf2hJAHe&#10;0gviwf4TUgLeGcR1uTAC8GFv4+ESRz760KNm4kZBDj+NGE2zkaqVvodmHCgZWO6dAiJsXnK7BkS5&#10;LfjQdCQVqQrToC8aDnlvpl2Kj1i+97YD5/faIWH1jAqVXMGGdG3VB+l6bnmIJ6PrrgB5ttH0aP8Z&#10;7niXC+CZVoU0LK79cYnzsbDjwPnjJ11n7GpxcMiTgzCMGj9wb3DQqxAor0ShUCyBrCLeE/hILunh&#10;RHPbprLDlki8jQdgLWk5eEriHPkG/XUBEw/WuHfx4CmBlO2TCwE/WItOxUlF8muuQ5O+Cq4LmawM&#10;sMIQ9+BppexzLyHCg7qOB1+VVlmMJMLOcd84m3nlNmouUfTINAYJtsOYd9zu+1GfdxOM446z5a4a&#10;eI5j3jFUF+gL97wVHaI9mkN2G0tO4OddZ3KNxMpuPMc1D3H7jAQRzzJdz9zW1ryxF9uQ/J+Ks9rY&#10;wYpd7DZS3J9x5y7pdTwDrNKGbL/bzrrnWnYTOfl8z2t7zWmn2kEqFGvGay9fvlxbC8izukcP4CYI&#10;6T334SdVKkX7LVpPaCNlVp8LjTMt8w3JJaVGbi3/0hjzu0hwlYeYFNmRJM4qEie7+M4Ix62Dp0Kh&#10;UCgUCkVOcfPW6xWP29DhWog3RU06TqOG5M7xj2GfV6KiNCOnhHIX2xkQ8bYR5NI6yamzHNlFxKGH&#10;Y/rPjTF/jqLg1+iHAT5XRpGfDk00GF49n0KhUCgUCoUiH4gi3plKTWLQgFbw39FH+ni9Az0gF4gZ&#10;4/NXzucPQNSlUpd4gzewzF8VP+4kRByfH1GWeSuBNIG/X6SkUsGvG2P+F2PMNzhLhFeUhMca1Wl5&#10;dzhknFCCTH/V+nSFQqFQKBQKRRisM+LdBOEUXeXUd5p04JKYdoJIMCeqXXicI67w2p5j/zRE8Z4e&#10;JVFVsc09EPb3gthawvsa2vAC3//LxphPs3sI6y+pQmKNyuVbsv5lsP275fBA1RQbTqJMlIuCJCXt&#10;nDe3QqFQKBQKxaYhKuK9Vo23oVK7FOVuImLcpcQRG7EegAwLaR45toUGhFcKyvgQ5blqSfw/RGKn&#10;xR2QcumwbzLGfMpjiXhNCZBil/UbINxf4/lsk2QzHBXvL1AhUaFQKBQKhUKRQ+SWeAtAqnsecssY&#10;oiSym/UtmnErE2mSldsBSHXZIbpSjKINKcoAv6WDDvHb/V8qYbI1oCFnkjK1nxMixdWh4VhRSXGh&#10;AbleNOe4KSgUCoVCoVAocoybt14ve2xp67kh3uY/Euimp6DNAORVZCaija7TZy1ZbYO819jWCaS8&#10;Q4T4Ar7BZ1Q1s4/tCdG+g99SJONrjTH/FH9fU/JjhVxYGA9pAiC2dux/a4/hZ4wxf4DkJkMi6mVI&#10;Y1RWolAoFAqFQrElyBXxjgK5hIh22i1KcoLfXKXrjLywDX43EVVuExG/pqhzDxH1ib0fSi9bP+Ay&#10;JgVckW+qx0Yxk8acaH0fbX+G9kp5c0kYrRABr8/xeFYoFAqFQqFQbBjelffmgtSKPENKSp8RYR3i&#10;96Xz1R4RalvOuYYoeAXbsVKQu5CtSOT6dae0dV08tkGyS+RMUkWE3aBSmf37oSRoAmO08x4VMuhT&#10;Wez7+J4cn63aVlLSrVAoFAqFQrF9yH3Em+QjFUSqWyCrrr/1GNIRln70xQkEEesHXNIXMpQWfx7R&#10;bSmPLO4oRSHylAT6DqLlIybr1N4e2lmmaHaf9D5S8nsqXZk5eIVCoVAoFArF1mBdPt6JgUTDW5Uo&#10;QaIZfYooC4meOJyQTloIu2i/7TZPaRuTipeIsD+lbfyKMeb7odGWEuAt6MBLbtug0a462xYUqZpl&#10;CzpuTaRUKBQKhUKh2AFshMbbBQrdSGJlT6QZ54+ftKnQTt2XnAj7whYlO0pipUhTuGhPBVKVpuNG&#10;YuaVpkfJ+ArIuaAHa0QtgqNQKBQKhUKxY9hI4r0MiJwbVImseSQnVv/9UWPMd5GDiUhI6pREOfn+&#10;ZvWAQqFQKBQKhWIdyH1yZUiAYAvpvgbprsD9ZB9R7ofQbL+Nz97A3aSECHcZxNzi2CN7USgUCoVC&#10;oVAoZpB7jXdgiDxFyrYbp8x7hWQg4jyyh+I7loB3QcorkJJMNeMKhUKhUCgUCkUcdo14T8q7OwmN&#10;ogOvsvYauvE2CLYUuSnS+62ZrSsUCoVCoVAoFBHYOY23D1a/Pc9dBAmdHV/CpkKhUCgUCoVCEQtj&#10;zP8PtlcfMV5G4qwAAAAASUVORK5CYIJQSwECLQAUAAYACAAAACEAewomWhcBAABHAgAAEwAAAAAA&#10;AAAAAAAAAAAAAAAAW0NvbnRlbnRfVHlwZXNdLnhtbFBLAQItABQABgAIAAAAIQAjsmrh1wAAAJQB&#10;AAALAAAAAAAAAAAAAAAAAEgBAABfcmVscy8ucmVsc1BLAQItABQABgAIAAAAIQAUztWFjQIAAIwH&#10;AAAOAAAAAAAAAAAAAAAAAEgCAABkcnMvZTJvRG9jLnhtbFBLAQItABQABgAIAAAAIQBT+ysjyAAA&#10;AKUBAAAZAAAAAAAAAAAAAAAAAAEFAABkcnMvX3JlbHMvZTJvRG9jLnhtbC5yZWxzUEsBAi0AFAAG&#10;AAgAAAAhAEXqGv3fAAAACQEAAA8AAAAAAAAAAAAAAAAAAAYAAGRycy9kb3ducmV2LnhtbFBLAQIt&#10;ABQABgAIAAAAIQDPyO3i3QQAALIOAAAUAAAAAAAAAAAAAAAAAAwHAABkcnMvbWVkaWEvaW1hZ2Ux&#10;LndtZlBLAQItAAoAAAAAAAAAIQDFBbZEjV0AAI1dAAAUAAAAAAAAAAAAAAAAABsMAABkcnMvbWVk&#10;aWEvaW1hZ2UyLnBuZ1BLBQYAAAAABwAHAL4BAADa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_x0020_3" o:spid="_x0000_s1027" type="#_x0000_t75" alt="Inah logo.wmf" style="position:absolute;left:2247900;top:28575;width:972820;height:3206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48&#10;aRvFAAAA2gAAAA8AAABkcnMvZG93bnJldi54bWxEj0trwzAQhO+B/Aexgd4SuTUUx40SmkL6IIe8&#10;enBui7WxTa2VsVTb/fdVIJDjMDPfMIvVYGrRUesqywoeZxEI4tzqigsF36fNNAHhPLLG2jIp+CMH&#10;q+V4tMBU254P1B19IQKEXYoKSu+bVEqXl2TQzWxDHLyLbQ36INtC6hb7ADe1fIqiZ2mw4rBQYkNv&#10;JeU/x1+jYJ/Xp4842X69z7Mh2503du3WmVIPk+H1BYSnwd/Dt/anVhDD9Uq4AXL5D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uPGkbxQAAANoAAAAPAAAAAAAAAAAAAAAAAJwC&#10;AABkcnMvZG93bnJldi54bWxQSwUGAAAAAAQABAD3AAAAjgMAAAAA&#10;">
                <v:imagedata r:id="rId3" o:title="Inah logo.wmf"/>
                <v:path arrowok="t"/>
              </v:shape>
              <v:shape id="Imagen_x0020_0" o:spid="_x0000_s1028" type="#_x0000_t75" alt="logoSCultura.wmf" style="position:absolute;width:2115185;height:406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EH&#10;8G6/AAAA2gAAAA8AAABkcnMvZG93bnJldi54bWxET81qwkAQvhd8h2UEb3WTHkSiq4hoK70UbR9g&#10;yI5JcHc2ZKcafXpXEDwNH9/vzJe9d+pMXWwCG8jHGSjiMtiGKwN/v9v3KagoyBZdYDJwpQjLxeBt&#10;joUNF97T+SCVSiEcCzRQi7SF1rGsyWMch5Y4ccfQeZQEu0rbDi8p3Dv9kWUT7bHh1FBjS+uaytPh&#10;3xs4SbVf/3zf/KZ15adjyY/Tr9yY0bBfzUAJ9fISP907m+bD45XH1Ys7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RB/BuvwAAANoAAAAPAAAAAAAAAAAAAAAAAJwCAABkcnMv&#10;ZG93bnJldi54bWxQSwUGAAAAAAQABAD3AAAAiAMAAAAA&#10;">
                <v:imagedata r:id="rId4" o:title="logoSCultura.wmf"/>
                <v:path arrowok="t"/>
              </v:shape>
              <w10:wrap type="through"/>
            </v:group>
          </w:pict>
        </mc:Fallback>
      </mc:AlternateContent>
    </w:r>
    <w:r w:rsidR="00F12B4E">
      <w:rPr>
        <w:rFonts w:ascii="Arial" w:hAnsi="Arial" w:cs="Arial"/>
        <w:b/>
        <w:noProof/>
        <w:sz w:val="18"/>
        <w:szCs w:val="18"/>
        <w:lang w:val="es-MX"/>
      </w:rPr>
      <w:t>Zona Arqueológica</w:t>
    </w:r>
    <w:r w:rsidR="00460800">
      <w:rPr>
        <w:rFonts w:ascii="Arial" w:hAnsi="Arial" w:cs="Arial"/>
        <w:b/>
        <w:noProof/>
        <w:sz w:val="18"/>
        <w:szCs w:val="18"/>
        <w:lang w:val="es-MX"/>
      </w:rPr>
      <w:t xml:space="preserve"> Tlatelolco</w:t>
    </w:r>
  </w:p>
  <w:p w14:paraId="5125BCA0" w14:textId="77777777" w:rsidR="007B357C" w:rsidRPr="00251AA2" w:rsidRDefault="00190012"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highlight w:val="yellow"/>
        <w:lang w:val="es-MX"/>
      </w:rPr>
      <w:pict w14:anchorId="403ED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550B" w14:textId="77777777" w:rsidR="007B357C" w:rsidRDefault="00190012">
    <w:pPr>
      <w:pStyle w:val="Encabezado"/>
    </w:pPr>
    <w:r>
      <w:rPr>
        <w:noProof/>
        <w:lang w:val="es-ES_tradnl" w:eastAsia="es-ES_tradnl"/>
      </w:rPr>
      <w:pict w14:anchorId="0A51D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FD12D6"/>
    <w:multiLevelType w:val="hybridMultilevel"/>
    <w:tmpl w:val="350EA750"/>
    <w:lvl w:ilvl="0" w:tplc="56CAEF6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6490A"/>
    <w:multiLevelType w:val="hybridMultilevel"/>
    <w:tmpl w:val="133411C0"/>
    <w:lvl w:ilvl="0" w:tplc="5E66F8A4">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897F5B"/>
    <w:multiLevelType w:val="hybridMultilevel"/>
    <w:tmpl w:val="4864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9"/>
  </w:num>
  <w:num w:numId="13">
    <w:abstractNumId w:val="22"/>
  </w:num>
  <w:num w:numId="14">
    <w:abstractNumId w:val="23"/>
  </w:num>
  <w:num w:numId="15">
    <w:abstractNumId w:val="16"/>
  </w:num>
  <w:num w:numId="16">
    <w:abstractNumId w:val="15"/>
  </w:num>
  <w:num w:numId="17">
    <w:abstractNumId w:val="14"/>
  </w:num>
  <w:num w:numId="18">
    <w:abstractNumId w:val="18"/>
  </w:num>
  <w:num w:numId="19">
    <w:abstractNumId w:val="24"/>
  </w:num>
  <w:num w:numId="20">
    <w:abstractNumId w:val="17"/>
  </w:num>
  <w:num w:numId="21">
    <w:abstractNumId w:val="12"/>
  </w:num>
  <w:num w:numId="22">
    <w:abstractNumId w:val="21"/>
  </w:num>
  <w:num w:numId="23">
    <w:abstractNumId w:val="11"/>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236C5"/>
    <w:rsid w:val="00096824"/>
    <w:rsid w:val="000E5880"/>
    <w:rsid w:val="00122A80"/>
    <w:rsid w:val="001241F3"/>
    <w:rsid w:val="00127909"/>
    <w:rsid w:val="00156D56"/>
    <w:rsid w:val="0015781A"/>
    <w:rsid w:val="00166CFE"/>
    <w:rsid w:val="00190012"/>
    <w:rsid w:val="001A7DB0"/>
    <w:rsid w:val="001B143B"/>
    <w:rsid w:val="001B471A"/>
    <w:rsid w:val="001B6155"/>
    <w:rsid w:val="001C7492"/>
    <w:rsid w:val="001E0BC2"/>
    <w:rsid w:val="001E7F1D"/>
    <w:rsid w:val="00200922"/>
    <w:rsid w:val="00215AEE"/>
    <w:rsid w:val="00230AB7"/>
    <w:rsid w:val="002332C1"/>
    <w:rsid w:val="00241868"/>
    <w:rsid w:val="00251AA2"/>
    <w:rsid w:val="002564BC"/>
    <w:rsid w:val="00257B1E"/>
    <w:rsid w:val="00265BCC"/>
    <w:rsid w:val="00266054"/>
    <w:rsid w:val="002A19C4"/>
    <w:rsid w:val="002A696F"/>
    <w:rsid w:val="002D2315"/>
    <w:rsid w:val="002D27FE"/>
    <w:rsid w:val="002F727C"/>
    <w:rsid w:val="0032749F"/>
    <w:rsid w:val="00366E6A"/>
    <w:rsid w:val="00386E46"/>
    <w:rsid w:val="003D0097"/>
    <w:rsid w:val="003D6E8A"/>
    <w:rsid w:val="004031B3"/>
    <w:rsid w:val="0042694B"/>
    <w:rsid w:val="0042781A"/>
    <w:rsid w:val="00460800"/>
    <w:rsid w:val="00474C47"/>
    <w:rsid w:val="004C37A9"/>
    <w:rsid w:val="004C5565"/>
    <w:rsid w:val="004E4BAB"/>
    <w:rsid w:val="00537BA8"/>
    <w:rsid w:val="005A46C5"/>
    <w:rsid w:val="005B2C1D"/>
    <w:rsid w:val="005C76BF"/>
    <w:rsid w:val="005E0711"/>
    <w:rsid w:val="00601F44"/>
    <w:rsid w:val="00627902"/>
    <w:rsid w:val="00631A04"/>
    <w:rsid w:val="00636255"/>
    <w:rsid w:val="0064149F"/>
    <w:rsid w:val="00644DD1"/>
    <w:rsid w:val="00645262"/>
    <w:rsid w:val="0067240E"/>
    <w:rsid w:val="006779EA"/>
    <w:rsid w:val="00685A7C"/>
    <w:rsid w:val="00687E2A"/>
    <w:rsid w:val="006C05E3"/>
    <w:rsid w:val="006C4721"/>
    <w:rsid w:val="006E0A24"/>
    <w:rsid w:val="006F5C1C"/>
    <w:rsid w:val="007036E7"/>
    <w:rsid w:val="00724FE5"/>
    <w:rsid w:val="00735388"/>
    <w:rsid w:val="00735CCC"/>
    <w:rsid w:val="007368F1"/>
    <w:rsid w:val="00751302"/>
    <w:rsid w:val="00767D7F"/>
    <w:rsid w:val="00772327"/>
    <w:rsid w:val="00786B44"/>
    <w:rsid w:val="007921FD"/>
    <w:rsid w:val="0079377C"/>
    <w:rsid w:val="007B357C"/>
    <w:rsid w:val="007D716E"/>
    <w:rsid w:val="007F0FA9"/>
    <w:rsid w:val="008016FE"/>
    <w:rsid w:val="0084489C"/>
    <w:rsid w:val="00892492"/>
    <w:rsid w:val="008A474E"/>
    <w:rsid w:val="008C2584"/>
    <w:rsid w:val="00917913"/>
    <w:rsid w:val="00922962"/>
    <w:rsid w:val="00943C4A"/>
    <w:rsid w:val="00963339"/>
    <w:rsid w:val="00964F72"/>
    <w:rsid w:val="00975680"/>
    <w:rsid w:val="009771CB"/>
    <w:rsid w:val="009C191D"/>
    <w:rsid w:val="009F6ED4"/>
    <w:rsid w:val="00A168DD"/>
    <w:rsid w:val="00A517AB"/>
    <w:rsid w:val="00A7393D"/>
    <w:rsid w:val="00A87800"/>
    <w:rsid w:val="00A96CD2"/>
    <w:rsid w:val="00AA0A88"/>
    <w:rsid w:val="00AD19F1"/>
    <w:rsid w:val="00AD3AB3"/>
    <w:rsid w:val="00B10312"/>
    <w:rsid w:val="00B14508"/>
    <w:rsid w:val="00B63D2E"/>
    <w:rsid w:val="00B75E76"/>
    <w:rsid w:val="00B86D55"/>
    <w:rsid w:val="00BE6E4C"/>
    <w:rsid w:val="00C31A98"/>
    <w:rsid w:val="00C37D84"/>
    <w:rsid w:val="00C7401F"/>
    <w:rsid w:val="00C762AE"/>
    <w:rsid w:val="00C858C5"/>
    <w:rsid w:val="00CA1B51"/>
    <w:rsid w:val="00CA510A"/>
    <w:rsid w:val="00CB07AD"/>
    <w:rsid w:val="00CC00D7"/>
    <w:rsid w:val="00CC1E1C"/>
    <w:rsid w:val="00CD3695"/>
    <w:rsid w:val="00D02270"/>
    <w:rsid w:val="00D06FED"/>
    <w:rsid w:val="00D32808"/>
    <w:rsid w:val="00D33696"/>
    <w:rsid w:val="00D53EC1"/>
    <w:rsid w:val="00D817F7"/>
    <w:rsid w:val="00D83719"/>
    <w:rsid w:val="00DA152C"/>
    <w:rsid w:val="00DF6CC3"/>
    <w:rsid w:val="00E054DC"/>
    <w:rsid w:val="00E1406D"/>
    <w:rsid w:val="00E7551D"/>
    <w:rsid w:val="00EB5ECA"/>
    <w:rsid w:val="00EE637E"/>
    <w:rsid w:val="00EF45F9"/>
    <w:rsid w:val="00EF792F"/>
    <w:rsid w:val="00F019F0"/>
    <w:rsid w:val="00F12B4E"/>
    <w:rsid w:val="00F577BB"/>
    <w:rsid w:val="00FB5031"/>
    <w:rsid w:val="00FD22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6190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dc:description/>
  <cp:lastModifiedBy>123</cp:lastModifiedBy>
  <cp:revision>2</cp:revision>
  <cp:lastPrinted>2019-01-25T00:33:00Z</cp:lastPrinted>
  <dcterms:created xsi:type="dcterms:W3CDTF">2019-09-10T17:00:00Z</dcterms:created>
  <dcterms:modified xsi:type="dcterms:W3CDTF">2019-09-10T17:00:00Z</dcterms:modified>
</cp:coreProperties>
</file>